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30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                          </w:t>
      </w:r>
      <w:r w:rsidR="00D80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SCENARIO</w:t>
      </w:r>
    </w:p>
    <w:p w:rsidR="00D80516" w:rsidRPr="008B68C5" w:rsidRDefault="00D80516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Muse: 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Friends, Romans, Countrymen!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Lend me your ears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We’ve all come here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To praise Shakespeare!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Elf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applause! Delight! The wonder of our stage!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Muse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Thou art a monument without a tomb,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And art alive still while thy book doth live,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And we have wits to read and praise to give.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Muse: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He was not of an age, but for all time!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                      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                     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( comes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out Shakespeare with feather-pen and a paper)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Shakespeare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: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All the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world’s a stage,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And all the men and women merely players.</w:t>
      </w:r>
      <w:proofErr w:type="gramEnd"/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They have their exits and their entrances,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And one man in his time plays many parts,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His acts being seven ages.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At first the infant,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Mewling and puking in the nurse’s arms.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Then the whining schoolboy with his satchel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And shining morning face, creeping like snail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Unwillingly to school.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And then the lover,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Sighing like furnace, with a woeful ballad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Made to his mistress' eyebrow.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Then a soldier,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Full of strange oaths and bearded like the pard,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Jealous in honor, sudden and quick in quarrel,</w:t>
      </w:r>
    </w:p>
    <w:p w:rsidR="004E2A30" w:rsidRPr="008B68C5" w:rsidRDefault="004E2A30" w:rsidP="004E2A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Seeking the bubble reputation</w:t>
      </w:r>
    </w:p>
    <w:p w:rsidR="004E2A30" w:rsidRPr="008B68C5" w:rsidRDefault="004E2A30" w:rsidP="004E2A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Even in the cannon’s mouth. And then the justice,</w:t>
      </w:r>
    </w:p>
    <w:p w:rsidR="004E2A30" w:rsidRPr="008B68C5" w:rsidRDefault="004E2A30" w:rsidP="004E2A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In fair round belly with good capon lined,</w:t>
      </w:r>
    </w:p>
    <w:p w:rsidR="004E2A30" w:rsidRPr="008B68C5" w:rsidRDefault="004E2A30" w:rsidP="004E2A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With eyes severe and beard of formal cut,</w:t>
      </w:r>
    </w:p>
    <w:p w:rsidR="004E2A30" w:rsidRPr="008B68C5" w:rsidRDefault="004E2A30" w:rsidP="004E2A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Full of wise saws and modern instances;</w:t>
      </w:r>
    </w:p>
    <w:p w:rsidR="004E2A30" w:rsidRPr="008B68C5" w:rsidRDefault="004E2A30" w:rsidP="004E2A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And so he plays his part. The sixth age shifts</w:t>
      </w:r>
    </w:p>
    <w:p w:rsidR="004E2A30" w:rsidRPr="008B68C5" w:rsidRDefault="004E2A30" w:rsidP="004E2A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 Into the lean and slippered pantaloon</w:t>
      </w:r>
    </w:p>
    <w:p w:rsidR="004E2A30" w:rsidRPr="008B68C5" w:rsidRDefault="004E2A30" w:rsidP="004E2A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With spectacles on nose and pouch on side,</w:t>
      </w:r>
    </w:p>
    <w:p w:rsidR="004E2A30" w:rsidRPr="008B68C5" w:rsidRDefault="004E2A30" w:rsidP="004E2A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His youthful hose, well saved, a world too wide</w:t>
      </w:r>
    </w:p>
    <w:p w:rsidR="004E2A30" w:rsidRPr="008B68C5" w:rsidRDefault="004E2A30" w:rsidP="004E2A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For his shrunk shank, and his big manly voice,</w:t>
      </w:r>
    </w:p>
    <w:p w:rsidR="004E2A30" w:rsidRPr="008B68C5" w:rsidRDefault="004E2A30" w:rsidP="004E2A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Turning again toward childish treble, pipes</w:t>
      </w:r>
    </w:p>
    <w:p w:rsidR="004E2A30" w:rsidRPr="008B68C5" w:rsidRDefault="004E2A30" w:rsidP="004E2A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And whistles in his sound.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Last scene of all,</w:t>
      </w:r>
    </w:p>
    <w:p w:rsidR="004E2A30" w:rsidRPr="008B68C5" w:rsidRDefault="004E2A30" w:rsidP="004E2A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That ends this strange eventful history,</w:t>
      </w:r>
    </w:p>
    <w:p w:rsidR="004E2A30" w:rsidRPr="008B68C5" w:rsidRDefault="004E2A30" w:rsidP="004E2A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Is second childishness and mere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oblivion,</w:t>
      </w:r>
      <w:proofErr w:type="gramEnd"/>
    </w:p>
    <w:p w:rsidR="004E2A30" w:rsidRPr="008B68C5" w:rsidRDefault="004E2A30" w:rsidP="004E2A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Sans teeth, sans eyes, sans taste, sans everything.</w:t>
      </w:r>
      <w:proofErr w:type="gramEnd"/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4E2A30" w:rsidRPr="008B68C5" w:rsidRDefault="005D3BFB" w:rsidP="004E2A30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</w:t>
      </w:r>
      <w:proofErr w:type="gramStart"/>
      <w:r w:rsidR="004E2A30"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( S</w:t>
      </w:r>
      <w:proofErr w:type="gramEnd"/>
      <w:r w:rsidR="004E2A30"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. takes his place at the back of the stage at the table and starts writing smth)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lastRenderedPageBreak/>
        <w:t>Muse: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His drama is just the perfect mirror of life.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Muse: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So let us try to ponder in that mirror and experience true love in its best implication.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Muse: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For never was a story of more woe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Than this of Juliet and her Romeo.</w:t>
      </w:r>
      <w:proofErr w:type="gramEnd"/>
    </w:p>
    <w:p w:rsidR="004E2A30" w:rsidRPr="008B68C5" w:rsidRDefault="004E2A30" w:rsidP="004E2A30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ab/>
        <w:t xml:space="preserve">                    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Enter </w:t>
      </w: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LADY CAPULET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and </w:t>
      </w: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NURSE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LADY CAPULET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Nurse, where’s my daughter? Call her forth to me.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NURSE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What, ladybird!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God forbid! Where’s this girl? What, Juliet!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Enter </w:t>
      </w: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JULIET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JULIET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What is it? Who’s calling me?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NURSE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Your mother.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JULIET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Madam, I am here. What is your will?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LADY CAPULET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This is the matter.— Nurse,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know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that</w:t>
      </w: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my daughter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</w:t>
      </w: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s of a pretty age.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NURSE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Yes, I know her age down to the hour.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You were the prettiest baby I ever nursed.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If I live to see you get married someday,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I have my wish.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LADY CAPULET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Marry, that “marry” is the very theme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I came to talk of. Tell me, daughter Juliet,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How stands your disposition to be married?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JULIET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It is an honor that I dream not of.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D3BFB" w:rsidRDefault="005D3BFB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LADY CAPULET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Well, think of marriage now. Younger than you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Here in Verona, ladies of esteem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Are made already mothers.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Give us a quick answer.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JULIET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I’ll look to like if looking liking move.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NURSE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Go, girl, seek happy nights to happy days.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 they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leave the stage, Juliet goes up the balcony on stage)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Muse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Both bewitchèd by the charm of looks,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breathe such vows as lovers use to swear.</w:t>
      </w:r>
      <w:proofErr w:type="gramEnd"/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Muse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And she as much in love, her means much less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meet her new beloved anywhere.</w:t>
      </w:r>
      <w:proofErr w:type="gramEnd"/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But passion lends them power, time means, to meet,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Tempering extremities with extreme sweet.</w:t>
      </w:r>
      <w:proofErr w:type="gramEnd"/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 </w:t>
      </w: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ROMEO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</w:t>
      </w: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JULIET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dancing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)</w:t>
      </w:r>
    </w:p>
    <w:p w:rsidR="004E2A30" w:rsidRPr="008B68C5" w:rsidRDefault="004E2A30" w:rsidP="004E2A30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ROMEO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Can I go forward when my heart is here?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Turn back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where my heart is.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But wait, what’s that light in the window over there?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It is the east, and Juliet is the sun.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Rise up, beautiful sun, and kill the jealous moon.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It is my lady. Oh, it is my love.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Oh, that she knew she were!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She speaks, yet she says nothing. What of that?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JULIET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Oh, my!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ROMEO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(aside) She speaks.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O, speak again, bright angel!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JULIET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(not knowing </w:t>
      </w: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ROMEO</w:t>
      </w: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hears her) Oh, Romeo, Romeo,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why do you have to be Romeo?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Deny 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your </w:t>
      </w: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father and refuse 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name.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ROMEO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(aside) Shall I hear more, or shall I speak at this?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JULIET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Romeo would be just as perfect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even if he wasn’t called Romeo.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Romeo, lose your name.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Trade in your name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and take all of me in exchange.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ROMEO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(to </w:t>
      </w: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JULIET</w:t>
      </w: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) I trust your words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Call me but love,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and I will take a new name.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From now on I will never be Romeo again.</w:t>
      </w:r>
    </w:p>
    <w:p w:rsidR="004E2A30" w:rsidRPr="008B68C5" w:rsidRDefault="004E2A30" w:rsidP="004E2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JULIET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Who are you?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Why do you hide in the darkness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and listen to my private thoughts?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Tell me, how did you get in here?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And why did you come?</w:t>
      </w:r>
    </w:p>
    <w:p w:rsidR="004E2A30" w:rsidRPr="008B68C5" w:rsidRDefault="004E2A30" w:rsidP="004E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ROMEO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I flew over these walls with the light wings of love.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For stony limits cannot hold love out,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And what love can do, that dares love attempt.</w:t>
      </w:r>
    </w:p>
    <w:p w:rsidR="004E2A30" w:rsidRPr="008B68C5" w:rsidRDefault="004E2A30" w:rsidP="004E2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JULIET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Who told you how to get here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4E2A30" w:rsidRPr="008B68C5" w:rsidRDefault="004E2A30" w:rsidP="004E2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ROMEO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Love showed me the way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Love told me what to do,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and I let love borrow my eyes.</w:t>
      </w:r>
    </w:p>
    <w:p w:rsidR="004E2A30" w:rsidRPr="008B68C5" w:rsidRDefault="004E2A30" w:rsidP="004E2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JULIET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Do you love me?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know you’ll say “yes,”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and I’ll believe you. But if you swear you love me,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you might turn out to be lying.</w:t>
      </w:r>
    </w:p>
    <w:p w:rsidR="004E2A30" w:rsidRPr="008B68C5" w:rsidRDefault="004E2A30" w:rsidP="004E2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ROMEO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Lady, I swear by the sacred moon above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JULIET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Don’t swear by the moon. The moon is always changing.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ROMEO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should I swear by?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JULIET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Don’t swear at all.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I’ll believe thee.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bounty is as boundless as the sea,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love as deep.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more I give to thee,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more I have, for both are infinite.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(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NURSE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calls from offstage)</w:t>
      </w:r>
    </w:p>
    <w:p w:rsidR="004E2A30" w:rsidRPr="008B68C5" w:rsidRDefault="004E2A30" w:rsidP="004E2A30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hear some noise within. Dear love, adieu.—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Just a minute, good Nurse.</w:t>
      </w:r>
      <w:proofErr w:type="gramEnd"/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ROMEO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Oh, blessed, blessed night!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Because it’s dark out,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I’m afraid all this is just a dream,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too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sweet to be real.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JULIET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Three words, dear Romeo, and good night indeed.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Thy purpose marriage, send me word tomorrow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when we’ll be married.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I’ll lay all my fortunes at your feet</w:t>
      </w:r>
    </w:p>
    <w:p w:rsidR="004E2A30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follow thee my lord throughout the world.</w:t>
      </w:r>
    </w:p>
    <w:p w:rsidR="005D3BFB" w:rsidRPr="008B68C5" w:rsidRDefault="005D3BFB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NURSE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offstage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JULIET!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JULIET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NURSE) I’ll be right there!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ROMEO) But if you don’t have honorable intentions, I beg you—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NURSE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offstage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JULIET!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JULIET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Alright, I’m coming!—I beg you to stop trying for me and leave me to my sadness. Tomorrow I’ll send the messenger.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ROMEO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soul depends on it—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JULIET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thousand times good night.</w:t>
      </w:r>
    </w:p>
    <w:p w:rsidR="004E2A30" w:rsidRPr="008B68C5" w:rsidRDefault="004E2A30" w:rsidP="004E2A30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 </w:t>
      </w: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JULIET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leaves the balcony )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D3BFB" w:rsidRDefault="005D3BFB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ROMEO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hope you sleep peacefully.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wish I were Sleep and Peace,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could spend the night with you.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thousand times the worse to want the light.</w:t>
      </w:r>
      <w:proofErr w:type="gramEnd"/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Love goes toward love as schoolboys from their books,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 love from love, toward school with heavy looks.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doubt it not, and all these woes shall serve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 sweet discourses in our time to come.</w:t>
      </w:r>
      <w:proofErr w:type="gramEnd"/>
    </w:p>
    <w:p w:rsidR="005D3BFB" w:rsidRDefault="004E2A30" w:rsidP="005D3BFB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Farewell! I won’t miss any chance to send my love to you.</w:t>
      </w:r>
      <w:r w:rsidR="005D3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4E2A30" w:rsidRPr="008B68C5" w:rsidRDefault="004E2A30" w:rsidP="005D3BFB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 </w:t>
      </w: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ROMEO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exits.)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JULIET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It’s almost morning.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I would have thee gone.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Yet I should kill thee with much cherishing.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Good night, good night! Parting is such sweet sorrow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That I shall say good night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until tonight becomes tomorrow.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Muse: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 glooming peace this morning with it brings.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The sun, for sorrow, will not show his head.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Go hence, to have more talk of these sad things.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Some shall be pardoned, and some punishèd.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Shakespeare: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For never was a story of more woe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                   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Than this of Juliet and her Romeo.</w:t>
      </w:r>
      <w:proofErr w:type="gramEnd"/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4E2A30" w:rsidRPr="008B68C5" w:rsidRDefault="004E2A30" w:rsidP="004E2A30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song</w:t>
      </w:r>
      <w:proofErr w:type="gramEnd"/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Someone like u / Can’t help falling in love with u)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Muse: 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Out, out, brief candle!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Life’s but a walking shadow,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A poor player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That struts and frets his hour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Upon the stage,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And then is heard no more;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Full of sound and fury,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       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Signifying nothing.</w:t>
      </w:r>
      <w:proofErr w:type="gramEnd"/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Muse: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 are, indeed, more things in heaven and earth, Horatio,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than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are dreamt of in your philosophy…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Elf: 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Something is rotten in the state of Denmark!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                                    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HAMLET 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To be, or not to be? That is the question—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Whether ’tis nobler in the mind to suffer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The slings and arrows of outrageous fortune,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Or to take arms against a sea of troubles,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And, by opposing, end them? To die, to sleep—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No more—and by a sleep to say we end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The heartache and the thousand natural shocks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That flesh is heir to—’tis a consummation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Devoutly to be wished! To die, to sleep.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To sleep, perchance to dream—ay, there’s the rub,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For in that sleep of death what dreams may come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When we have shuffled off this mortal coil,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Must give us pause. There’s the respect</w:t>
      </w:r>
    </w:p>
    <w:p w:rsidR="004E2A30" w:rsidRPr="008B68C5" w:rsidRDefault="004E2A30" w:rsidP="004E2A30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That makes calamity of so long life.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But shh, here comes the beautiful Ophelia.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—Soft you now,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The fair Ophelia!—Nymph, in thy orisons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eastAsia="ru-RU"/>
        </w:rPr>
        <w:t>Be all my sins remembered.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Oh! Lady, shall I lie in your lap?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OPHELIA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No, my lord 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HAMLET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mean,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my head upon your lap?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 think I meant country matters?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OPHELIA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think nothing, my lord.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HAMLET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That’s a fair thought to lie between maid’s legs.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OPHELIA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What is, my lord?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HAMLET</w:t>
      </w:r>
    </w:p>
    <w:p w:rsidR="004E2A30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Nothing.</w:t>
      </w:r>
      <w:proofErr w:type="gramEnd"/>
    </w:p>
    <w:p w:rsidR="005D3BFB" w:rsidRPr="008B68C5" w:rsidRDefault="005D3BFB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OPHELIA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 are merry, my lord.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HAMLET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Who, I? What should a man do but be merry.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OPHELIA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Good, my lord. How does your honor for this many a day?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HAMLE</w:t>
      </w: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I humbly thank u, well, well, well.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OPHELIA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My, lord, I have rememberances of yours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That I have longed to deliver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I pray u now receive them.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HAMLET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No, not I, I never gave u ought.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OPHELIA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My lord, u know right well u did.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And with them words of so sweet breath composed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As made these things more rich. Their perfume lost,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Take these again, for to the noble mind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Rich gifts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wax  poor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when givers prove unkind.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There, my lord.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HAMLET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Ha, ha!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 honest?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OPHELIA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My lord!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HAMLET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 fair?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OPHELIA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What means your lordship?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HAMLET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That if you be honest and fair, your honesty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should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admit no discourse to your beauty.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OPHELIA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Could beauty, my Lord, have better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commerce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than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 honesty ?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HAMLET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This was sometime a paradox,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now the time gives it proof.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did love u once.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OPHELIA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Indeed, my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lord, u made me believe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HAMLET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U should not have believed me. I loved u not.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OPHELIA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was the more deceived.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HAMLET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Get thee to a nunnery! I am myself indifferent, honest,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But yet I could accuse me of such things that it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were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better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My mother had not borne me.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I am very proud, revengeful,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ambitious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What should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Such fellows as I do crawling between earth and heaven?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Believe none of us!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OPHELIA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O, help him, YOU sweet heavens!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HAMLET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If thou need marry, marry a fool, for wise men know well enough what monsters u make of them.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OPHELIA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Heavenly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powers,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restore him!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HAMLET</w:t>
      </w: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Go to, I’ll no more on it.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has made me mad. 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say we will have no more marriages!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Those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 are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married already.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Shall live, the rest shall keep as they are.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a nunnery, go!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OPHELIA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,what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noble mind is here overthrown!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used to have his grace,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soldier’s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scholars, eye, tongue, sword…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glass of </w:t>
      </w: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fashion  the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mould of form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one admired and observed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Quite ,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quite down !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I of ladies most dejected and wretched,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Now see that noble…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 unmatched form and feature of blown youth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Blasted with ecstasy.</w:t>
      </w:r>
      <w:proofErr w:type="gramEnd"/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Oh how miserable I am to have seen what I have seen,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see</w:t>
      </w:r>
      <w:proofErr w:type="gramEnd"/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what I see!</w:t>
      </w:r>
    </w:p>
    <w:p w:rsidR="004E2A30" w:rsidRPr="008B68C5" w:rsidRDefault="001D6CF4" w:rsidP="004E2A30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E2A30"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(Ophelia exits)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Muse</w:t>
      </w: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Of that I shall have also cause to speak,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But let this same be presently performed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Even when men’s minds are wild, 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Lest more mischance</w:t>
      </w:r>
    </w:p>
    <w:p w:rsidR="004E2A30" w:rsidRPr="008B68C5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      On plots and errors happen.</w:t>
      </w:r>
    </w:p>
    <w:p w:rsidR="004E2A30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We know what we are, but we know not what we may be…</w:t>
      </w:r>
    </w:p>
    <w:p w:rsidR="00B86F90" w:rsidRPr="00B86F90" w:rsidRDefault="00B86F90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 man bearing a crown enters, followed by </w:t>
      </w:r>
      <w:r w:rsidRPr="00B86F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KINGLEAR</w:t>
      </w:r>
      <w:r w:rsidRPr="00B86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 then </w:t>
      </w:r>
      <w:r w:rsidRPr="00B86F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GONERIL</w:t>
      </w:r>
      <w:r w:rsidRPr="00B86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 </w:t>
      </w:r>
      <w:r w:rsidRPr="00B86F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REGAN</w:t>
      </w:r>
      <w:r w:rsidRPr="00B86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 </w:t>
      </w:r>
      <w:r w:rsidRPr="00B86F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CORDELIA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LEAR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Meantime we shall express our darker purpose.—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Give me the map there.—Know that we have divided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In three our kingdom, and ’tis our fast intent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To shake all cares and business from our age,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Conferring them on younger strengths while we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Unburdened crawl toward death.—Our son of Cornwall,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And you, our no less loving son of Albany,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We have this hour a constant will to publish</w:t>
      </w:r>
      <w:r w:rsidRPr="00B86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My daughters, since I’m about to give up my throne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and the worries that go along with it,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tell me which one of you loves me most,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so that I can give my largest gift to the one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who deserves it most.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—Goneril, my oldest daughter, you speak first.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GONERIL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Sir, I love you more than words can say.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 love you more than eyesight, space, and freedom,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beyond wealth or anything of value.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 love you as much as life itself,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and as much as status, health, beauty, or honor.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 love you as much as any child has ever loved her father,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with a love too deep to be spoken of.</w:t>
      </w:r>
    </w:p>
    <w:p w:rsid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 love you more than any answer to the question “How much?”</w:t>
      </w:r>
    </w:p>
    <w:p w:rsidR="001D6CF4" w:rsidRPr="001D6CF4" w:rsidRDefault="001D6CF4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CORDELIA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(to herself) What will I say? I can only love and be silent.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LEAR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 give you all this land, from this line to that one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—dense forests, fertile fields, rivers rich with fish, wide meadows.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This land will belong to your and Albany’s children forever.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—And now what does my second daughter Regan,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the wife of Cornwall, have to say? Tell me.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REGAN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Sir, I’m made of the same stuff as my sister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and consider myself just as good as she is.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She’s described my feelings of love for you precisely,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but her description falls a little short of the truth.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I reject completely any</w:t>
      </w: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joy except my love for you,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and I find that only your majesty’s love makes me happy.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CORDELIA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(aside)</w:t>
      </w: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Then poor Cordelia!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And yet not so, since I am sure my love’s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More ponderous than my tongue.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LEAR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You and your heirs hereby receive this large third of our lovely kingdom,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 smaller in area or value than what I gave Goneril.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—Now, you, my youngest daughter, my joy,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courted by the rich rulers of France and Burgundy,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what can you tell me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that will make me give you a bigger part of my kingdom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than I gave your sisters? Speak.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CORDELIA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Nothing, my lord.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LEAR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Nothing?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CORDELIA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Nothing.</w:t>
      </w:r>
      <w:r w:rsidRPr="00B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86F90" w:rsidRPr="00B86F90" w:rsidRDefault="00B86F90" w:rsidP="001D6C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B86F90" w:rsidRPr="00B86F90" w:rsidRDefault="00B86F90" w:rsidP="001D6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LEAR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How? Nothing will come of nothing. Speak again.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CORDELIA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I’m unlucky. I don’t have a talent for putting my heart’s feelings into words.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love you as a child should love her father,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neither more nor less.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LEAR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What are you saying, Cordelia?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Revise your statement, or you may damage your inheritance.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CORDELIA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My lord, you brought me up and loved me,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and I’m giving back just as I should: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I obey you, love you, and honor you.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How can my sisters speak the truth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when they say they love only you?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Don’t they love their husbands too?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Hopefully when I get married,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I’ll give my husband half my love and half my sense of duty.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I’m sure I’ll never get married in the way my sisters say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they’re married, loving their father only.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LEAR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But goes thy heart with this?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CORDELIA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Ay, good my lord.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LEAR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So young and so untender?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CORDELIA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So young, my lord, and true.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LEAR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Then that’s the way it’ll be.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The truth will be all the inheritance you get.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swear by the sacred sun, by the mysterious moon,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and by all the planets that rule our lives,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that I disown you now as my daughter.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As of now, there are no family ties between us,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and I consider you a stranger to me.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Don’t get in my way when I’m angry.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loved Cordelia most of all 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and planned to spend my old age with her taking care of me. 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(to</w:t>
      </w: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CORDELIA</w:t>
      </w:r>
      <w:r w:rsidRPr="00B86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Go away! Get out of my sight!</w:t>
      </w:r>
    </w:p>
    <w:p w:rsidR="00B86F90" w:rsidRP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—I guess if she doesn’t love her father, </w:t>
      </w:r>
    </w:p>
    <w:p w:rsidR="00B86F90" w:rsidRDefault="00B86F90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90">
        <w:rPr>
          <w:rFonts w:ascii="Times New Roman" w:eastAsia="Times New Roman" w:hAnsi="Times New Roman" w:cs="Times New Roman"/>
          <w:sz w:val="28"/>
          <w:szCs w:val="28"/>
          <w:lang w:eastAsia="ru-RU"/>
        </w:rPr>
        <w:t>then I’ll only have peace when I’m dead.</w:t>
      </w:r>
    </w:p>
    <w:p w:rsidR="00B650DB" w:rsidRDefault="00B650DB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Elf 1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Things base and vile, holding no quantity,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Love can transpose to love and dignity.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Love looks not with the eyes but with the mind.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therefore is winged Cupid painted blind.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Nor hath Love’s mind of any judgment taste-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Wings and no eyes figure unheedy haste.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Elf 2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Love therefore is said to be a child,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Because in choice he is so oft beguiled.</w:t>
      </w:r>
      <w:proofErr w:type="gramEnd"/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 waggish boys in game themselves forswear,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 the boy Love is perjured everywhere.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Fairy and Robin </w:t>
      </w:r>
      <w:proofErr w:type="gramStart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Goodfellow  meet</w:t>
      </w:r>
      <w:proofErr w:type="gramEnd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onstage.</w:t>
      </w:r>
    </w:p>
    <w:p w:rsidR="001D6CF4" w:rsidRDefault="001D6CF4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ROBIN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Hello, spirit! Where are you going?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FAIRY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Over hill, over dale,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Thorough bush, thorough brier,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Over park, over pale,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Thorough flood, thorough fire.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do wander everywhere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work for Titania, the Fairy Queen,                                                                                                        </w:t>
      </w:r>
      <w:proofErr w:type="gramStart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proofErr w:type="gramEnd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organize fairy dances for her in the grass.     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                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ROBIN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king’s having a party here tonight.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Just make sure the queen doesn’t come anywhere near him,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Because King Oberon is extremely angry.</w:t>
      </w:r>
      <w:proofErr w:type="gramEnd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He’s furious because she stole an adorable boy from an Indian king.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She’s never kidnapped such a darling human child before,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Oberon’s jealous.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wants the child for himself,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accompany him on his wanderings through the wild forests.</w:t>
      </w:r>
      <w:proofErr w:type="gramEnd"/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 the queen refuses to hand the boy over to Oberon.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now Oberon and Titania refuse to speak to each other,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 meet each other anywhere—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Neither in the forest nor on the plain, 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Nor by the river nor under the stars.</w:t>
      </w:r>
      <w:proofErr w:type="gramEnd"/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FAIRY1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But I work for Titania, the Fairy Queen,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organize fairy dances for her in the grass.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Goodbye, you dumb old spirit. I’ve got to go.                                                                                                 The queen and her elves will be here soon.</w:t>
      </w:r>
    </w:p>
    <w:p w:rsidR="001D6CF4" w:rsidRPr="00B650DB" w:rsidRDefault="001D6CF4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OBERON </w:t>
      </w:r>
      <w:r w:rsidRPr="00B650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enters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dear Puck, come here.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remember the time when I was sitting on a cliff,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I heard a mermaid sitting on a dolphin’s back 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Sing such a sweet and harmonious song.</w:t>
      </w:r>
    </w:p>
    <w:p w:rsidR="001D6CF4" w:rsidRPr="00B650DB" w:rsidRDefault="001D6CF4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ROBIN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Yes, I remember.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OBERON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 same night, I saw Cupid flying from the moon to the earth,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 all of his arrows ready.</w:t>
      </w:r>
      <w:proofErr w:type="gramEnd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took aim at a beautiful young virgin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Who was sitting on a throne in the western part of the </w:t>
      </w:r>
      <w:proofErr w:type="gramStart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world,</w:t>
      </w:r>
      <w:proofErr w:type="gramEnd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And he shot his arrow of love.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But I could see that Cupid’s fiery arrow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So the royal virgin continued her virginal thoughts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Without being interrupted by thoughts of love.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But I paid attention to where Cupid’s arrow fell.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fell on a little western flower, which used to be white as milk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But now has turned purple from being wounded by the arrow of love. 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Young girls call it “love-in-idleness.” Bring me that flower.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ROBIN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could go around the world in forty minutes. </w:t>
      </w:r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B650DB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Exit </w:t>
      </w:r>
      <w:r w:rsidRPr="00B650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ROBIN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OBERON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Having once this juice,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I’ll watch Titania when she is asleep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drop the liquor of it in her eyes.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next thing then she waking looks upon—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 it on lion, bear, or wolf, or bull,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meddling monkey or on busy ape—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shall pursue it with the soul of love.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ROBIN</w:t>
      </w:r>
      <w:r w:rsidRPr="00B650DB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 enters.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OBERON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 you have the flower? Welcome, traveler.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ROBIN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Yes, here it is.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OBERON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pray thee, give it me.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</w:t>
      </w:r>
      <w:proofErr w:type="gramStart"/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takes</w:t>
      </w:r>
      <w:proofErr w:type="gramEnd"/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flower from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ROBIN</w:t>
      </w:r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)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know a bank where the wild thyme blows,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 oxlips and the nodding violet grows,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 sleeps Titania sometime of the night,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Lulled in these flowers with dances and delight.</w:t>
      </w:r>
      <w:proofErr w:type="gramEnd"/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I’ll put the juice of this flower on Titania’s eyes,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fill her with horrible delusions and desires.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FAIRY1</w:t>
      </w: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(</w:t>
      </w:r>
      <w:proofErr w:type="gramEnd"/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sings)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You spotted snakes with double tongue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Thorny hedgehogs, be not seen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Newts and </w:t>
      </w:r>
      <w:proofErr w:type="gramStart"/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blindworms,</w:t>
      </w:r>
      <w:proofErr w:type="gramEnd"/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do no wrong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Come not near our fairy queen.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FAIRY3</w:t>
      </w: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(</w:t>
      </w:r>
      <w:proofErr w:type="gramEnd"/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sing)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Philomel, with melody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Sing in our sweet lullaby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 </w:t>
      </w: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fr-FR" w:eastAsia="ru-RU"/>
        </w:rPr>
        <w:t>Lulla, lulla, lullaby, lulla, lulla, lullaby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Never harm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Nor spell nor charm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proofErr w:type="gramStart"/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Come</w:t>
      </w:r>
      <w:proofErr w:type="gramEnd"/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our lovely lady nigh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proofErr w:type="gramStart"/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So good night, with lullaby.</w:t>
      </w:r>
      <w:proofErr w:type="gramEnd"/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 xml:space="preserve">The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FAIRIES</w:t>
      </w:r>
      <w:r w:rsidRPr="00B650DB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 xml:space="preserve"> sing and dance. 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TITANIA</w:t>
      </w:r>
      <w:r w:rsidRPr="00B650DB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sleeps.</w:t>
      </w:r>
      <w:proofErr w:type="gramEnd"/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OBERON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</w:t>
      </w:r>
      <w:proofErr w:type="gramStart"/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he</w:t>
      </w:r>
      <w:proofErr w:type="gramEnd"/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squeezes flower juice on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TITANIA </w:t>
      </w:r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’s eyelids)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Whatever you see first when you wake up, think of it as your true love.</w:t>
      </w:r>
      <w:proofErr w:type="gramEnd"/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ROBIN</w:t>
      </w: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proofErr w:type="gramStart"/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enters,</w:t>
      </w:r>
      <w:proofErr w:type="gramEnd"/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unseen by the characters onstage.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(</w:t>
      </w:r>
      <w:proofErr w:type="gramStart"/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to</w:t>
      </w:r>
      <w:proofErr w:type="gramEnd"/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himself)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Who are these country bumpkins swaggering </w:t>
      </w:r>
      <w:proofErr w:type="gramStart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around</w:t>
      </w:r>
      <w:proofErr w:type="gramEnd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So close to where the fairy queen is sleeping?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What? Are they about to put on a play? 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I’ll watch. And I’ll act in it, too, if I feel like it.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BOTTOM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</w:t>
      </w:r>
      <w:proofErr w:type="gramStart"/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as</w:t>
      </w:r>
      <w:proofErr w:type="gramEnd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PYRAMUS</w:t>
      </w:r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)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Thisbe, flowers with sweet odious smells—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“Odors,” “odors.”</w:t>
      </w:r>
      <w:proofErr w:type="gramEnd"/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Odors and smells are like your breath, my dearest Thisbe dear.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But what’s that, a voice! Wait here a while.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I’ll be right back!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The blackbird with its black feathers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And its orange-and-tan beak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The thrush with its clear voice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The wren with its small, piping chirp!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TITANIA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</w:t>
      </w:r>
      <w:proofErr w:type="gramStart"/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waking</w:t>
      </w:r>
      <w:proofErr w:type="gramEnd"/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)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What angel wakes me from my flowery bed?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BOTTOM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(</w:t>
      </w:r>
      <w:proofErr w:type="gramStart"/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singing</w:t>
      </w:r>
      <w:proofErr w:type="gramEnd"/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)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The finch, the sparrow, and the lark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The gray cuckoo with his simple song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That many men hear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But they don’t dare say no to it—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TITANIA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 sing again, sweet human.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love to listen to your voice,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I love to look at your body.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know this is the first time I’ve ever seen you,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 you’re so wonderful that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can’t help swearing to you that I love you.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BOTTOM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Methinks, mistress, you should have little reason for that.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yet, to say the truth, reason 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</w:t>
      </w:r>
      <w:proofErr w:type="gramStart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love keep</w:t>
      </w:r>
      <w:proofErr w:type="gramEnd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little company together nowadays.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TITANIA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You’re as wise as you are beautiful.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BOTTOM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No, that’s not true. But if I were smart enough to get out of this forest, 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I’d be wise enough to satisfy myself.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TITANIA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Don’t bother wishing you could leave this forest,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Because you’re going to stay here whether you want to or not.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I’m no ordinary fairy. I rule over the summer, and I love you.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So come with me. I’ll give you fairies as servants,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they’ll bring you jewels from the depths of the ocean,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sing to you while you sleep on a bed of flowers.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I’ll turn you into a spirit like us, so you won’t die as humans do.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—Come here, Peaseblossom, Cobweb, Moth, and Mustardseed!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Be kind and polite to this gentleman.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Follow him around. Leap and dance for him.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Feed him apricots and blackberries, 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With purple grapes, green figs, and mulberries.</w:t>
      </w:r>
      <w:proofErr w:type="gramEnd"/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OBERON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Welcome, good Robin. Do you see this sweet sight?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Now I’m starting to pity Titania for being so infatuated.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ran into her recently at the edge of the forest.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I’ll undo the spell that makes her vision so disgustingly wrong.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And, gentle </w:t>
      </w:r>
      <w:proofErr w:type="gramStart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Puck,</w:t>
      </w:r>
      <w:proofErr w:type="gramEnd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take this transformed ass’s head off of the head of that Athenian man.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But first I’ll release the fairy queen from the spell.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(</w:t>
      </w:r>
      <w:r w:rsidRPr="00B650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OBERON</w:t>
      </w: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squeezes the juice from the second flower into </w:t>
      </w:r>
      <w:r w:rsidRPr="00B650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TITANIA</w:t>
      </w:r>
      <w:r w:rsidRPr="00B650D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’s eyes)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 like you used to be, and see like you used to see.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This bud belongs to Diana, the goddess of virginity,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it has the power to undo the effects of Cupid’s flower. 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Now, Titania, wake up, my sweet queen.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proofErr w:type="gramStart"/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TITANIA</w:t>
      </w:r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</w:t>
      </w:r>
      <w:proofErr w:type="gramEnd"/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waking up)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Oberon, I’ve had such a strange dream! I dreamed I was in love with an ass.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OBERON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 lies your love.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TITANIA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did this happen? Oh, I hate looking at his face now!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OBERON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 quiet for a while.—Robin, take off his donkey head.—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ROBIN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</w:t>
      </w:r>
      <w:proofErr w:type="gramStart"/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removing</w:t>
      </w:r>
      <w:proofErr w:type="gramEnd"/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the ass’s head from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BOTTOM</w:t>
      </w:r>
      <w:r w:rsidRPr="00B650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)</w:t>
      </w: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When you wake up, 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see</w:t>
      </w:r>
      <w:proofErr w:type="gramEnd"/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things with your own foolish eyes again.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If we shadows have offended,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Think but this, and all is mended—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That you have but slumbered here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 </w:t>
      </w:r>
      <w:proofErr w:type="gramStart"/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While these visions did appear.</w:t>
      </w:r>
      <w:proofErr w:type="gramEnd"/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And this weak and idle theme,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No more yielding but a dream,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Gentles, do not reprehend.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If you pardon, we will mend.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And, as I am an honest Puck,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If we have unearnèd luck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Now to ’scape the serpent’s tongue,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 will make amends ere long.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Else the Puck a liar </w:t>
      </w:r>
      <w:proofErr w:type="gramStart"/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call</w:t>
      </w:r>
      <w:proofErr w:type="gramEnd"/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 </w:t>
      </w:r>
      <w:proofErr w:type="gramStart"/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So good night unto you all.</w:t>
      </w:r>
      <w:proofErr w:type="gramEnd"/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Give me your hands if we be friends,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 </w:t>
      </w:r>
      <w:r w:rsidRPr="00B650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And Robin shall restore amends.</w:t>
      </w: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Shakespeare 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Join your hands, and with your hands your hearts.</w:t>
      </w:r>
    </w:p>
    <w:p w:rsid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MUSIC</w:t>
      </w:r>
    </w:p>
    <w:p w:rsidR="00B650DB" w:rsidRPr="00B86F90" w:rsidRDefault="00B650DB" w:rsidP="00B8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B68C5" w:rsidRPr="008B68C5" w:rsidRDefault="008B68C5" w:rsidP="004E2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2A5" w:rsidRPr="008B68C5" w:rsidRDefault="008962A5">
      <w:pPr>
        <w:rPr>
          <w:rFonts w:ascii="Times New Roman" w:hAnsi="Times New Roman" w:cs="Times New Roman"/>
          <w:sz w:val="28"/>
          <w:szCs w:val="28"/>
        </w:rPr>
      </w:pPr>
    </w:p>
    <w:sectPr w:rsidR="008962A5" w:rsidRPr="008B68C5" w:rsidSect="004E2A30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4E2A30"/>
    <w:rsid w:val="001D6CF4"/>
    <w:rsid w:val="003227BF"/>
    <w:rsid w:val="004E2A30"/>
    <w:rsid w:val="005D3BFB"/>
    <w:rsid w:val="008962A5"/>
    <w:rsid w:val="008B68C5"/>
    <w:rsid w:val="00B650DB"/>
    <w:rsid w:val="00B86F90"/>
    <w:rsid w:val="00D80516"/>
    <w:rsid w:val="00DE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1A4B-2921-4437-9574-0B53EA0A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3457</Words>
  <Characters>19705</Characters>
  <Application>Microsoft Office Word</Application>
  <DocSecurity>0</DocSecurity>
  <Lines>164</Lines>
  <Paragraphs>46</Paragraphs>
  <ScaleCrop>false</ScaleCrop>
  <Company/>
  <LinksUpToDate>false</LinksUpToDate>
  <CharactersWithSpaces>23116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2015-11-29T22:18:00Z</dcterms:created>
  <dcterms:modified xsi:type="dcterms:W3CDTF">2015-11-29T22:48:00Z</dcterms:modified>
</cp:coreProperties>
</file>