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9B7E50" w:rsidRPr="009B7E50" w:rsidRDefault="009B7E50" w:rsidP="002954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2060"/>
          <w:sz w:val="36"/>
          <w:szCs w:val="36"/>
          <w:lang w:val="uk-UA" w:eastAsia="ru-RU"/>
        </w:rPr>
        <w:t>Тернопільський дошкільний навчальний заклад №36</w:t>
      </w:r>
    </w:p>
    <w:p w:rsidR="009B7E50" w:rsidRPr="009B7E50" w:rsidRDefault="009B7E50" w:rsidP="002954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9B7E50" w:rsidRPr="009B7E50" w:rsidRDefault="009B7E50" w:rsidP="002954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9B7E50" w:rsidRPr="0072234B" w:rsidRDefault="009B7E50" w:rsidP="00F64320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9B7E50" w:rsidRPr="009B7E50" w:rsidRDefault="009B7E50" w:rsidP="002954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2060"/>
          <w:sz w:val="56"/>
          <w:szCs w:val="56"/>
          <w:lang w:val="uk-UA" w:eastAsia="ru-RU"/>
        </w:rPr>
        <w:t>КОНСПЕКТ ЗАНЯТТЯ</w:t>
      </w:r>
    </w:p>
    <w:p w:rsidR="009B7E50" w:rsidRDefault="009B7E50" w:rsidP="0029546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uk-UA" w:eastAsia="ru-RU"/>
        </w:rPr>
        <w:t>з розвитку мовлення</w:t>
      </w:r>
    </w:p>
    <w:p w:rsidR="009B7E50" w:rsidRPr="009B7E50" w:rsidRDefault="009B7E50" w:rsidP="0029546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2060"/>
          <w:sz w:val="44"/>
          <w:szCs w:val="44"/>
          <w:lang w:val="uk-UA" w:eastAsia="ru-RU"/>
        </w:rPr>
        <w:t>в середній  групі  на тему:</w:t>
      </w:r>
    </w:p>
    <w:p w:rsidR="009B7E50" w:rsidRDefault="009819CF" w:rsidP="00295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6"/>
          <w:szCs w:val="56"/>
          <w:lang w:val="uk-UA" w:eastAsia="ru-RU"/>
        </w:rPr>
        <w:t>Складання р</w:t>
      </w:r>
      <w:r w:rsidR="009B7E50" w:rsidRPr="009B7E50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озповід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uk-UA" w:eastAsia="ru-RU"/>
        </w:rPr>
        <w:t>і</w:t>
      </w:r>
      <w:r w:rsidR="009B7E50" w:rsidRPr="009B7E50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 за картиною</w:t>
      </w:r>
    </w:p>
    <w:p w:rsidR="009B7E50" w:rsidRPr="009819CF" w:rsidRDefault="009B7E50" w:rsidP="009819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«</w:t>
      </w:r>
      <w:r w:rsidR="009819CF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uk-UA" w:eastAsia="ru-RU"/>
        </w:rPr>
        <w:t>Пташечкам допоможи- їм зерняток принеси</w:t>
      </w:r>
      <w:r w:rsidRPr="009B7E50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»</w:t>
      </w:r>
    </w:p>
    <w:p w:rsidR="009B7E50" w:rsidRPr="009B7E50" w:rsidRDefault="009B7E50" w:rsidP="00F6432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uk-UA" w:eastAsia="ru-RU"/>
        </w:rPr>
        <w:t>Підготувала вихователь</w:t>
      </w:r>
    </w:p>
    <w:p w:rsidR="009B7E50" w:rsidRPr="00847696" w:rsidRDefault="00F64320" w:rsidP="00F6432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uk-UA" w:eastAsia="ru-RU"/>
        </w:rPr>
        <w:t>МЕЛЬНИК І. С</w:t>
      </w:r>
      <w:r w:rsidR="00847696"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uk-UA" w:eastAsia="ru-RU"/>
        </w:rPr>
        <w:t>.</w:t>
      </w:r>
    </w:p>
    <w:p w:rsidR="009B7E50" w:rsidRPr="009819CF" w:rsidRDefault="00F64320" w:rsidP="009819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90E9636" wp14:editId="3FA58ABB">
            <wp:extent cx="5440680" cy="358825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58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E50" w:rsidRPr="0072234B" w:rsidRDefault="009B7E50" w:rsidP="00F643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Тернопіль 2017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Мета: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Зв’язне</w:t>
      </w:r>
      <w:proofErr w:type="spellEnd"/>
      <w:proofErr w:type="gramEnd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мовлення</w:t>
      </w:r>
      <w:proofErr w:type="spellEnd"/>
      <w:r w:rsidRPr="009B7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="007223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дітей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складати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описову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розповідь за зразком вихователя з опорою на наочний матеріал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(картину)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відповідати на запитання повним реченням;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Лексика.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Учити добирати до іменників прикметники,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словами передавати дію. Збагатити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активний словник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словами - назвами птахів, епітатими та дієсловами, продовжувати вчити вживати узагальнюючі слова. Розвивати вміння порівнювати предмети за однаковими і відмінними ознаками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Фонетика.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Розвивати слухову увагу, розвиток почуття темпу й ритму;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вправляти у вимові звука (к)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Граматика.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Продовжувати вчити засвоювати граматичні форми, відмінкові закінчення у словах, утворювати складні форми слів (червоногрудий, жовтогрудий,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довгохвоста,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куцохвоста).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увати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любов і турбот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птахів.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Матеріал</w:t>
      </w:r>
      <w:proofErr w:type="spellEnd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сюжетна</w:t>
      </w:r>
      <w:proofErr w:type="gram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 «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Допомога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птахам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взимку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звукозапис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«Пори року»; дерева,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годівничка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мішечки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тканини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ілюстрації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птахів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корм,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дитина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сорока, 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снігова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лісова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поляна 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слідами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птахів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Попередня робота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спостереження за птахами, заучування віршів, загадок, прикмет про птахів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9B7E50" w:rsidRPr="009B7E50" w:rsidRDefault="009B7E50" w:rsidP="002B0F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ХІД ЗАНЯТТЯ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Звучить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уривок із музичного твору «Вальс сніжинок» П.Чайковського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</w:t>
      </w: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ихователь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пропонує послухати і розгадати загадку: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Білокоса, білолиця,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Рукавом махає -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ріблом все вкриває.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(Зима)</w:t>
      </w:r>
    </w:p>
    <w:p w:rsidR="009B7E50" w:rsidRPr="009B7E50" w:rsidRDefault="009B7E50" w:rsidP="009B7E50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названо зиму в загадці? Як ще можна сказати про неї?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</w:t>
      </w:r>
      <w:proofErr w:type="spellStart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іти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добирають</w:t>
      </w:r>
      <w:proofErr w:type="spellEnd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епітети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: біла, сніжна, срібляста, морозна, холодна….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Вихователь.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робить</w:t>
      </w:r>
      <w:proofErr w:type="gram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зима?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говорить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неї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ці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попробуємо словами передати дію зими. </w:t>
      </w:r>
    </w:p>
    <w:p w:rsidR="009B7E50" w:rsidRDefault="009B7E50" w:rsidP="009B7E50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снігом що робить?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Вкриває</w:t>
      </w:r>
      <w:proofErr w:type="spellEnd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сипле</w:t>
      </w:r>
      <w:proofErr w:type="spellEnd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gram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мете,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стелить</w:t>
      </w:r>
      <w:proofErr w:type="gramEnd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трусить… )</w:t>
      </w:r>
    </w:p>
    <w:p w:rsidR="009B7E50" w:rsidRDefault="009B7E50" w:rsidP="009B7E50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 назвали багато слів, що передають дію зими, одні з них кажуть нам,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зима може бути тихою,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мовчазною, спокійною. </w:t>
      </w:r>
    </w:p>
    <w:p w:rsidR="002B0F89" w:rsidRDefault="009B7E50" w:rsidP="009B7E50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Які це слова?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вкриває,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трусить, стелить)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.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 бути й злою,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голосною, сердитою. </w:t>
      </w:r>
    </w:p>
    <w:p w:rsidR="009B7E50" w:rsidRPr="009B7E50" w:rsidRDefault="009B7E50" w:rsidP="009B7E50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Підберіть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слова,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proofErr w:type="gram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передають</w:t>
      </w:r>
      <w:proofErr w:type="spellEnd"/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властивості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(сип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л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е, мете, </w:t>
      </w:r>
      <w:proofErr w:type="spellStart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жбурляє</w:t>
      </w:r>
      <w:proofErr w:type="spellEnd"/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.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 зараз в лісах і лугах.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 зайчикам, лискам, птахам…</w:t>
      </w:r>
    </w:p>
    <w:p w:rsidR="009B7E50" w:rsidRPr="009B7E50" w:rsidRDefault="009B7E50" w:rsidP="002B0F89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Пригадайте, які птахи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наших краях?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Діти</w:t>
      </w:r>
      <w:proofErr w:type="spellEnd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Горобець</w:t>
      </w:r>
      <w:proofErr w:type="spellEnd"/>
      <w:proofErr w:type="gram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снігур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синичка, ворона, сорока, дятел, галка.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Вихователь.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називаються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птахи,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залишаються з нами зимувати?</w:t>
      </w:r>
    </w:p>
    <w:p w:rsidR="009B7E50" w:rsidRPr="009B7E50" w:rsidRDefault="009B7E50" w:rsidP="002B0F89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сьогодні хочу запросити   вас </w:t>
      </w:r>
      <w:proofErr w:type="gram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proofErr w:type="spellStart"/>
      <w:proofErr w:type="gram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Пташину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їдальню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B7E50" w:rsidRPr="009B7E50" w:rsidRDefault="009B7E50" w:rsidP="002B0F89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ому вона так називається? </w:t>
      </w:r>
    </w:p>
    <w:p w:rsidR="009B7E50" w:rsidRPr="009B7E50" w:rsidRDefault="009B7E50" w:rsidP="002B0F89">
      <w:pPr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потрібно нам із собою взяти 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(корм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годівнички)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  вирушаємо.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Фізкультхвилинка: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Пташки крильця розправляють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 до сонця піднімають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(руки вгору)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 весело літати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(махають руками)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 гарненько пострибати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(стрибки)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галявину злетілись,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зернят пташки наїлись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присіли і клюють)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 знову полетіли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помахали крильцями)</w:t>
      </w:r>
    </w:p>
    <w:p w:rsidR="009B7E50" w:rsidRPr="009819CF" w:rsidRDefault="009B7E50" w:rsidP="009819CF">
      <w:pPr>
        <w:pStyle w:val="a9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Дивно, так тихо тут , пташок не видно.</w:t>
      </w:r>
    </w:p>
    <w:p w:rsidR="009B7E50" w:rsidRPr="009B7E50" w:rsidRDefault="009819CF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Сорока</w:t>
      </w:r>
      <w:r w:rsidR="009B7E50"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22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Скре-ке-ке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Скре-ке-ке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Скре-ке-ке! Діти, лихо сталося у нас. Зима- чарівниця зачарувала моїх друзів - пташок, допоможіть</w:t>
      </w:r>
      <w:r w:rsid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їх врятувати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будь -  ласка.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Скре – ке -ке!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ке-</w:t>
      </w:r>
      <w:proofErr w:type="gram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!.</w:t>
      </w:r>
      <w:proofErr w:type="gram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полетіла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Вихователь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Діти,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опоможемо нашим меншим друзям.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 де ж нам їх шукати?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Давайте поглянемо навколо,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 знайдемо якусь підказку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оглядаються навколо і  знаходять галявину із слідами)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Д</w:t>
      </w:r>
      <w:r w:rsidRPr="009B7E5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идактична гра «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 xml:space="preserve">Чиї </w:t>
      </w:r>
      <w:r w:rsidRPr="009B7E5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слід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и</w:t>
      </w:r>
      <w:r w:rsidRPr="009B7E5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:rsidR="009819CF" w:rsidRDefault="009B7E50" w:rsidP="009819C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Вихователь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пропонує дітям розглянути сліди птахів на снігу .</w:t>
      </w:r>
    </w:p>
    <w:p w:rsidR="009B7E50" w:rsidRPr="009819CF" w:rsidRDefault="009B7E50" w:rsidP="009819CF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1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Як ви думаєте, хто тут походив </w:t>
      </w:r>
      <w:r w:rsidRPr="009819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(горобчик, тому що сліди маленькі; ворона – сліди великі)</w:t>
      </w:r>
    </w:p>
    <w:p w:rsidR="009819CF" w:rsidRDefault="002B0F89" w:rsidP="002B0F89">
      <w:pPr>
        <w:spacing w:after="0" w:line="360" w:lineRule="auto"/>
        <w:ind w:left="-142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2B0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Діти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знаходять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сніжинку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середині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якої є зображення горобчика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</w:p>
    <w:p w:rsidR="009819CF" w:rsidRDefault="009819CF" w:rsidP="009819CF">
      <w:pPr>
        <w:spacing w:after="0" w:line="360" w:lineRule="auto"/>
        <w:ind w:left="-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Вихователь.</w:t>
      </w:r>
      <w:r w:rsidR="00722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можна сказати про горобчика?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маленький, сіренький, спритненький)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 харчуються горобці?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98292B" w:rsidRPr="0098292B" w:rsidRDefault="009819CF" w:rsidP="0098292B">
      <w:pPr>
        <w:spacing w:after="0" w:line="36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Опис горобчика </w:t>
      </w:r>
      <w:r w:rsidR="007223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r w:rsidR="0098292B"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</w:t>
      </w:r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за схемою «Птахи»</w:t>
      </w:r>
      <w:r w:rsidR="0098292B"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)</w:t>
      </w:r>
    </w:p>
    <w:p w:rsidR="009B7E50" w:rsidRPr="0098292B" w:rsidRDefault="0098292B" w:rsidP="0098292B">
      <w:pPr>
        <w:spacing w:after="0" w:line="36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В</w:t>
      </w:r>
      <w:r w:rsidR="002B0F89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ірш</w:t>
      </w:r>
      <w:r w:rsidR="009B7E50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«Про горобчика» Іван</w:t>
      </w:r>
      <w:r w:rsidR="009B7E50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ни</w:t>
      </w:r>
      <w:r w:rsidR="009B7E50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Блажкевич.</w:t>
      </w:r>
    </w:p>
    <w:p w:rsidR="009B7E50" w:rsidRPr="009B7E50" w:rsidRDefault="002B0F89" w:rsidP="002B0F89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мороз, який мороз!</w:t>
      </w:r>
    </w:p>
    <w:p w:rsidR="009B7E50" w:rsidRPr="009B7E50" w:rsidRDefault="009B7E50" w:rsidP="009B7E50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Всіх  пташок проймає дрож.</w:t>
      </w:r>
    </w:p>
    <w:p w:rsidR="009B7E50" w:rsidRPr="009B7E50" w:rsidRDefault="009B7E50" w:rsidP="009B7E50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Скачуть, скачуть горобці:</w:t>
      </w:r>
    </w:p>
    <w:p w:rsidR="009B7E50" w:rsidRPr="009B7E50" w:rsidRDefault="009B7E50" w:rsidP="009B7E50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Дайте нам зерна. Ців- ців!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Промовлянка: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Горобчик клюючи ячмінь:</w:t>
      </w:r>
    </w:p>
    <w:p w:rsidR="009B7E50" w:rsidRPr="009B7E50" w:rsidRDefault="002B0F89" w:rsidP="009B7E50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Чий, чий ячмінь?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81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Чий</w:t>
      </w:r>
      <w:r w:rsidR="009819C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 Ч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ий?</w:t>
      </w:r>
    </w:p>
    <w:p w:rsidR="009B7E50" w:rsidRPr="009819CF" w:rsidRDefault="002B0F89" w:rsidP="009B7E50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Їжмо, їжмо</w:t>
      </w:r>
      <w:r w:rsidR="009819C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819CF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Вихователь</w:t>
      </w:r>
      <w:r w:rsidR="009B7E50"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Розтанула сніжинка, ожив наш горобчик</w:t>
      </w:r>
      <w:r w:rsidR="002B0F8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давайте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візьмемо його з собою.</w:t>
      </w:r>
    </w:p>
    <w:p w:rsidR="0098292B" w:rsidRPr="0098292B" w:rsidRDefault="009B7E50" w:rsidP="0098292B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2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Хто </w:t>
      </w:r>
      <w:r w:rsidR="0098292B" w:rsidRPr="009829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ж </w:t>
      </w:r>
      <w:r w:rsidRPr="00982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спить у цій сніжинці</w:t>
      </w:r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 (ворона)</w:t>
      </w:r>
      <w:r w:rsidR="002B0F89" w:rsidRPr="009829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 </w:t>
      </w:r>
      <w:r w:rsidRPr="00982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можна розповісти про ворону?</w:t>
      </w:r>
      <w:r w:rsidR="002B0F89" w:rsidRPr="0098292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8292B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О</w:t>
      </w:r>
      <w:r w:rsid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пис ворони </w:t>
      </w:r>
      <w:r w:rsidR="0098292B"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(за схемою «Птахи»)</w:t>
      </w:r>
      <w:r w:rsid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2B0F89" w:rsidRPr="009B7E50" w:rsidRDefault="002B0F89" w:rsidP="0098292B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0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Діти.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Ворона велика пташка. Тіло її вкрите пір’ям чорного кольору. В неї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великий дзьоб…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…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</w:t>
      </w: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абавлянк</w:t>
      </w: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а</w:t>
      </w: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 ,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ворона, кра!</w:t>
      </w:r>
    </w:p>
    <w:p w:rsidR="009B7E50" w:rsidRPr="009B7E50" w:rsidRDefault="009B7E50" w:rsidP="002B0F89">
      <w:pPr>
        <w:spacing w:after="0" w:line="36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полиці сиділа,</w:t>
      </w:r>
    </w:p>
    <w:p w:rsidR="009B7E50" w:rsidRPr="009B7E50" w:rsidRDefault="009B7E50" w:rsidP="002B0F89">
      <w:pPr>
        <w:spacing w:after="0" w:line="36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Дітям кашу варила.</w:t>
      </w:r>
    </w:p>
    <w:p w:rsidR="009B7E50" w:rsidRPr="009B7E50" w:rsidRDefault="009B7E50" w:rsidP="002B0F89">
      <w:pPr>
        <w:spacing w:after="0" w:line="36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 пішли до села,</w:t>
      </w:r>
    </w:p>
    <w:p w:rsidR="009B7E50" w:rsidRPr="009B7E50" w:rsidRDefault="009B7E50" w:rsidP="002B0F89">
      <w:pPr>
        <w:spacing w:after="0" w:line="36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 кашу поїла.</w:t>
      </w:r>
    </w:p>
    <w:p w:rsidR="009B7E50" w:rsidRPr="009B7E50" w:rsidRDefault="009B7E50" w:rsidP="002B0F89">
      <w:pPr>
        <w:spacing w:after="0" w:line="360" w:lineRule="auto"/>
        <w:ind w:firstLine="1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Тиш, тиш,тиш!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Зникла сніжинка, залишився малюнок ворони,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який діти забирають із собою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Прикмета</w:t>
      </w:r>
      <w:r w:rsid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Взимку ворони літають зграєю і кричать. Це до негоди, вітру та снігу.</w:t>
      </w:r>
    </w:p>
    <w:p w:rsidR="009B7E50" w:rsidRPr="009B7E50" w:rsidRDefault="0098292B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829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Діти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о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глядаються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навколо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і </w:t>
      </w:r>
      <w:proofErr w:type="spellStart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знаходять</w:t>
      </w:r>
      <w:proofErr w:type="spellEnd"/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 сніжинці зачаровану синичку</w:t>
      </w:r>
    </w:p>
    <w:p w:rsidR="009B7E50" w:rsidRPr="009B7E50" w:rsidRDefault="002B0F89" w:rsidP="001200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З</w:t>
      </w:r>
      <w:r w:rsidRPr="002B0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агадка</w:t>
      </w:r>
      <w:r w:rsidR="009B7E50"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B0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Непосида, невеличка,</w:t>
      </w:r>
    </w:p>
    <w:p w:rsidR="009B7E50" w:rsidRPr="009B7E50" w:rsidRDefault="001200C3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Із ж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им животиком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пташка,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Любить сало і пшеницю.</w:t>
      </w:r>
    </w:p>
    <w:p w:rsidR="009B7E50" w:rsidRPr="009B7E50" w:rsidRDefault="009B7E50" w:rsidP="009B7E5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 пізнав її?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(синичка)</w:t>
      </w:r>
    </w:p>
    <w:p w:rsidR="009B7E50" w:rsidRPr="009B7E50" w:rsidRDefault="0098292B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Опис синички</w:t>
      </w:r>
      <w:r w:rsidR="002B0F89" w:rsidRPr="001200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  <w:r w:rsidR="002B0F8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2B0F89" w:rsidRPr="002B0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Використовується схема опису</w:t>
      </w:r>
      <w:r w:rsidR="002B0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)</w:t>
      </w:r>
      <w:r w:rsidR="002B0F89" w:rsidRPr="002B0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1200C3" w:rsidRPr="001200C3" w:rsidRDefault="002B0F89" w:rsidP="001200C3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 синичка, невеличка пташка. У неї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білі</w:t>
      </w:r>
      <w:r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щічки,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200C3"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лапки - сірі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1200C3"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шапочка </w:t>
      </w:r>
      <w:r w:rsidR="001200C3"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чорна, жовт</w:t>
      </w:r>
      <w:r w:rsidR="001200C3"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ий</w:t>
      </w:r>
      <w:r w:rsid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животик. Живиться зернятами, крихтами хліба.</w:t>
      </w:r>
    </w:p>
    <w:p w:rsidR="009B7E50" w:rsidRPr="009B7E50" w:rsidRDefault="001200C3" w:rsidP="001200C3">
      <w:pPr>
        <w:tabs>
          <w:tab w:val="left" w:pos="426"/>
        </w:tabs>
        <w:spacing w:after="0" w:line="36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0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</w:t>
      </w:r>
      <w:r w:rsidR="009B7E50"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ірш:</w:t>
      </w:r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пташка невеличка,</w:t>
      </w:r>
    </w:p>
    <w:p w:rsidR="009B7E50" w:rsidRPr="009B7E50" w:rsidRDefault="001200C3" w:rsidP="009B7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звуть мене синичка,</w:t>
      </w:r>
    </w:p>
    <w:p w:rsidR="009B7E50" w:rsidRPr="009B7E50" w:rsidRDefault="001200C3" w:rsidP="009B7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сніжку стрибаю,</w:t>
      </w:r>
    </w:p>
    <w:p w:rsidR="009B7E50" w:rsidRPr="009B7E50" w:rsidRDefault="001200C3" w:rsidP="009B7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І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пісеньку співаю</w:t>
      </w:r>
    </w:p>
    <w:p w:rsidR="009B7E50" w:rsidRPr="009B7E50" w:rsidRDefault="001200C3" w:rsidP="009B7E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Пі-пі-пі-пі.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  <w:r w:rsidR="009B7E50"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(Іван Нехода)</w:t>
      </w:r>
    </w:p>
    <w:p w:rsidR="009B7E50" w:rsidRPr="009B7E50" w:rsidRDefault="001200C3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00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Вихователь.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 і синичка ожила.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Гра «Хто як кричить?».</w:t>
      </w:r>
    </w:p>
    <w:p w:rsidR="001200C3" w:rsidRPr="001200C3" w:rsidRDefault="001200C3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1200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Звуконаслідування голосів птахів. 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складнення гри.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Вихователь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картинку підніма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є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вгору,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діти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говорять голосно, а коли опуска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є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вниз, то тихо.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Ч</w:t>
      </w: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истомовк</w:t>
      </w: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а</w:t>
      </w: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 сороку.</w:t>
      </w:r>
    </w:p>
    <w:p w:rsidR="009B7E50" w:rsidRPr="0098292B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</w:t>
      </w:r>
      <w:proofErr w:type="spellStart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іти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8292B"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промовляють</w:t>
      </w:r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чистомовку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і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роблять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масаж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біологічно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активних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зон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обличчя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та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шиї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Ока, ока, ока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(потерти долоні одну об одну).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живе сорока?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Оки, оки, оки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(розтирати лоб тильною стороною долоні).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знайти гнізда сороки.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Ок, ок, ок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(кулачками проводити під крилами носа).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подзьобай колосок.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Ку, ку, ку </w:t>
      </w:r>
      <w:r w:rsidRPr="009B7E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(розширити вказівний і середній пальці у вигляді виделки і розтирати точки перед і за вушками).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Попити лети на ріку.</w:t>
      </w:r>
    </w:p>
    <w:p w:rsidR="009B7E50" w:rsidRPr="0098292B" w:rsidRDefault="0098292B" w:rsidP="001200C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Опис</w:t>
      </w:r>
      <w:r w:rsidR="001200C3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сорок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и</w:t>
      </w:r>
      <w:r w:rsidR="001200C3" w:rsidRPr="009829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Ігрова вправа «Склади слово»:</w:t>
      </w:r>
    </w:p>
    <w:p w:rsidR="009B7E50" w:rsidRPr="009B7E50" w:rsidRDefault="009B7E50" w:rsidP="009B7E5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сороки білі боки, значить вона яка? (Білобока сорока)</w:t>
      </w:r>
    </w:p>
    <w:p w:rsidR="009B7E50" w:rsidRPr="009B7E50" w:rsidRDefault="009B7E50" w:rsidP="009B7E5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снігура червона грудка, значить він який? (Снігур червоногрудий)</w:t>
      </w:r>
    </w:p>
    <w:p w:rsidR="009B7E50" w:rsidRPr="009B7E50" w:rsidRDefault="009B7E50" w:rsidP="009B7E5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сороки довгий хвіст, значить вона яка? (Довгохвоста сорока)</w:t>
      </w:r>
    </w:p>
    <w:p w:rsidR="009B7E50" w:rsidRPr="009B7E50" w:rsidRDefault="009B7E50" w:rsidP="009B7E5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синиці куций хвіст, значить вона яка? (Куцехвоста синиця)</w:t>
      </w:r>
    </w:p>
    <w:p w:rsidR="009B7E50" w:rsidRPr="009B7E50" w:rsidRDefault="009B7E50" w:rsidP="009B7E50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ворони довгий дзьоб, значить вона яка? (довгодзьоба ворона)</w:t>
      </w:r>
    </w:p>
    <w:p w:rsidR="009B7E50" w:rsidRPr="0098292B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</w:t>
      </w:r>
      <w:proofErr w:type="spellStart"/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іти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хором і 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індивідуально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повторюють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нове</w:t>
      </w:r>
      <w:proofErr w:type="spellEnd"/>
      <w:r w:rsidRPr="009829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слово.</w:t>
      </w:r>
    </w:p>
    <w:p w:rsidR="009B7E50" w:rsidRPr="009B7E50" w:rsidRDefault="009B7E50" w:rsidP="0072234B">
      <w:pPr>
        <w:numPr>
          <w:ilvl w:val="0"/>
          <w:numId w:val="8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 якщо добре придивитись, то в них є дещо спільне. Ви у мене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спостережливі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малята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здогадаєтесь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B7E50" w:rsidRPr="0072234B" w:rsidRDefault="009B7E50" w:rsidP="009B7E5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Так. У всіх є голова </w:t>
      </w:r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(крила, хвости, лапки).</w:t>
      </w:r>
    </w:p>
    <w:p w:rsidR="009B7E50" w:rsidRPr="009B7E50" w:rsidRDefault="009B7E50" w:rsidP="009B7E5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чого ви ще не помітили?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Будьте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уважними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придивіться.</w:t>
      </w:r>
    </w:p>
    <w:p w:rsidR="009B7E50" w:rsidRPr="0072234B" w:rsidRDefault="009B7E50" w:rsidP="007223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proofErr w:type="gramStart"/>
      <w:r w:rsidRPr="00722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Вихователь</w:t>
      </w:r>
      <w:proofErr w:type="spellEnd"/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указкою</w:t>
      </w:r>
      <w:proofErr w:type="spellEnd"/>
      <w:proofErr w:type="gramEnd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показує</w:t>
      </w:r>
      <w:proofErr w:type="spellEnd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</w:t>
      </w:r>
      <w:proofErr w:type="spellStart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дзьобики</w:t>
      </w:r>
      <w:proofErr w:type="spellEnd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9B7E50" w:rsidRPr="009B7E50" w:rsidRDefault="009B7E50" w:rsidP="009B7E5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всіх є дзьобик</w:t>
      </w:r>
    </w:p>
    <w:p w:rsidR="009B7E50" w:rsidRPr="009B7E50" w:rsidRDefault="009B7E50" w:rsidP="009B7E50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 усіх можна назвати одним словом: птахи.</w:t>
      </w:r>
    </w:p>
    <w:p w:rsidR="009B7E50" w:rsidRPr="009B7E50" w:rsidRDefault="001200C3" w:rsidP="001200C3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Вихователь. </w:t>
      </w:r>
      <w:r w:rsidR="007223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Нам цікаво було дізнатися про пташину їдальню і життя птахів взимку. </w:t>
      </w:r>
      <w:r w:rsidR="0072234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 сорока принесла нам картину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Пташкам допоможи – їм зернятка принеси»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Запитання по картині: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Яка пора року зображена на картині?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Назвіть пташок, які прилетіли до годівнички?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 пташки на картині</w:t>
      </w:r>
      <w:r w:rsid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gramStart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веселі</w:t>
      </w:r>
      <w:proofErr w:type="gramEnd"/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чи сумні)?</w:t>
      </w:r>
      <w:r w:rsid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Чому?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 робить хлопчик?</w:t>
      </w:r>
    </w:p>
    <w:p w:rsidR="009B7E50" w:rsidRPr="009B7E50" w:rsidRDefault="001200C3" w:rsidP="0072234B">
      <w:pPr>
        <w:numPr>
          <w:ilvl w:val="0"/>
          <w:numId w:val="10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ви думаєте, п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 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говорять пташки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вони</w:t>
      </w:r>
      <w:r w:rsidR="009B7E50"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голодні?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Давайте послухаємо </w:t>
      </w:r>
      <w:r w:rsidRPr="001200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(діти прикладають руки до вух).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 можна допомогти птахам?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поводяться пташки біля годівнички?</w:t>
      </w:r>
    </w:p>
    <w:p w:rsidR="009B7E50" w:rsidRPr="009B7E50" w:rsidRDefault="009B7E50" w:rsidP="009B7E50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 вони дякують за допомогу?</w:t>
      </w:r>
      <w:r w:rsidR="001200C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Що каже синичка? Горобчик?...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Зразок розповіді вихователя :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Зимуючим пташкам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взимку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голодно і холодно.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не завжди можуть знайти корм. Урожай пшениці та жита прибрали з полів, комахи зникли. Тому птахи прилітають ближче до людей,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щоб знайти собі їжу.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Діти разом з дорослими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змайстрували для птахів годівничку і повісили на дереві.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Туди насипа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різного корму: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зерна, хліба ,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синичкам і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снігурам кусоч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сала. Птахів прилетіло до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годівнички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дуже багато. Вони  радіють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стрибають, літають, дякують за піклування 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співають пісень.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 нвесні вони будуть допомагати людям: знищуватимуть шкідливих комах.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Зразок розповіді дітей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Прийшла зима, стало холодно. Сніг засипав землю. Пташкам дуже голодно, нема чого їсти. Діти з та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зробили годівничку і повішали 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дерев</w:t>
      </w:r>
      <w:r w:rsidR="009907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Сюди прилетіли синички, снігурі, горобці і ворона. «Ми добре зробили для пташок», – сказали дітки</w:t>
      </w:r>
      <w:r w:rsidRPr="009B7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B7E50" w:rsidRPr="0072234B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9B7E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Діти</w:t>
      </w:r>
      <w:r w:rsidRPr="009B7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черзі складають розповідь</w:t>
      </w:r>
      <w:r w:rsidR="007223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.</w:t>
      </w:r>
      <w:bookmarkStart w:id="0" w:name="_GoBack"/>
      <w:bookmarkEnd w:id="0"/>
    </w:p>
    <w:p w:rsidR="009B7E50" w:rsidRPr="009B7E50" w:rsidRDefault="009907AA" w:rsidP="009907A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7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Вихователь.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 прогулянці ми насиплемо в годівничку корму для пташок. Пропонує дітям визначити на дотик, який корм є в мішечках.</w:t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Г</w:t>
      </w:r>
      <w:r w:rsidRPr="009B7E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 « Визнач корм на дотик».</w:t>
      </w:r>
    </w:p>
    <w:p w:rsidR="009B7E50" w:rsidRPr="009B7E50" w:rsidRDefault="009907AA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Підсумок заняття.</w:t>
      </w:r>
    </w:p>
    <w:p w:rsidR="009B7E50" w:rsidRPr="009B7E50" w:rsidRDefault="002B0F89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0F8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3400" cy="2857500"/>
            <wp:effectExtent l="0" t="0" r="6350" b="0"/>
            <wp:docPr id="7" name="Рисунок 7" descr="H:\Новая папка\20170216_0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20170216_093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17" cy="28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7E50" w:rsidRPr="009B7E50" w:rsidRDefault="009B7E50" w:rsidP="009B7E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14B9" w:rsidRPr="009B7E50" w:rsidRDefault="00E214B9" w:rsidP="009B7E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214B9" w:rsidRPr="009B7E50" w:rsidSect="00D75868">
      <w:headerReference w:type="default" r:id="rId11"/>
      <w:pgSz w:w="11906" w:h="16838"/>
      <w:pgMar w:top="1134" w:right="850" w:bottom="1134" w:left="1701" w:header="708" w:footer="708" w:gutter="0"/>
      <w:pgNumType w:start="3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1AE" w:rsidRDefault="00E651AE" w:rsidP="00E651AE">
      <w:pPr>
        <w:spacing w:after="0" w:line="240" w:lineRule="auto"/>
      </w:pPr>
      <w:r>
        <w:separator/>
      </w:r>
    </w:p>
  </w:endnote>
  <w:endnote w:type="continuationSeparator" w:id="0">
    <w:p w:rsidR="00E651AE" w:rsidRDefault="00E651AE" w:rsidP="00E6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1AE" w:rsidRDefault="00E651AE" w:rsidP="00E651AE">
      <w:pPr>
        <w:spacing w:after="0" w:line="240" w:lineRule="auto"/>
      </w:pPr>
      <w:r>
        <w:separator/>
      </w:r>
    </w:p>
  </w:footnote>
  <w:footnote w:type="continuationSeparator" w:id="0">
    <w:p w:rsidR="00E651AE" w:rsidRDefault="00E651AE" w:rsidP="00E6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4649282"/>
      <w:docPartObj>
        <w:docPartGallery w:val="Page Numbers (Top of Page)"/>
        <w:docPartUnique/>
      </w:docPartObj>
    </w:sdtPr>
    <w:sdtEndPr/>
    <w:sdtContent>
      <w:p w:rsidR="00E651AE" w:rsidRDefault="00E651A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34B">
          <w:rPr>
            <w:noProof/>
          </w:rPr>
          <w:t>40</w:t>
        </w:r>
        <w:r>
          <w:fldChar w:fldCharType="end"/>
        </w:r>
      </w:p>
    </w:sdtContent>
  </w:sdt>
  <w:p w:rsidR="00E651AE" w:rsidRDefault="00E651A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20D29"/>
    <w:multiLevelType w:val="hybridMultilevel"/>
    <w:tmpl w:val="0DE0BE0C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21E3E"/>
    <w:multiLevelType w:val="hybridMultilevel"/>
    <w:tmpl w:val="C28C1A68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15421"/>
    <w:multiLevelType w:val="hybridMultilevel"/>
    <w:tmpl w:val="97F4DAA6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E66CDF"/>
    <w:multiLevelType w:val="hybridMultilevel"/>
    <w:tmpl w:val="C1E889EE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DF0251"/>
    <w:multiLevelType w:val="hybridMultilevel"/>
    <w:tmpl w:val="2584A620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32C2F"/>
    <w:multiLevelType w:val="hybridMultilevel"/>
    <w:tmpl w:val="A2447662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7E2629"/>
    <w:multiLevelType w:val="hybridMultilevel"/>
    <w:tmpl w:val="EAECED46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E51793"/>
    <w:multiLevelType w:val="hybridMultilevel"/>
    <w:tmpl w:val="4E9E6FD6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B632F9"/>
    <w:multiLevelType w:val="hybridMultilevel"/>
    <w:tmpl w:val="794AB1B8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45BDD"/>
    <w:multiLevelType w:val="hybridMultilevel"/>
    <w:tmpl w:val="EC8662DC"/>
    <w:lvl w:ilvl="0" w:tplc="CB2E5D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4B9"/>
    <w:rsid w:val="001200C3"/>
    <w:rsid w:val="00295467"/>
    <w:rsid w:val="002B0F89"/>
    <w:rsid w:val="0072234B"/>
    <w:rsid w:val="00847696"/>
    <w:rsid w:val="009819CF"/>
    <w:rsid w:val="0098292B"/>
    <w:rsid w:val="009907AA"/>
    <w:rsid w:val="009B7E50"/>
    <w:rsid w:val="00D75868"/>
    <w:rsid w:val="00E214B9"/>
    <w:rsid w:val="00E651AE"/>
    <w:rsid w:val="00F6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E3D1E-ECD0-418B-B612-F25A46EDF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5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51AE"/>
  </w:style>
  <w:style w:type="paragraph" w:styleId="a5">
    <w:name w:val="footer"/>
    <w:basedOn w:val="a"/>
    <w:link w:val="a6"/>
    <w:uiPriority w:val="99"/>
    <w:unhideWhenUsed/>
    <w:rsid w:val="00E65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51AE"/>
  </w:style>
  <w:style w:type="paragraph" w:styleId="a7">
    <w:name w:val="Balloon Text"/>
    <w:basedOn w:val="a"/>
    <w:link w:val="a8"/>
    <w:uiPriority w:val="99"/>
    <w:semiHidden/>
    <w:unhideWhenUsed/>
    <w:rsid w:val="00F6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32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81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9F3E8-2CDD-4BF5-8379-55BED5B03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1167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9</cp:revision>
  <dcterms:created xsi:type="dcterms:W3CDTF">2017-02-19T21:15:00Z</dcterms:created>
  <dcterms:modified xsi:type="dcterms:W3CDTF">2017-03-22T00:34:00Z</dcterms:modified>
</cp:coreProperties>
</file>