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9D" w:rsidRPr="001440A2" w:rsidRDefault="0084219D" w:rsidP="001440A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Історична вікторина</w:t>
      </w:r>
    </w:p>
    <w:p w:rsidR="0084219D" w:rsidRPr="001562E2" w:rsidRDefault="0084219D" w:rsidP="001440A2">
      <w:pPr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1562E2">
        <w:rPr>
          <w:rFonts w:ascii="Times New Roman" w:hAnsi="Times New Roman"/>
          <w:b/>
          <w:i/>
          <w:sz w:val="32"/>
          <w:szCs w:val="32"/>
          <w:lang w:val="uk-UA"/>
        </w:rPr>
        <w:t>«Що? Де? Коли?»</w:t>
      </w:r>
    </w:p>
    <w:p w:rsidR="0084219D" w:rsidRPr="001440A2" w:rsidRDefault="0084219D" w:rsidP="001440A2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9 клас</w:t>
      </w:r>
    </w:p>
    <w:p w:rsidR="0084219D" w:rsidRPr="005E4F09" w:rsidRDefault="0084219D" w:rsidP="001440A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Мета: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узагальнити знання основних термінів і понять; розвивати вміння працювати в групах та індивідуально, виховувати в учнів правила поведінки під час змагань, правила чесної конкуренції.</w:t>
      </w:r>
    </w:p>
    <w:p w:rsidR="0084219D" w:rsidRPr="001440A2" w:rsidRDefault="0084219D" w:rsidP="001440A2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Умови гри</w:t>
      </w:r>
    </w:p>
    <w:p w:rsidR="0084219D" w:rsidRPr="005E4F09" w:rsidRDefault="0084219D" w:rsidP="001440A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У конкурсі беруть участь учні 9-х класів, які по черзі дають відповідь на запитання, що фіксуються журі. У кожному турі 7 запитань. Після кожного туру учень, який набрав найменшу кількість балів, залишає гру. Останній з тих, хто залишився, стає переможцем.</w:t>
      </w:r>
    </w:p>
    <w:p w:rsidR="0084219D" w:rsidRPr="005E4F09" w:rsidRDefault="0084219D" w:rsidP="001440A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Учні дають відповіді по черзі, відповідно до жеребкування, що проводилося до початку конкурсу.</w:t>
      </w:r>
    </w:p>
    <w:p w:rsidR="0084219D" w:rsidRPr="001440A2" w:rsidRDefault="0084219D" w:rsidP="001440A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Хід заходу</w:t>
      </w:r>
    </w:p>
    <w:p w:rsidR="0084219D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 xml:space="preserve">І тур 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5 балів</w:t>
      </w:r>
    </w:p>
    <w:p w:rsidR="0084219D" w:rsidRPr="005E4F09" w:rsidRDefault="0084219D" w:rsidP="001440A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У складі яких імперій перебували українські землі наприкінці Х</w:t>
      </w:r>
      <w:r w:rsidRPr="005E4F09">
        <w:rPr>
          <w:rFonts w:ascii="Times New Roman" w:hAnsi="Times New Roman"/>
          <w:sz w:val="28"/>
          <w:szCs w:val="28"/>
          <w:lang w:val="en-US"/>
        </w:rPr>
        <w:t>V</w:t>
      </w:r>
      <w:r w:rsidRPr="005E4F09">
        <w:rPr>
          <w:rFonts w:ascii="Times New Roman" w:hAnsi="Times New Roman"/>
          <w:sz w:val="28"/>
          <w:szCs w:val="28"/>
          <w:lang w:val="uk-UA"/>
        </w:rPr>
        <w:t>ІІІ- початку ХХ ст.? (Російської та Австро-Угорської).</w:t>
      </w:r>
    </w:p>
    <w:p w:rsidR="0084219D" w:rsidRPr="005E4F09" w:rsidRDefault="0084219D" w:rsidP="001440A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Самоврядування певної частини держави, що здійснюється в межах, передбачених загальним державним законом</w:t>
      </w:r>
      <w:r>
        <w:rPr>
          <w:rFonts w:ascii="Times New Roman" w:hAnsi="Times New Roman"/>
          <w:sz w:val="28"/>
          <w:szCs w:val="28"/>
          <w:lang w:val="uk-UA"/>
        </w:rPr>
        <w:t>..</w:t>
      </w:r>
      <w:r w:rsidRPr="005E4F09">
        <w:rPr>
          <w:rFonts w:ascii="Times New Roman" w:hAnsi="Times New Roman"/>
          <w:sz w:val="28"/>
          <w:szCs w:val="28"/>
          <w:lang w:val="uk-UA"/>
        </w:rPr>
        <w:t>. ( Автономія)</w:t>
      </w:r>
    </w:p>
    <w:p w:rsidR="0084219D" w:rsidRPr="005E4F09" w:rsidRDefault="0084219D" w:rsidP="001440A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Коли було зруйновано Запорізьку Січ? ( 1775 р.).</w:t>
      </w:r>
    </w:p>
    <w:p w:rsidR="0084219D" w:rsidRPr="005E4F09" w:rsidRDefault="0084219D" w:rsidP="001440A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Як називався утворений австрійським урядом на західноукраїнських землях коронний край? ( Королівство Галичини і Лод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E4F09">
        <w:rPr>
          <w:rFonts w:ascii="Times New Roman" w:hAnsi="Times New Roman"/>
          <w:sz w:val="28"/>
          <w:szCs w:val="28"/>
          <w:lang w:val="uk-UA"/>
        </w:rPr>
        <w:t>мерії).</w:t>
      </w:r>
    </w:p>
    <w:p w:rsidR="0084219D" w:rsidRPr="001562E2" w:rsidRDefault="0084219D" w:rsidP="001562E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562E2">
        <w:rPr>
          <w:rFonts w:ascii="Times New Roman" w:hAnsi="Times New Roman"/>
          <w:b/>
          <w:sz w:val="28"/>
          <w:szCs w:val="28"/>
          <w:lang w:val="uk-UA"/>
        </w:rPr>
        <w:t>10 балів</w:t>
      </w:r>
    </w:p>
    <w:p w:rsidR="0084219D" w:rsidRPr="005E4F09" w:rsidRDefault="0084219D" w:rsidP="001440A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Форма організації економіки, за якої продукт, що виробляється, стає товаром для продажу на ринку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(Ринкова економіка).</w:t>
      </w:r>
    </w:p>
    <w:p w:rsidR="0084219D" w:rsidRPr="005E4F09" w:rsidRDefault="0084219D" w:rsidP="001440A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Альманах, виданий «Руською трійцею»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 («Русалка 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Дністровая</w:t>
      </w:r>
      <w:proofErr w:type="spellEnd"/>
      <w:r w:rsidRPr="005E4F09">
        <w:rPr>
          <w:rFonts w:ascii="Times New Roman" w:hAnsi="Times New Roman"/>
          <w:sz w:val="28"/>
          <w:szCs w:val="28"/>
          <w:lang w:val="uk-UA"/>
        </w:rPr>
        <w:t>»).</w:t>
      </w:r>
    </w:p>
    <w:p w:rsidR="0084219D" w:rsidRPr="005E4F09" w:rsidRDefault="0084219D" w:rsidP="001440A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Наполеон планував поділити територію України на адміністративні одиниці, очолювані наполеонівськими маршалами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(«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Наполеоніди</w:t>
      </w:r>
      <w:proofErr w:type="spellEnd"/>
      <w:r w:rsidRPr="005E4F09">
        <w:rPr>
          <w:rFonts w:ascii="Times New Roman" w:hAnsi="Times New Roman"/>
          <w:sz w:val="28"/>
          <w:szCs w:val="28"/>
          <w:lang w:val="uk-UA"/>
        </w:rPr>
        <w:t>»).</w:t>
      </w:r>
    </w:p>
    <w:p w:rsidR="0084219D" w:rsidRPr="005E4F09" w:rsidRDefault="0084219D" w:rsidP="001440A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 xml:space="preserve">Назвіть роки російсько-турецької війни, що завершилися підписанням 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Адріанопольського</w:t>
      </w:r>
      <w:proofErr w:type="spellEnd"/>
      <w:r w:rsidRPr="005E4F09">
        <w:rPr>
          <w:rFonts w:ascii="Times New Roman" w:hAnsi="Times New Roman"/>
          <w:sz w:val="28"/>
          <w:szCs w:val="28"/>
          <w:lang w:val="uk-UA"/>
        </w:rPr>
        <w:t xml:space="preserve"> мирного договору. (1828-1829р.р.)</w:t>
      </w:r>
    </w:p>
    <w:p w:rsidR="0084219D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lastRenderedPageBreak/>
        <w:t>15 балів</w:t>
      </w:r>
    </w:p>
    <w:p w:rsidR="0084219D" w:rsidRPr="005E4F09" w:rsidRDefault="0084219D" w:rsidP="001440A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Як називалася масонська ложа в П</w:t>
      </w:r>
      <w:r>
        <w:rPr>
          <w:rFonts w:ascii="Times New Roman" w:hAnsi="Times New Roman"/>
          <w:sz w:val="28"/>
          <w:szCs w:val="28"/>
          <w:lang w:val="uk-UA"/>
        </w:rPr>
        <w:t>ол</w:t>
      </w:r>
      <w:r w:rsidRPr="005E4F09">
        <w:rPr>
          <w:rFonts w:ascii="Times New Roman" w:hAnsi="Times New Roman"/>
          <w:sz w:val="28"/>
          <w:szCs w:val="28"/>
          <w:lang w:val="uk-UA"/>
        </w:rPr>
        <w:t>таві? («Любов до істини»).</w:t>
      </w:r>
    </w:p>
    <w:p w:rsidR="0084219D" w:rsidRPr="005E4F09" w:rsidRDefault="0084219D" w:rsidP="001440A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Програмний документ «Південного товариства»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(«Руська правда»).</w:t>
      </w:r>
    </w:p>
    <w:p w:rsidR="0084219D" w:rsidRPr="005E4F09" w:rsidRDefault="0084219D" w:rsidP="001440A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Коли відбулася російсько-французька війна? (1812 р.).</w:t>
      </w:r>
    </w:p>
    <w:p w:rsidR="0084219D" w:rsidRPr="005E4F09" w:rsidRDefault="0084219D" w:rsidP="001440A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Найвидатніший історичний твір в Україні кінця Х</w:t>
      </w:r>
      <w:r w:rsidRPr="005E4F09">
        <w:rPr>
          <w:rFonts w:ascii="Times New Roman" w:hAnsi="Times New Roman"/>
          <w:sz w:val="28"/>
          <w:szCs w:val="28"/>
          <w:lang w:val="en-US"/>
        </w:rPr>
        <w:t>V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ІІІ – початку ХІХ ст.. ( «Історія 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Русів</w:t>
      </w:r>
      <w:proofErr w:type="spellEnd"/>
      <w:r w:rsidRPr="005E4F09">
        <w:rPr>
          <w:rFonts w:ascii="Times New Roman" w:hAnsi="Times New Roman"/>
          <w:sz w:val="28"/>
          <w:szCs w:val="28"/>
          <w:lang w:val="uk-UA"/>
        </w:rPr>
        <w:t>»).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20 балів</w:t>
      </w:r>
    </w:p>
    <w:p w:rsidR="0084219D" w:rsidRPr="005E4F09" w:rsidRDefault="0084219D" w:rsidP="001440A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Коли появився перший пароплав на Дніпрі? (1823 р.)</w:t>
      </w:r>
    </w:p>
    <w:p w:rsidR="0084219D" w:rsidRPr="005E4F09" w:rsidRDefault="0084219D" w:rsidP="001440A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Яка книжка стала початком українського письменства? ( «Енеїда» І. Котляревського).</w:t>
      </w:r>
    </w:p>
    <w:p w:rsidR="0084219D" w:rsidRPr="005E4F09" w:rsidRDefault="0084219D" w:rsidP="001440A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Хто очолював селянські виступи на Буковині? ( Л. Кобилиця).</w:t>
      </w:r>
    </w:p>
    <w:p w:rsidR="0084219D" w:rsidRPr="005E4F09" w:rsidRDefault="0084219D" w:rsidP="001440A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Освічені люди розумової праці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(Інтелігенція).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ІІ тур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5 балів</w:t>
      </w:r>
    </w:p>
    <w:p w:rsidR="0084219D" w:rsidRPr="005E4F09" w:rsidRDefault="0084219D" w:rsidP="001440A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Університет, відкритий в Україні у 1805 році</w:t>
      </w:r>
      <w:r>
        <w:rPr>
          <w:rFonts w:ascii="Times New Roman" w:hAnsi="Times New Roman"/>
          <w:sz w:val="28"/>
          <w:szCs w:val="28"/>
          <w:lang w:val="uk-UA"/>
        </w:rPr>
        <w:t>..</w:t>
      </w:r>
      <w:r w:rsidRPr="005E4F09">
        <w:rPr>
          <w:rFonts w:ascii="Times New Roman" w:hAnsi="Times New Roman"/>
          <w:sz w:val="28"/>
          <w:szCs w:val="28"/>
          <w:lang w:val="uk-UA"/>
        </w:rPr>
        <w:t>. ( Харківський).</w:t>
      </w:r>
    </w:p>
    <w:p w:rsidR="0084219D" w:rsidRPr="005E4F09" w:rsidRDefault="0084219D" w:rsidP="001440A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Кирило-Мефодіївське братство пропагувало об’єд</w:t>
      </w:r>
      <w:r>
        <w:rPr>
          <w:rFonts w:ascii="Times New Roman" w:hAnsi="Times New Roman"/>
          <w:sz w:val="28"/>
          <w:szCs w:val="28"/>
          <w:lang w:val="uk-UA"/>
        </w:rPr>
        <w:t>нання  слов’янських народів  у ..</w:t>
      </w:r>
      <w:r w:rsidRPr="005E4F09">
        <w:rPr>
          <w:rFonts w:ascii="Times New Roman" w:hAnsi="Times New Roman"/>
          <w:sz w:val="28"/>
          <w:szCs w:val="28"/>
          <w:lang w:val="uk-UA"/>
        </w:rPr>
        <w:t>. (федерацію).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10 балів</w:t>
      </w:r>
    </w:p>
    <w:p w:rsidR="0084219D" w:rsidRPr="005E4F09" w:rsidRDefault="0084219D" w:rsidP="001440A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Категорія людей, які живуть за рахунок того, що продають свою працю, наймаючись до власників виробництва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(Наймані робітники).</w:t>
      </w:r>
    </w:p>
    <w:p w:rsidR="0084219D" w:rsidRPr="005E4F09" w:rsidRDefault="0084219D" w:rsidP="001440A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Гасло польського повстання 1830-1831 рр. («За нашу і вашу свободу»)</w:t>
      </w:r>
    </w:p>
    <w:p w:rsidR="0084219D" w:rsidRPr="005E4F09" w:rsidRDefault="0084219D" w:rsidP="001440A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Назвіть членів «Руської трійці»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(І.Вагилевич, М. Шашкевич, Я. Головацький).</w:t>
      </w:r>
    </w:p>
    <w:p w:rsidR="0084219D" w:rsidRPr="005E4F09" w:rsidRDefault="0084219D" w:rsidP="001440A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Основною причиною декабристського руху стала криза… ( кріпосного ладу).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15 балів</w:t>
      </w:r>
    </w:p>
    <w:p w:rsidR="0084219D" w:rsidRDefault="0084219D" w:rsidP="001440A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Хто очолив селянський рух на Поділлі у 1812-1835 рр.</w:t>
      </w:r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84219D" w:rsidRPr="005E4F09" w:rsidRDefault="0084219D" w:rsidP="001440A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(У. Кармелюк).</w:t>
      </w:r>
    </w:p>
    <w:p w:rsidR="0084219D" w:rsidRPr="005E4F09" w:rsidRDefault="0084219D" w:rsidP="001440A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Процес збільшення кількості чиновників, які управляли українськими землями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(Бюрократизація).</w:t>
      </w:r>
    </w:p>
    <w:p w:rsidR="0084219D" w:rsidRPr="005E4F09" w:rsidRDefault="0084219D" w:rsidP="001440A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Де діяла масонська ложа «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Понт</w:t>
      </w:r>
      <w:proofErr w:type="spellEnd"/>
      <w:r w:rsidRPr="000058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Евксинський</w:t>
      </w:r>
      <w:proofErr w:type="spellEnd"/>
      <w:r w:rsidRPr="005E4F09">
        <w:rPr>
          <w:rFonts w:ascii="Times New Roman" w:hAnsi="Times New Roman"/>
          <w:sz w:val="28"/>
          <w:szCs w:val="28"/>
          <w:lang w:val="uk-UA"/>
        </w:rPr>
        <w:t>»? (в Одесі).</w:t>
      </w:r>
    </w:p>
    <w:p w:rsidR="0084219D" w:rsidRDefault="0084219D" w:rsidP="001440A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 xml:space="preserve">Вірш Т. Шевченка, в якому він висловив свою останню волю… </w:t>
      </w:r>
    </w:p>
    <w:p w:rsidR="0084219D" w:rsidRPr="005E4F09" w:rsidRDefault="0084219D" w:rsidP="001440A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 xml:space="preserve">(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5E4F09">
        <w:rPr>
          <w:rFonts w:ascii="Times New Roman" w:hAnsi="Times New Roman"/>
          <w:sz w:val="28"/>
          <w:szCs w:val="28"/>
          <w:lang w:val="uk-UA"/>
        </w:rPr>
        <w:t>Заповіт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5E4F09">
        <w:rPr>
          <w:rFonts w:ascii="Times New Roman" w:hAnsi="Times New Roman"/>
          <w:sz w:val="28"/>
          <w:szCs w:val="28"/>
          <w:lang w:val="uk-UA"/>
        </w:rPr>
        <w:t>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lastRenderedPageBreak/>
        <w:t>20 балів</w:t>
      </w:r>
    </w:p>
    <w:p w:rsidR="0084219D" w:rsidRPr="005E4F09" w:rsidRDefault="0084219D" w:rsidP="001440A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Відомий український математик, авто</w:t>
      </w:r>
      <w:r>
        <w:rPr>
          <w:rFonts w:ascii="Times New Roman" w:hAnsi="Times New Roman"/>
          <w:sz w:val="28"/>
          <w:szCs w:val="28"/>
          <w:lang w:val="uk-UA"/>
        </w:rPr>
        <w:t xml:space="preserve">р підручника «Курс математики»… </w:t>
      </w:r>
      <w:r w:rsidRPr="005E4F09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4F09">
        <w:rPr>
          <w:rFonts w:ascii="Times New Roman" w:hAnsi="Times New Roman"/>
          <w:sz w:val="28"/>
          <w:szCs w:val="28"/>
          <w:lang w:val="uk-UA"/>
        </w:rPr>
        <w:t>Т.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4F09">
        <w:rPr>
          <w:rFonts w:ascii="Times New Roman" w:hAnsi="Times New Roman"/>
          <w:sz w:val="28"/>
          <w:szCs w:val="28"/>
          <w:lang w:val="uk-UA"/>
        </w:rPr>
        <w:t>Осиповський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4F09">
        <w:rPr>
          <w:rFonts w:ascii="Times New Roman" w:hAnsi="Times New Roman"/>
          <w:sz w:val="28"/>
          <w:szCs w:val="28"/>
          <w:lang w:val="uk-UA"/>
        </w:rPr>
        <w:t>).</w:t>
      </w:r>
    </w:p>
    <w:p w:rsidR="0084219D" w:rsidRPr="005E4F09" w:rsidRDefault="0084219D" w:rsidP="001440A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Як називалася перша українська газета в Галичині? («Зоря Галицька»).</w:t>
      </w:r>
    </w:p>
    <w:p w:rsidR="0084219D" w:rsidRPr="005E4F09" w:rsidRDefault="0084219D" w:rsidP="001440A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Термін служби в армії, впроваджений в Україні у 1797 р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(25 років).</w:t>
      </w:r>
    </w:p>
    <w:p w:rsidR="0084219D" w:rsidRPr="005E4F09" w:rsidRDefault="0084219D" w:rsidP="001440A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Усвідомлення українцями себе як окремої нації, народу з власною історією, мовою, культурою, власними ідеями, поглядами на майбутнє України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(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E4F09">
        <w:rPr>
          <w:rFonts w:ascii="Times New Roman" w:hAnsi="Times New Roman"/>
          <w:sz w:val="28"/>
          <w:szCs w:val="28"/>
          <w:lang w:val="uk-UA"/>
        </w:rPr>
        <w:t>країнська національна ідея).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ІІІ тур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5 балів</w:t>
      </w:r>
    </w:p>
    <w:p w:rsidR="0084219D" w:rsidRPr="005E4F09" w:rsidRDefault="0084219D" w:rsidP="001440A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Назвіть твір В. Капніста, в якому автор різко виступив проти закріпачення селян. ( «Ода на рабство» ).</w:t>
      </w:r>
    </w:p>
    <w:p w:rsidR="0084219D" w:rsidRPr="005E4F09" w:rsidRDefault="0084219D" w:rsidP="001440A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Коли відбулася «Битва народів» під Лейпцигом? (1813 р.).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10 балів</w:t>
      </w:r>
    </w:p>
    <w:p w:rsidR="0084219D" w:rsidRPr="005E4F09" w:rsidRDefault="0084219D" w:rsidP="001440A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Терит</w:t>
      </w:r>
      <w:r>
        <w:rPr>
          <w:rFonts w:ascii="Times New Roman" w:hAnsi="Times New Roman"/>
          <w:sz w:val="28"/>
          <w:szCs w:val="28"/>
          <w:lang w:val="uk-UA"/>
        </w:rPr>
        <w:t>орія королівства Галичини і Лодо</w:t>
      </w:r>
      <w:r w:rsidRPr="005E4F09">
        <w:rPr>
          <w:rFonts w:ascii="Times New Roman" w:hAnsi="Times New Roman"/>
          <w:sz w:val="28"/>
          <w:szCs w:val="28"/>
          <w:lang w:val="uk-UA"/>
        </w:rPr>
        <w:t>мерії поділялася на… (дистрикти).</w:t>
      </w:r>
    </w:p>
    <w:p w:rsidR="0084219D" w:rsidRPr="005E4F09" w:rsidRDefault="0084219D" w:rsidP="001440A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Хто є автором «Конституції» - програмного документу «Північного товариства»? ( М. Муравйов).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 xml:space="preserve">15 балів </w:t>
      </w:r>
    </w:p>
    <w:p w:rsidR="0084219D" w:rsidRPr="005E4F09" w:rsidRDefault="0084219D" w:rsidP="001440A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Хто об’єднав Німеччину «залізом і кров’ю»? (Отто фон Бісмарк)</w:t>
      </w:r>
    </w:p>
    <w:p w:rsidR="0084219D" w:rsidRPr="005E4F09" w:rsidRDefault="0084219D" w:rsidP="001440A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Скільки членів входило до складу Головної руської ради (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Pr="005E4F09">
        <w:rPr>
          <w:rFonts w:ascii="Times New Roman" w:hAnsi="Times New Roman"/>
          <w:sz w:val="28"/>
          <w:szCs w:val="28"/>
          <w:lang w:val="uk-UA"/>
        </w:rPr>
        <w:t>РР)? (30 чоловік).</w:t>
      </w:r>
    </w:p>
    <w:p w:rsidR="0084219D" w:rsidRDefault="0084219D" w:rsidP="001440A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У 1817 р. у Львові засно</w:t>
      </w:r>
      <w:r>
        <w:rPr>
          <w:rFonts w:ascii="Times New Roman" w:hAnsi="Times New Roman"/>
          <w:sz w:val="28"/>
          <w:szCs w:val="28"/>
          <w:lang w:val="uk-UA"/>
        </w:rPr>
        <w:t>вано науково-дослідний інститут…</w:t>
      </w:r>
    </w:p>
    <w:p w:rsidR="0084219D" w:rsidRPr="005E4F09" w:rsidRDefault="0084219D" w:rsidP="001440A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 xml:space="preserve"> ( «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Оссолінеум</w:t>
      </w:r>
      <w:proofErr w:type="spellEnd"/>
      <w:r w:rsidRPr="005E4F09">
        <w:rPr>
          <w:rFonts w:ascii="Times New Roman" w:hAnsi="Times New Roman"/>
          <w:sz w:val="28"/>
          <w:szCs w:val="28"/>
          <w:lang w:val="uk-UA"/>
        </w:rPr>
        <w:t>»).</w:t>
      </w:r>
    </w:p>
    <w:p w:rsidR="0084219D" w:rsidRPr="005E4F09" w:rsidRDefault="0084219D" w:rsidP="001440A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 xml:space="preserve">Коли було видано 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Емський</w:t>
      </w:r>
      <w:proofErr w:type="spellEnd"/>
      <w:r w:rsidRPr="005E4F09">
        <w:rPr>
          <w:rFonts w:ascii="Times New Roman" w:hAnsi="Times New Roman"/>
          <w:sz w:val="28"/>
          <w:szCs w:val="28"/>
          <w:lang w:val="uk-UA"/>
        </w:rPr>
        <w:t xml:space="preserve"> указ про заборону друку і завезення українських книжок? ( 1876 р.)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20 балів</w:t>
      </w:r>
    </w:p>
    <w:p w:rsidR="0084219D" w:rsidRPr="005E4F09" w:rsidRDefault="0084219D" w:rsidP="001440A2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Вихідці з Голландії, які населяли Трансвааль та Оранжеву у Південній Африці … (бури).</w:t>
      </w:r>
    </w:p>
    <w:p w:rsidR="0084219D" w:rsidRPr="005E4F09" w:rsidRDefault="0084219D" w:rsidP="001440A2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Виїзд працездатного населення з районів аграрного населення або хронічної депресії для заробітку або постійного проживання до інших територій, країн… (трудова еміграція).</w:t>
      </w:r>
    </w:p>
    <w:p w:rsidR="0084219D" w:rsidRPr="005E4F09" w:rsidRDefault="0084219D" w:rsidP="001440A2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lastRenderedPageBreak/>
        <w:t>Договір, підписаний в результаті російсь</w:t>
      </w:r>
      <w:r>
        <w:rPr>
          <w:rFonts w:ascii="Times New Roman" w:hAnsi="Times New Roman"/>
          <w:sz w:val="28"/>
          <w:szCs w:val="28"/>
          <w:lang w:val="uk-UA"/>
        </w:rPr>
        <w:t>ко-турецької війни 1806-1812 рр..</w:t>
      </w:r>
      <w:r w:rsidRPr="005E4F09">
        <w:rPr>
          <w:rFonts w:ascii="Times New Roman" w:hAnsi="Times New Roman"/>
          <w:sz w:val="28"/>
          <w:szCs w:val="28"/>
          <w:lang w:val="uk-UA"/>
        </w:rPr>
        <w:t>. (Бахчисарайський).</w:t>
      </w:r>
    </w:p>
    <w:p w:rsidR="0084219D" w:rsidRPr="005E4F09" w:rsidRDefault="0084219D" w:rsidP="001440A2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 xml:space="preserve">Автор «Історії 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України-Руси</w:t>
      </w:r>
      <w:proofErr w:type="spellEnd"/>
      <w:r w:rsidRPr="005E4F09">
        <w:rPr>
          <w:rFonts w:ascii="Times New Roman" w:hAnsi="Times New Roman"/>
          <w:sz w:val="28"/>
          <w:szCs w:val="28"/>
          <w:lang w:val="uk-UA"/>
        </w:rPr>
        <w:t>»… (М. Грушевський).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1440A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440A2">
        <w:rPr>
          <w:rFonts w:ascii="Times New Roman" w:hAnsi="Times New Roman"/>
          <w:b/>
          <w:sz w:val="28"/>
          <w:szCs w:val="28"/>
          <w:lang w:val="uk-UA"/>
        </w:rPr>
        <w:t xml:space="preserve"> тур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 xml:space="preserve">5 балів </w:t>
      </w:r>
    </w:p>
    <w:p w:rsidR="0084219D" w:rsidRPr="005E4F09" w:rsidRDefault="0084219D" w:rsidP="001440A2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 xml:space="preserve">Про кого йдеться: «На початку ХХ ст.. на оперних сценах світу царювали четверо чоловіків – 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Бат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5E4F09">
        <w:rPr>
          <w:rFonts w:ascii="Times New Roman" w:hAnsi="Times New Roman"/>
          <w:sz w:val="28"/>
          <w:szCs w:val="28"/>
          <w:lang w:val="uk-UA"/>
        </w:rPr>
        <w:t>істіні</w:t>
      </w:r>
      <w:proofErr w:type="spellEnd"/>
      <w:r w:rsidRPr="005E4F0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Карузо</w:t>
      </w:r>
      <w:proofErr w:type="spellEnd"/>
      <w:r w:rsidRPr="005E4F0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ТіттоРуффо</w:t>
      </w:r>
      <w:proofErr w:type="spellEnd"/>
      <w:r w:rsidRPr="005E4F09">
        <w:rPr>
          <w:rFonts w:ascii="Times New Roman" w:hAnsi="Times New Roman"/>
          <w:sz w:val="28"/>
          <w:szCs w:val="28"/>
          <w:lang w:val="uk-UA"/>
        </w:rPr>
        <w:t>, Шаляпін. І лише одна жінка спромоглася сягнути їхніх висот і стати  врівень з ними.»… ( С. Крушельницька).</w:t>
      </w:r>
    </w:p>
    <w:p w:rsidR="0084219D" w:rsidRPr="005E4F09" w:rsidRDefault="0084219D" w:rsidP="001440A2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Зведення управління в Україні до єдиних зразків, які існували в Російській державі… (уніфікація).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10 балів</w:t>
      </w:r>
    </w:p>
    <w:p w:rsidR="0084219D" w:rsidRPr="005E4F09" w:rsidRDefault="0084219D" w:rsidP="001440A2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Коли відбулося захоплення Бастилії? (14 липня 1789 р.)</w:t>
      </w:r>
    </w:p>
    <w:p w:rsidR="0084219D" w:rsidRPr="005E4F09" w:rsidRDefault="0084219D" w:rsidP="001440A2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Монополістичне об’єднання, створене для спільного продажу товарів… (Синдикат).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 xml:space="preserve">15 балів </w:t>
      </w:r>
    </w:p>
    <w:p w:rsidR="0084219D" w:rsidRPr="005E4F09" w:rsidRDefault="0084219D" w:rsidP="001440A2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Товариство, яке відало виданням підручників українською мовою…</w:t>
      </w:r>
      <w:r w:rsidR="0000587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587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587B">
        <w:rPr>
          <w:rFonts w:ascii="Times New Roman" w:hAnsi="Times New Roman"/>
          <w:sz w:val="28"/>
          <w:szCs w:val="28"/>
          <w:lang w:val="uk-UA"/>
        </w:rPr>
        <w:t>(</w:t>
      </w:r>
      <w:r w:rsidRPr="005E4F09">
        <w:rPr>
          <w:rFonts w:ascii="Times New Roman" w:hAnsi="Times New Roman"/>
          <w:sz w:val="28"/>
          <w:szCs w:val="28"/>
          <w:lang w:val="uk-UA"/>
        </w:rPr>
        <w:t>«Галицько-Руська матиця»).</w:t>
      </w:r>
    </w:p>
    <w:p w:rsidR="0084219D" w:rsidRPr="005E4F09" w:rsidRDefault="0084219D" w:rsidP="001440A2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Автор теорії еволюції тваринного й рослинного світу… ( Ч. Дарвін).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20 балів</w:t>
      </w:r>
    </w:p>
    <w:p w:rsidR="0084219D" w:rsidRPr="005E4F09" w:rsidRDefault="0084219D" w:rsidP="001440A2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Про кого йдеться: діяч «новоросійського» спрямування, уродженець Тернопільщини, визначний історик, педагог і громадсько-політичний діяч… (О.Барвінський (1847-1926).</w:t>
      </w:r>
    </w:p>
    <w:p w:rsidR="0084219D" w:rsidRPr="005E4F09" w:rsidRDefault="0084219D" w:rsidP="001440A2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Документ, що проголошував «Св</w:t>
      </w:r>
      <w:r w:rsidR="0000587B">
        <w:rPr>
          <w:rFonts w:ascii="Times New Roman" w:hAnsi="Times New Roman"/>
          <w:sz w:val="28"/>
          <w:szCs w:val="28"/>
          <w:lang w:val="uk-UA"/>
        </w:rPr>
        <w:t xml:space="preserve">ободу! Рівність! Братерство!»… 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587B">
        <w:rPr>
          <w:rFonts w:ascii="Times New Roman" w:hAnsi="Times New Roman"/>
          <w:sz w:val="28"/>
          <w:szCs w:val="28"/>
          <w:lang w:val="uk-UA"/>
        </w:rPr>
        <w:t>(</w:t>
      </w:r>
      <w:r w:rsidRPr="005E4F09">
        <w:rPr>
          <w:rFonts w:ascii="Times New Roman" w:hAnsi="Times New Roman"/>
          <w:sz w:val="28"/>
          <w:szCs w:val="28"/>
          <w:lang w:val="uk-UA"/>
        </w:rPr>
        <w:t>«Декларація прав людини  і громадянина» від 26.08.1789 р.)</w:t>
      </w:r>
    </w:p>
    <w:p w:rsidR="0084219D" w:rsidRPr="005E4F09" w:rsidRDefault="0084219D" w:rsidP="001440A2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Вкажіть роки аграрної реформи П. Столипіна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(1906-1911 рр.).</w:t>
      </w:r>
    </w:p>
    <w:p w:rsidR="0084219D" w:rsidRPr="005E4F09" w:rsidRDefault="0084219D" w:rsidP="001440A2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Книга, яку ввели за реформою на Правобережній Україні і в яку записувалися норма панщини і повинності панів… ( Інвентарна).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440A2">
        <w:rPr>
          <w:rFonts w:ascii="Times New Roman" w:hAnsi="Times New Roman"/>
          <w:b/>
          <w:sz w:val="28"/>
          <w:szCs w:val="28"/>
          <w:lang w:val="uk-UA"/>
        </w:rPr>
        <w:t xml:space="preserve"> тур 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5 балів</w:t>
      </w:r>
    </w:p>
    <w:p w:rsidR="0084219D" w:rsidRPr="005E4F09" w:rsidRDefault="0084219D" w:rsidP="001440A2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 xml:space="preserve">Винахідник паровоза… ( Дж. 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Стефенсон</w:t>
      </w:r>
      <w:proofErr w:type="spellEnd"/>
      <w:r w:rsidRPr="005E4F09">
        <w:rPr>
          <w:rFonts w:ascii="Times New Roman" w:hAnsi="Times New Roman"/>
          <w:sz w:val="28"/>
          <w:szCs w:val="28"/>
          <w:lang w:val="uk-UA"/>
        </w:rPr>
        <w:t>).</w:t>
      </w:r>
    </w:p>
    <w:p w:rsidR="0084219D" w:rsidRPr="005E4F09" w:rsidRDefault="0084219D" w:rsidP="001440A2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lastRenderedPageBreak/>
        <w:t xml:space="preserve">Назвіть французьких просвітників … ( Ш. 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Монтеск</w:t>
      </w:r>
      <w:proofErr w:type="spellEnd"/>
      <w:r w:rsidRPr="005E4F09">
        <w:rPr>
          <w:rFonts w:ascii="Times New Roman" w:hAnsi="Times New Roman"/>
          <w:sz w:val="28"/>
          <w:szCs w:val="28"/>
        </w:rPr>
        <w:t>’</w:t>
      </w:r>
      <w:r w:rsidRPr="005E4F09">
        <w:rPr>
          <w:rFonts w:ascii="Times New Roman" w:hAnsi="Times New Roman"/>
          <w:sz w:val="28"/>
          <w:szCs w:val="28"/>
          <w:lang w:val="uk-UA"/>
        </w:rPr>
        <w:t>є, Ж.Ж. Руссо, Д.Дідро, Вольтер).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 xml:space="preserve">10 балів </w:t>
      </w:r>
    </w:p>
    <w:p w:rsidR="0084219D" w:rsidRPr="005E4F09" w:rsidRDefault="0084219D" w:rsidP="001440A2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 xml:space="preserve">Період освіченого правління в Японії… ( «Епоха 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Мейдзі</w:t>
      </w:r>
      <w:proofErr w:type="spellEnd"/>
      <w:r w:rsidRPr="005E4F09">
        <w:rPr>
          <w:rFonts w:ascii="Times New Roman" w:hAnsi="Times New Roman"/>
          <w:sz w:val="28"/>
          <w:szCs w:val="28"/>
          <w:lang w:val="uk-UA"/>
        </w:rPr>
        <w:t>»).</w:t>
      </w:r>
    </w:p>
    <w:p w:rsidR="0084219D" w:rsidRPr="005E4F09" w:rsidRDefault="0084219D" w:rsidP="001440A2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В якому році П.Чубинський написа</w:t>
      </w:r>
      <w:r w:rsidR="0000587B">
        <w:rPr>
          <w:rFonts w:ascii="Times New Roman" w:hAnsi="Times New Roman"/>
          <w:sz w:val="28"/>
          <w:szCs w:val="28"/>
          <w:lang w:val="uk-UA"/>
        </w:rPr>
        <w:t xml:space="preserve">в вірш «Ще не вмерла Україна»? 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587B">
        <w:rPr>
          <w:rFonts w:ascii="Times New Roman" w:hAnsi="Times New Roman"/>
          <w:sz w:val="28"/>
          <w:szCs w:val="28"/>
          <w:lang w:val="uk-UA"/>
        </w:rPr>
        <w:t>(</w:t>
      </w:r>
      <w:r w:rsidRPr="005E4F09">
        <w:rPr>
          <w:rFonts w:ascii="Times New Roman" w:hAnsi="Times New Roman"/>
          <w:sz w:val="28"/>
          <w:szCs w:val="28"/>
          <w:lang w:val="uk-UA"/>
        </w:rPr>
        <w:t>1862 р.).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 xml:space="preserve">15 балів </w:t>
      </w:r>
    </w:p>
    <w:p w:rsidR="0084219D" w:rsidRPr="005E4F09" w:rsidRDefault="0084219D" w:rsidP="001440A2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Аболіціонізм – це… (суспільний рух у США наприкінці ХІІІ –ХІХ ст.. за ліквідацію рабства негрів.</w:t>
      </w:r>
    </w:p>
    <w:p w:rsidR="0084219D" w:rsidRPr="005E4F09" w:rsidRDefault="0084219D" w:rsidP="001440A2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Коли у Великій Британії розпочався чартистський рух? ( 1836-1848 рр.).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en-US"/>
        </w:rPr>
        <w:t xml:space="preserve">20 </w:t>
      </w:r>
      <w:r w:rsidRPr="001440A2">
        <w:rPr>
          <w:rFonts w:ascii="Times New Roman" w:hAnsi="Times New Roman"/>
          <w:b/>
          <w:sz w:val="28"/>
          <w:szCs w:val="28"/>
          <w:lang w:val="uk-UA"/>
        </w:rPr>
        <w:t>балів</w:t>
      </w:r>
    </w:p>
    <w:p w:rsidR="0084219D" w:rsidRPr="005E4F09" w:rsidRDefault="0084219D" w:rsidP="001440A2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Метрополія – це… ( держава, що здійснює колонізацію і має колонії).</w:t>
      </w:r>
    </w:p>
    <w:p w:rsidR="0084219D" w:rsidRPr="005E4F09" w:rsidRDefault="0084219D" w:rsidP="001440A2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Про кого йдеться: видатний вчений-фізик, математик, астроном. Уродженець Тернопільщини. У 1895 р. першим відкрив невидимі Х – промені, незаслужено названі рентгенівськими… ( І.Пулюй).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1440A2">
        <w:rPr>
          <w:rFonts w:ascii="Times New Roman" w:hAnsi="Times New Roman"/>
          <w:b/>
          <w:sz w:val="28"/>
          <w:szCs w:val="28"/>
          <w:lang w:val="uk-UA"/>
        </w:rPr>
        <w:t xml:space="preserve">І тур 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5 балів</w:t>
      </w:r>
    </w:p>
    <w:p w:rsidR="0084219D" w:rsidRDefault="0084219D" w:rsidP="001440A2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Вкажіть роки правління англійської королеви Вікторії…</w:t>
      </w:r>
    </w:p>
    <w:p w:rsidR="0084219D" w:rsidRPr="005E4F09" w:rsidRDefault="0084219D" w:rsidP="001562E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 xml:space="preserve"> ( 1837-1901 рр.).</w:t>
      </w:r>
    </w:p>
    <w:p w:rsidR="0084219D" w:rsidRPr="005E4F09" w:rsidRDefault="0084219D" w:rsidP="001440A2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Геніальний винахідник, автор проекту реактивного космічного корабля; уродженець України… ( М. Кибальчич).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10 балів</w:t>
      </w:r>
    </w:p>
    <w:p w:rsidR="0084219D" w:rsidRPr="005E4F09" w:rsidRDefault="0084219D" w:rsidP="001440A2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Меценат – це… (покровитель  мистецтва і літератури).</w:t>
      </w:r>
    </w:p>
    <w:p w:rsidR="0084219D" w:rsidRPr="005E4F09" w:rsidRDefault="0084219D" w:rsidP="001440A2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Коли і де з’явився кінематограф?  ( 1895 р., у Франції).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 xml:space="preserve">15 балів </w:t>
      </w:r>
    </w:p>
    <w:p w:rsidR="0084219D" w:rsidRPr="005E4F09" w:rsidRDefault="0084219D" w:rsidP="001440A2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Про кого йдеться: поет і письменник, патріот, активний прихильник реформ  і розвитку індійської культури; перший лауреат Нобелівської премії на Азіатському континенті… (Р. Тагор).</w:t>
      </w:r>
    </w:p>
    <w:p w:rsidR="0084219D" w:rsidRDefault="0084219D" w:rsidP="001440A2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 xml:space="preserve">Політика 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О.фон</w:t>
      </w:r>
      <w:proofErr w:type="spellEnd"/>
      <w:r w:rsidRPr="005E4F09">
        <w:rPr>
          <w:rFonts w:ascii="Times New Roman" w:hAnsi="Times New Roman"/>
          <w:sz w:val="28"/>
          <w:szCs w:val="28"/>
          <w:lang w:val="uk-UA"/>
        </w:rPr>
        <w:t xml:space="preserve"> Бісмарка проти впливу католицької церкви… </w:t>
      </w:r>
    </w:p>
    <w:p w:rsidR="0084219D" w:rsidRPr="005E4F09" w:rsidRDefault="0084219D" w:rsidP="001562E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( «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Культурка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5E4F09">
        <w:rPr>
          <w:rFonts w:ascii="Times New Roman" w:hAnsi="Times New Roman"/>
          <w:sz w:val="28"/>
          <w:szCs w:val="28"/>
          <w:lang w:val="uk-UA"/>
        </w:rPr>
        <w:t>пф</w:t>
      </w:r>
      <w:proofErr w:type="spellEnd"/>
      <w:r w:rsidRPr="005E4F09">
        <w:rPr>
          <w:rFonts w:ascii="Times New Roman" w:hAnsi="Times New Roman"/>
          <w:sz w:val="28"/>
          <w:szCs w:val="28"/>
          <w:lang w:val="uk-UA"/>
        </w:rPr>
        <w:t>»).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20 </w:t>
      </w:r>
      <w:r w:rsidRPr="001440A2">
        <w:rPr>
          <w:rFonts w:ascii="Times New Roman" w:hAnsi="Times New Roman"/>
          <w:b/>
          <w:sz w:val="28"/>
          <w:szCs w:val="28"/>
          <w:lang w:val="uk-UA"/>
        </w:rPr>
        <w:t>балів</w:t>
      </w:r>
    </w:p>
    <w:p w:rsidR="0084219D" w:rsidRPr="005E4F09" w:rsidRDefault="0084219D" w:rsidP="001440A2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Яка держава отримала контрибуцію «французьким золотом»?   (Німеччина).</w:t>
      </w:r>
    </w:p>
    <w:p w:rsidR="0084219D" w:rsidRPr="005E4F09" w:rsidRDefault="0084219D" w:rsidP="001440A2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Яким документом було скасоване кріпос</w:t>
      </w:r>
      <w:r w:rsidR="0000587B">
        <w:rPr>
          <w:rFonts w:ascii="Times New Roman" w:hAnsi="Times New Roman"/>
          <w:sz w:val="28"/>
          <w:szCs w:val="28"/>
          <w:lang w:val="uk-UA"/>
        </w:rPr>
        <w:t xml:space="preserve">не право у Російській імперії? 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587B">
        <w:rPr>
          <w:rFonts w:ascii="Times New Roman" w:hAnsi="Times New Roman"/>
          <w:sz w:val="28"/>
          <w:szCs w:val="28"/>
          <w:lang w:val="uk-UA"/>
        </w:rPr>
        <w:t>(</w:t>
      </w:r>
      <w:r w:rsidRPr="005E4F09">
        <w:rPr>
          <w:rFonts w:ascii="Times New Roman" w:hAnsi="Times New Roman"/>
          <w:sz w:val="28"/>
          <w:szCs w:val="28"/>
          <w:lang w:val="uk-UA"/>
        </w:rPr>
        <w:t>Маніфест 19 лютого 1861 р.»).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1440A2">
        <w:rPr>
          <w:rFonts w:ascii="Times New Roman" w:hAnsi="Times New Roman"/>
          <w:b/>
          <w:sz w:val="28"/>
          <w:szCs w:val="28"/>
          <w:lang w:val="uk-UA"/>
        </w:rPr>
        <w:t>ІІ тур.</w:t>
      </w:r>
      <w:proofErr w:type="gramEnd"/>
      <w:r w:rsidRPr="001440A2">
        <w:rPr>
          <w:rFonts w:ascii="Times New Roman" w:hAnsi="Times New Roman"/>
          <w:b/>
          <w:sz w:val="28"/>
          <w:szCs w:val="28"/>
          <w:lang w:val="uk-UA"/>
        </w:rPr>
        <w:t xml:space="preserve"> Фінал.</w:t>
      </w:r>
    </w:p>
    <w:p w:rsidR="0084219D" w:rsidRPr="005E4F09" w:rsidRDefault="0084219D" w:rsidP="001440A2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 xml:space="preserve">Які держави у 1882 р. створили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5E4F09">
        <w:rPr>
          <w:rFonts w:ascii="Times New Roman" w:hAnsi="Times New Roman"/>
          <w:sz w:val="28"/>
          <w:szCs w:val="28"/>
          <w:lang w:val="uk-UA"/>
        </w:rPr>
        <w:t>ро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5E4F09">
        <w:rPr>
          <w:rFonts w:ascii="Times New Roman" w:hAnsi="Times New Roman"/>
          <w:sz w:val="28"/>
          <w:szCs w:val="28"/>
          <w:lang w:val="uk-UA"/>
        </w:rPr>
        <w:t>стий союз? ( Німеччина, Австро-Угорщина, Італія).</w:t>
      </w:r>
    </w:p>
    <w:p w:rsidR="0084219D" w:rsidRPr="005E4F09" w:rsidRDefault="0084219D" w:rsidP="001440A2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Скільки держав увійшли до складу Німецької  імперії 1871 р.? (22 монархії).</w:t>
      </w:r>
    </w:p>
    <w:p w:rsidR="0084219D" w:rsidRPr="005E4F09" w:rsidRDefault="0084219D" w:rsidP="001440A2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Хто це: у 1900 р. очолив митрополичу кафедру, з його іменем пов’язана ціла епоха в історії Українсько</w:t>
      </w:r>
      <w:r w:rsidR="0000587B">
        <w:rPr>
          <w:rFonts w:ascii="Times New Roman" w:hAnsi="Times New Roman"/>
          <w:sz w:val="28"/>
          <w:szCs w:val="28"/>
          <w:lang w:val="uk-UA"/>
        </w:rPr>
        <w:t xml:space="preserve">ї греко-католицької церкви… 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587B">
        <w:rPr>
          <w:rFonts w:ascii="Times New Roman" w:hAnsi="Times New Roman"/>
          <w:sz w:val="28"/>
          <w:szCs w:val="28"/>
          <w:lang w:val="uk-UA"/>
        </w:rPr>
        <w:t xml:space="preserve"> (А.</w:t>
      </w:r>
      <w:r w:rsidRPr="005E4F09">
        <w:rPr>
          <w:rFonts w:ascii="Times New Roman" w:hAnsi="Times New Roman"/>
          <w:sz w:val="28"/>
          <w:szCs w:val="28"/>
          <w:lang w:val="uk-UA"/>
        </w:rPr>
        <w:t>Шептицький).</w:t>
      </w:r>
    </w:p>
    <w:p w:rsidR="0084219D" w:rsidRPr="005E4F09" w:rsidRDefault="0084219D" w:rsidP="001440A2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Державна повинність західноукраїнських кріпаків щодо будівництва і ремонту шляхів.. (Шарварок).</w:t>
      </w:r>
    </w:p>
    <w:p w:rsidR="0084219D" w:rsidRPr="005E4F09" w:rsidRDefault="0084219D" w:rsidP="001440A2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Стрімке зростання кількості міст та різ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5E4F09">
        <w:rPr>
          <w:rFonts w:ascii="Times New Roman" w:hAnsi="Times New Roman"/>
          <w:sz w:val="28"/>
          <w:szCs w:val="28"/>
          <w:lang w:val="uk-UA"/>
        </w:rPr>
        <w:t>е збільшення міського населення України … (Урбанізація).</w:t>
      </w:r>
    </w:p>
    <w:p w:rsidR="0084219D" w:rsidRPr="001440A2" w:rsidRDefault="0084219D" w:rsidP="001440A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 xml:space="preserve">Додаткові </w:t>
      </w:r>
      <w:r>
        <w:rPr>
          <w:rFonts w:ascii="Times New Roman" w:hAnsi="Times New Roman"/>
          <w:b/>
          <w:sz w:val="28"/>
          <w:szCs w:val="28"/>
          <w:lang w:val="uk-UA"/>
        </w:rPr>
        <w:t>запитання</w:t>
      </w:r>
    </w:p>
    <w:p w:rsidR="0084219D" w:rsidRPr="005E4F09" w:rsidRDefault="0084219D" w:rsidP="001440A2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Яке місто було столицею Королівства Галичини і Лодомерії? (Львів).</w:t>
      </w:r>
    </w:p>
    <w:p w:rsidR="0084219D" w:rsidRPr="005E4F09" w:rsidRDefault="0084219D" w:rsidP="001440A2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Вкажіть роки правління австрійської імператриці Марії-Терезії. ( 1740-1780).</w:t>
      </w:r>
    </w:p>
    <w:p w:rsidR="0084219D" w:rsidRPr="005E4F09" w:rsidRDefault="0084219D" w:rsidP="001440A2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Крилатий вираз, який означає нежиттєздатність діючої влади (уряду, президентства, парламенту) в будь-якій країні… ( «сто днів царювання Наполеона»).</w:t>
      </w:r>
    </w:p>
    <w:p w:rsidR="0084219D" w:rsidRPr="005E4F09" w:rsidRDefault="0084219D" w:rsidP="001440A2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 xml:space="preserve">Якими організаціями представлений самостійний рух у 80-90 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рр.ХІХ</w:t>
      </w:r>
      <w:proofErr w:type="spellEnd"/>
      <w:r w:rsidRPr="005E4F09">
        <w:rPr>
          <w:rFonts w:ascii="Times New Roman" w:hAnsi="Times New Roman"/>
          <w:sz w:val="28"/>
          <w:szCs w:val="28"/>
          <w:lang w:val="uk-UA"/>
        </w:rPr>
        <w:t xml:space="preserve"> ст.. в Україні? (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5E4F09">
        <w:rPr>
          <w:rFonts w:ascii="Times New Roman" w:hAnsi="Times New Roman"/>
          <w:sz w:val="28"/>
          <w:szCs w:val="28"/>
          <w:lang w:val="uk-UA"/>
        </w:rPr>
        <w:t>Книга буття українського народу», «Статут Кирило-Мефодіївського товариства»).</w:t>
      </w:r>
    </w:p>
    <w:p w:rsidR="0084219D" w:rsidRPr="005E4F09" w:rsidRDefault="0084219D" w:rsidP="001440A2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Найвищий орган законодавчої та виконавчої влади в роки якобінської диктатури… ( Конвент).</w:t>
      </w:r>
    </w:p>
    <w:p w:rsidR="0084219D" w:rsidRPr="005E4F09" w:rsidRDefault="0084219D" w:rsidP="001440A2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 xml:space="preserve">Коли відбулася 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Аустерліцька</w:t>
      </w:r>
      <w:proofErr w:type="spellEnd"/>
      <w:r w:rsidRPr="005E4F09">
        <w:rPr>
          <w:rFonts w:ascii="Times New Roman" w:hAnsi="Times New Roman"/>
          <w:sz w:val="28"/>
          <w:szCs w:val="28"/>
          <w:lang w:val="uk-UA"/>
        </w:rPr>
        <w:t xml:space="preserve"> битва? ( 2 грудня 1805 р.).</w:t>
      </w:r>
    </w:p>
    <w:p w:rsidR="0084219D" w:rsidRPr="005E4F09" w:rsidRDefault="0084219D" w:rsidP="001440A2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Хто дістав чин майора за сформування 5-го Українського козацького  полку під час походу Наполеона на Росію? (І.Котляревський).</w:t>
      </w:r>
    </w:p>
    <w:p w:rsidR="0084219D" w:rsidRPr="005E4F09" w:rsidRDefault="0084219D" w:rsidP="001440A2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Першим наказним отаманом Азовськ</w:t>
      </w:r>
      <w:r w:rsidR="0000587B">
        <w:rPr>
          <w:rFonts w:ascii="Times New Roman" w:hAnsi="Times New Roman"/>
          <w:sz w:val="28"/>
          <w:szCs w:val="28"/>
          <w:lang w:val="uk-UA"/>
        </w:rPr>
        <w:t xml:space="preserve">ого козацького війська став… 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587B">
        <w:rPr>
          <w:rFonts w:ascii="Times New Roman" w:hAnsi="Times New Roman"/>
          <w:sz w:val="28"/>
          <w:szCs w:val="28"/>
          <w:lang w:val="uk-UA"/>
        </w:rPr>
        <w:t xml:space="preserve"> Й.</w:t>
      </w:r>
      <w:r w:rsidRPr="005E4F09">
        <w:rPr>
          <w:rFonts w:ascii="Times New Roman" w:hAnsi="Times New Roman"/>
          <w:sz w:val="28"/>
          <w:szCs w:val="28"/>
          <w:lang w:val="uk-UA"/>
        </w:rPr>
        <w:t>Гладкий).</w:t>
      </w:r>
    </w:p>
    <w:p w:rsidR="0084219D" w:rsidRPr="005E4F09" w:rsidRDefault="0084219D" w:rsidP="001440A2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Коли відкрито Київський університет? ( 1834 р.).</w:t>
      </w:r>
    </w:p>
    <w:p w:rsidR="0084219D" w:rsidRPr="005E4F09" w:rsidRDefault="0000587B" w:rsidP="001440A2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84219D" w:rsidRPr="005E4F09">
        <w:rPr>
          <w:rFonts w:ascii="Times New Roman" w:hAnsi="Times New Roman"/>
          <w:sz w:val="28"/>
          <w:szCs w:val="28"/>
          <w:lang w:val="uk-UA"/>
        </w:rPr>
        <w:t>Поділи Речі Посполитої ( 1772, 1793, 1795 рр.).</w:t>
      </w:r>
    </w:p>
    <w:sectPr w:rsidR="0084219D" w:rsidRPr="005E4F09" w:rsidSect="00F8671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19D" w:rsidRDefault="0084219D" w:rsidP="001E2E76">
      <w:pPr>
        <w:spacing w:after="0" w:line="240" w:lineRule="auto"/>
      </w:pPr>
      <w:r>
        <w:separator/>
      </w:r>
    </w:p>
  </w:endnote>
  <w:endnote w:type="continuationSeparator" w:id="0">
    <w:p w:rsidR="0084219D" w:rsidRDefault="0084219D" w:rsidP="001E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19D" w:rsidRDefault="0084219D" w:rsidP="001E2E76">
      <w:pPr>
        <w:spacing w:after="0" w:line="240" w:lineRule="auto"/>
      </w:pPr>
      <w:r>
        <w:separator/>
      </w:r>
    </w:p>
  </w:footnote>
  <w:footnote w:type="continuationSeparator" w:id="0">
    <w:p w:rsidR="0084219D" w:rsidRDefault="0084219D" w:rsidP="001E2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9D" w:rsidRDefault="0000587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84219D" w:rsidRDefault="008421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6FD"/>
    <w:multiLevelType w:val="hybridMultilevel"/>
    <w:tmpl w:val="EA7E8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435BF1"/>
    <w:multiLevelType w:val="hybridMultilevel"/>
    <w:tmpl w:val="610A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B83231"/>
    <w:multiLevelType w:val="hybridMultilevel"/>
    <w:tmpl w:val="423C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1A70D1"/>
    <w:multiLevelType w:val="hybridMultilevel"/>
    <w:tmpl w:val="92EE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151869"/>
    <w:multiLevelType w:val="hybridMultilevel"/>
    <w:tmpl w:val="1EEA59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0A48DE"/>
    <w:multiLevelType w:val="hybridMultilevel"/>
    <w:tmpl w:val="AE16F9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1E359C"/>
    <w:multiLevelType w:val="hybridMultilevel"/>
    <w:tmpl w:val="A6A22C0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6D62DC"/>
    <w:multiLevelType w:val="hybridMultilevel"/>
    <w:tmpl w:val="1016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F76705"/>
    <w:multiLevelType w:val="hybridMultilevel"/>
    <w:tmpl w:val="B8645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6005DE"/>
    <w:multiLevelType w:val="hybridMultilevel"/>
    <w:tmpl w:val="2EC4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C35180"/>
    <w:multiLevelType w:val="hybridMultilevel"/>
    <w:tmpl w:val="2066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5A581A"/>
    <w:multiLevelType w:val="hybridMultilevel"/>
    <w:tmpl w:val="C306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AC3909"/>
    <w:multiLevelType w:val="hybridMultilevel"/>
    <w:tmpl w:val="9D0C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790BC6"/>
    <w:multiLevelType w:val="hybridMultilevel"/>
    <w:tmpl w:val="1D64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31024E"/>
    <w:multiLevelType w:val="hybridMultilevel"/>
    <w:tmpl w:val="5400E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871790"/>
    <w:multiLevelType w:val="hybridMultilevel"/>
    <w:tmpl w:val="4D66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093D21"/>
    <w:multiLevelType w:val="hybridMultilevel"/>
    <w:tmpl w:val="74FC5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8C461F"/>
    <w:multiLevelType w:val="hybridMultilevel"/>
    <w:tmpl w:val="84E6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F863CC"/>
    <w:multiLevelType w:val="hybridMultilevel"/>
    <w:tmpl w:val="F964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2E08F0"/>
    <w:multiLevelType w:val="hybridMultilevel"/>
    <w:tmpl w:val="6B481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6C595C"/>
    <w:multiLevelType w:val="hybridMultilevel"/>
    <w:tmpl w:val="D0E20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35767E"/>
    <w:multiLevelType w:val="hybridMultilevel"/>
    <w:tmpl w:val="F4561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B601898"/>
    <w:multiLevelType w:val="hybridMultilevel"/>
    <w:tmpl w:val="0922B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F820CF7"/>
    <w:multiLevelType w:val="hybridMultilevel"/>
    <w:tmpl w:val="027C9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000043"/>
    <w:multiLevelType w:val="hybridMultilevel"/>
    <w:tmpl w:val="D170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83356F"/>
    <w:multiLevelType w:val="hybridMultilevel"/>
    <w:tmpl w:val="87566C66"/>
    <w:lvl w:ilvl="0" w:tplc="754E9422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>
    <w:nsid w:val="7D9B7FC4"/>
    <w:multiLevelType w:val="hybridMultilevel"/>
    <w:tmpl w:val="463CC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E2942FF"/>
    <w:multiLevelType w:val="hybridMultilevel"/>
    <w:tmpl w:val="5BDE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5"/>
  </w:num>
  <w:num w:numId="3">
    <w:abstractNumId w:val="16"/>
  </w:num>
  <w:num w:numId="4">
    <w:abstractNumId w:val="7"/>
  </w:num>
  <w:num w:numId="5">
    <w:abstractNumId w:val="20"/>
  </w:num>
  <w:num w:numId="6">
    <w:abstractNumId w:val="10"/>
  </w:num>
  <w:num w:numId="7">
    <w:abstractNumId w:val="17"/>
  </w:num>
  <w:num w:numId="8">
    <w:abstractNumId w:val="22"/>
  </w:num>
  <w:num w:numId="9">
    <w:abstractNumId w:val="15"/>
  </w:num>
  <w:num w:numId="10">
    <w:abstractNumId w:val="9"/>
  </w:num>
  <w:num w:numId="11">
    <w:abstractNumId w:val="4"/>
  </w:num>
  <w:num w:numId="12">
    <w:abstractNumId w:val="24"/>
  </w:num>
  <w:num w:numId="13">
    <w:abstractNumId w:val="11"/>
  </w:num>
  <w:num w:numId="14">
    <w:abstractNumId w:val="14"/>
  </w:num>
  <w:num w:numId="15">
    <w:abstractNumId w:val="27"/>
  </w:num>
  <w:num w:numId="16">
    <w:abstractNumId w:val="1"/>
  </w:num>
  <w:num w:numId="17">
    <w:abstractNumId w:val="12"/>
  </w:num>
  <w:num w:numId="18">
    <w:abstractNumId w:val="13"/>
  </w:num>
  <w:num w:numId="19">
    <w:abstractNumId w:val="19"/>
  </w:num>
  <w:num w:numId="20">
    <w:abstractNumId w:val="23"/>
  </w:num>
  <w:num w:numId="21">
    <w:abstractNumId w:val="18"/>
  </w:num>
  <w:num w:numId="22">
    <w:abstractNumId w:val="21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2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6A0"/>
    <w:rsid w:val="0000587B"/>
    <w:rsid w:val="001440A2"/>
    <w:rsid w:val="001562E2"/>
    <w:rsid w:val="001D66A0"/>
    <w:rsid w:val="001E2E76"/>
    <w:rsid w:val="002933DC"/>
    <w:rsid w:val="003012F2"/>
    <w:rsid w:val="0036243A"/>
    <w:rsid w:val="003B73F6"/>
    <w:rsid w:val="004E0C12"/>
    <w:rsid w:val="005E4F09"/>
    <w:rsid w:val="0084219D"/>
    <w:rsid w:val="0094140A"/>
    <w:rsid w:val="00962720"/>
    <w:rsid w:val="009A2DBA"/>
    <w:rsid w:val="00A86BC1"/>
    <w:rsid w:val="00CC7F3C"/>
    <w:rsid w:val="00DC3F73"/>
    <w:rsid w:val="00E63E81"/>
    <w:rsid w:val="00EB0682"/>
    <w:rsid w:val="00F005D7"/>
    <w:rsid w:val="00F0709A"/>
    <w:rsid w:val="00F24821"/>
    <w:rsid w:val="00F8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1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3F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5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562E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E2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E2E76"/>
    <w:rPr>
      <w:rFonts w:cs="Times New Roman"/>
    </w:rPr>
  </w:style>
  <w:style w:type="paragraph" w:styleId="a8">
    <w:name w:val="footer"/>
    <w:basedOn w:val="a"/>
    <w:link w:val="a9"/>
    <w:uiPriority w:val="99"/>
    <w:rsid w:val="001E2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E2E7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1247</Words>
  <Characters>7109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2012-11-13T14:46:00Z</cp:lastPrinted>
  <dcterms:created xsi:type="dcterms:W3CDTF">2012-11-12T09:08:00Z</dcterms:created>
  <dcterms:modified xsi:type="dcterms:W3CDTF">2017-02-27T21:03:00Z</dcterms:modified>
</cp:coreProperties>
</file>