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Тернопільська загальноосвітня школа І-ІІІ ступенів № 25</w:t>
      </w:r>
    </w:p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97979">
        <w:rPr>
          <w:rFonts w:ascii="Times New Roman" w:hAnsi="Times New Roman" w:cs="Times New Roman"/>
          <w:b/>
          <w:sz w:val="52"/>
          <w:szCs w:val="52"/>
        </w:rPr>
        <w:t>С</w:t>
      </w:r>
      <w:r>
        <w:rPr>
          <w:rFonts w:ascii="Times New Roman" w:hAnsi="Times New Roman" w:cs="Times New Roman"/>
          <w:b/>
          <w:sz w:val="52"/>
          <w:szCs w:val="52"/>
        </w:rPr>
        <w:t>вято оновлення душі</w:t>
      </w:r>
    </w:p>
    <w:p w:rsidR="002D4FFC" w:rsidRPr="00697979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7ADE9" wp14:editId="11179ADD">
                <wp:simplePos x="0" y="0"/>
                <wp:positionH relativeFrom="column">
                  <wp:posOffset>-409575</wp:posOffset>
                </wp:positionH>
                <wp:positionV relativeFrom="paragraph">
                  <wp:posOffset>204470</wp:posOffset>
                </wp:positionV>
                <wp:extent cx="1828800" cy="1828800"/>
                <wp:effectExtent l="0" t="0" r="0" b="1079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4FFC" w:rsidRPr="00697979" w:rsidRDefault="002D4FFC" w:rsidP="002D4F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97979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«Все починається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2D4FFC" w:rsidRPr="00697979" w:rsidRDefault="002D4FFC" w:rsidP="002D4F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</w:t>
                            </w:r>
                            <w:r w:rsidRPr="00697979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з любові»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5pt;margin-top:16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" filled="f" stroked="f">
                <v:textbox style="mso-fit-shape-to-text:t">
                  <w:txbxContent>
                    <w:p w:rsidR="002D4FFC" w:rsidRPr="00697979" w:rsidRDefault="002D4FFC" w:rsidP="002D4F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97979"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«Все починається 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2D4FFC" w:rsidRPr="00697979" w:rsidRDefault="002D4FFC" w:rsidP="002D4F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</w:t>
                      </w:r>
                      <w:r w:rsidRPr="00697979"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з любові»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 досвіду роботи вчителя</w:t>
      </w:r>
    </w:p>
    <w:p w:rsidR="002D4FFC" w:rsidRDefault="00103A09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</w:t>
      </w:r>
      <w:r w:rsidR="002D4FFC">
        <w:rPr>
          <w:rFonts w:ascii="Times New Roman" w:hAnsi="Times New Roman" w:cs="Times New Roman"/>
          <w:b/>
          <w:sz w:val="28"/>
          <w:szCs w:val="28"/>
        </w:rPr>
        <w:t xml:space="preserve"> християнської етики, </w:t>
      </w: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861">
        <w:rPr>
          <w:rFonts w:ascii="Times New Roman" w:hAnsi="Times New Roman" w:cs="Times New Roman"/>
          <w:b/>
          <w:sz w:val="28"/>
          <w:szCs w:val="28"/>
        </w:rPr>
        <w:t>художньої культури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класного  керівника 10  класу</w:t>
      </w: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Атаманчук Лілії Богданівни</w:t>
      </w:r>
    </w:p>
    <w:p w:rsidR="002D4FFC" w:rsidRDefault="002D4FFC" w:rsidP="002D4FFC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Тернопіль 2013</w:t>
      </w: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В</w:t>
      </w:r>
      <w:r>
        <w:rPr>
          <w:rFonts w:ascii="Times New Roman" w:hAnsi="Times New Roman" w:cs="Times New Roman"/>
          <w:sz w:val="28"/>
          <w:szCs w:val="28"/>
        </w:rPr>
        <w:t>се починається з любові</w:t>
      </w:r>
    </w:p>
    <w:p w:rsidR="00977941" w:rsidRDefault="00977941" w:rsidP="00977941">
      <w:pPr>
        <w:pStyle w:val="a7"/>
        <w:shd w:val="clear" w:color="auto" w:fill="FFFDFD"/>
        <w:spacing w:before="150" w:beforeAutospacing="0" w:after="0" w:afterAutospacing="0"/>
        <w:textAlignment w:val="baseline"/>
        <w:rPr>
          <w:b/>
          <w:sz w:val="28"/>
          <w:szCs w:val="28"/>
        </w:rPr>
      </w:pPr>
      <w:r w:rsidRPr="00977941">
        <w:rPr>
          <w:b/>
          <w:sz w:val="28"/>
          <w:szCs w:val="28"/>
        </w:rPr>
        <w:t>Мета:</w:t>
      </w:r>
    </w:p>
    <w:p w:rsidR="00977941" w:rsidRPr="00977941" w:rsidRDefault="00977941" w:rsidP="00977941">
      <w:pPr>
        <w:pStyle w:val="a7"/>
        <w:numPr>
          <w:ilvl w:val="0"/>
          <w:numId w:val="1"/>
        </w:numPr>
        <w:shd w:val="clear" w:color="auto" w:fill="FFFDFD"/>
        <w:spacing w:before="15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</w:t>
      </w:r>
      <w:r w:rsidRPr="00977941">
        <w:rPr>
          <w:color w:val="222222"/>
          <w:sz w:val="28"/>
          <w:szCs w:val="28"/>
        </w:rPr>
        <w:t>знайомити учнів із поняттями і законами доброти, честі,</w:t>
      </w:r>
    </w:p>
    <w:p w:rsidR="00977941" w:rsidRPr="00977941" w:rsidRDefault="00977941" w:rsidP="00977941">
      <w:pPr>
        <w:pStyle w:val="a7"/>
        <w:shd w:val="clear" w:color="auto" w:fill="FFFDFD"/>
        <w:spacing w:before="150" w:beforeAutospacing="0" w:after="0" w:afterAutospacing="0"/>
        <w:ind w:left="36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Pr="00977941">
        <w:rPr>
          <w:color w:val="222222"/>
          <w:sz w:val="28"/>
          <w:szCs w:val="28"/>
        </w:rPr>
        <w:t>справедливості;</w:t>
      </w:r>
    </w:p>
    <w:p w:rsidR="00977941" w:rsidRPr="00977941" w:rsidRDefault="00977941" w:rsidP="00977941">
      <w:pPr>
        <w:pStyle w:val="a7"/>
        <w:numPr>
          <w:ilvl w:val="0"/>
          <w:numId w:val="1"/>
        </w:numPr>
        <w:shd w:val="clear" w:color="auto" w:fill="FFFDFD"/>
        <w:spacing w:before="150" w:beforeAutospacing="0" w:after="0" w:afterAutospacing="0"/>
        <w:textAlignment w:val="baseline"/>
        <w:rPr>
          <w:color w:val="222222"/>
          <w:sz w:val="28"/>
          <w:szCs w:val="28"/>
        </w:rPr>
      </w:pPr>
      <w:r w:rsidRPr="00977941">
        <w:rPr>
          <w:color w:val="222222"/>
          <w:sz w:val="28"/>
          <w:szCs w:val="28"/>
        </w:rPr>
        <w:t>формувати у школярів найвищі людські цінності: ввічливість,</w:t>
      </w:r>
    </w:p>
    <w:p w:rsidR="00977941" w:rsidRPr="00977941" w:rsidRDefault="00977941" w:rsidP="00977941">
      <w:pPr>
        <w:pStyle w:val="a7"/>
        <w:shd w:val="clear" w:color="auto" w:fill="FFFDFD"/>
        <w:spacing w:before="150" w:beforeAutospacing="0" w:after="0" w:afterAutospacing="0"/>
        <w:ind w:left="720"/>
        <w:textAlignment w:val="baseline"/>
        <w:rPr>
          <w:color w:val="222222"/>
          <w:sz w:val="28"/>
          <w:szCs w:val="28"/>
        </w:rPr>
      </w:pPr>
      <w:r w:rsidRPr="00977941">
        <w:rPr>
          <w:color w:val="222222"/>
          <w:sz w:val="28"/>
          <w:szCs w:val="28"/>
        </w:rPr>
        <w:t>милосердя, людську гідність, чуйність, любові і поваги до ближнього;</w:t>
      </w:r>
    </w:p>
    <w:p w:rsidR="00977941" w:rsidRPr="00977941" w:rsidRDefault="00977941" w:rsidP="00977941">
      <w:pPr>
        <w:pStyle w:val="a7"/>
        <w:numPr>
          <w:ilvl w:val="0"/>
          <w:numId w:val="1"/>
        </w:numPr>
        <w:shd w:val="clear" w:color="auto" w:fill="FFFDFD"/>
        <w:spacing w:before="150" w:beforeAutospacing="0" w:after="0" w:afterAutospacing="0"/>
        <w:textAlignment w:val="baseline"/>
        <w:rPr>
          <w:color w:val="222222"/>
          <w:sz w:val="28"/>
          <w:szCs w:val="28"/>
        </w:rPr>
      </w:pPr>
      <w:r w:rsidRPr="00977941">
        <w:rPr>
          <w:color w:val="222222"/>
          <w:sz w:val="28"/>
          <w:szCs w:val="28"/>
        </w:rPr>
        <w:t>виховувати почуття людської гідності, бажання духовно</w:t>
      </w:r>
      <w:r>
        <w:rPr>
          <w:color w:val="222222"/>
          <w:sz w:val="28"/>
          <w:szCs w:val="28"/>
        </w:rPr>
        <w:t xml:space="preserve"> </w:t>
      </w:r>
      <w:r w:rsidRPr="00977941">
        <w:rPr>
          <w:color w:val="222222"/>
          <w:sz w:val="28"/>
          <w:szCs w:val="28"/>
        </w:rPr>
        <w:t>вдосконалюватися;</w:t>
      </w:r>
    </w:p>
    <w:p w:rsidR="00977941" w:rsidRDefault="00977941" w:rsidP="00977941">
      <w:pPr>
        <w:pStyle w:val="a7"/>
        <w:numPr>
          <w:ilvl w:val="0"/>
          <w:numId w:val="1"/>
        </w:numPr>
        <w:shd w:val="clear" w:color="auto" w:fill="FFFDFD"/>
        <w:spacing w:before="150" w:beforeAutospacing="0" w:after="0" w:afterAutospacing="0"/>
        <w:textAlignment w:val="baseline"/>
        <w:rPr>
          <w:color w:val="222222"/>
          <w:sz w:val="28"/>
          <w:szCs w:val="28"/>
        </w:rPr>
      </w:pPr>
      <w:r w:rsidRPr="00977941">
        <w:rPr>
          <w:color w:val="222222"/>
          <w:sz w:val="28"/>
          <w:szCs w:val="28"/>
        </w:rPr>
        <w:t>розвивати творчу уяву, мислення, пізнавальний інтерес.</w:t>
      </w:r>
    </w:p>
    <w:p w:rsidR="00977941" w:rsidRPr="00977941" w:rsidRDefault="00977941" w:rsidP="00977941">
      <w:pPr>
        <w:pStyle w:val="a7"/>
        <w:shd w:val="clear" w:color="auto" w:fill="FFFDFD"/>
        <w:spacing w:before="150" w:beforeAutospacing="0" w:after="0" w:afterAutospacing="0"/>
        <w:textAlignment w:val="baseline"/>
        <w:rPr>
          <w:color w:val="222222"/>
          <w:sz w:val="28"/>
          <w:szCs w:val="28"/>
        </w:rPr>
      </w:pPr>
      <w:r w:rsidRPr="00977941">
        <w:rPr>
          <w:b/>
          <w:color w:val="222222"/>
          <w:sz w:val="28"/>
          <w:szCs w:val="28"/>
        </w:rPr>
        <w:t>Обладнання:</w:t>
      </w:r>
      <w:r>
        <w:rPr>
          <w:color w:val="222222"/>
          <w:sz w:val="28"/>
          <w:szCs w:val="28"/>
        </w:rPr>
        <w:t xml:space="preserve"> Т</w:t>
      </w:r>
      <w:r w:rsidRPr="00977941">
        <w:rPr>
          <w:color w:val="222222"/>
          <w:sz w:val="28"/>
          <w:szCs w:val="28"/>
        </w:rPr>
        <w:t>ехнічні засоби (мультимедійна дошка, проектор), фонограми</w:t>
      </w:r>
    </w:p>
    <w:p w:rsidR="00977941" w:rsidRPr="00977941" w:rsidRDefault="00977941" w:rsidP="00977941">
      <w:pPr>
        <w:pStyle w:val="a7"/>
        <w:shd w:val="clear" w:color="auto" w:fill="FFFDFD"/>
        <w:spacing w:before="150" w:beforeAutospacing="0" w:after="0" w:afterAutospacing="0" w:line="360" w:lineRule="auto"/>
        <w:ind w:left="720"/>
        <w:textAlignment w:val="baseline"/>
        <w:rPr>
          <w:b/>
          <w:sz w:val="28"/>
          <w:szCs w:val="28"/>
        </w:rPr>
      </w:pPr>
      <w:r>
        <w:rPr>
          <w:color w:val="222222"/>
          <w:sz w:val="28"/>
          <w:szCs w:val="28"/>
        </w:rPr>
        <w:t xml:space="preserve"> пісень та мелодій, лампадки,</w:t>
      </w:r>
      <w:r w:rsidRPr="00977941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прибрана вуаллю сцена.</w:t>
      </w: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Ведучий: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 Всевишній Творче!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Ось перед Тобою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Ми знов із своїм серцем і думками,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 xml:space="preserve">Шукаючи душевного спокою, 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Приходимо до Тебе із мольбою,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Як батьки наші ще перед віками,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>Читець 1: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2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5E6">
        <w:rPr>
          <w:rFonts w:ascii="Times New Roman" w:hAnsi="Times New Roman" w:cs="Times New Roman"/>
          <w:sz w:val="28"/>
          <w:szCs w:val="28"/>
        </w:rPr>
        <w:t>Батьки – це корінь, батьки – це сила,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Батьки дають у майбутнє нам крила.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 xml:space="preserve">Батьки навчають вірі, звичаю – 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Вірно служити рідному краю.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Батьки – ясне джерело мого роду,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І тільки по їхніх йдучи заповітах,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Можна своє майбутнє творити.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Читець 2:   </w:t>
      </w:r>
      <w:r w:rsidRPr="008825E6">
        <w:rPr>
          <w:rFonts w:ascii="Times New Roman" w:hAnsi="Times New Roman" w:cs="Times New Roman"/>
          <w:sz w:val="28"/>
          <w:szCs w:val="28"/>
        </w:rPr>
        <w:t>З народного напившись джерела,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З цієї живодайної криниці,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 xml:space="preserve">Духовність наша </w:t>
      </w:r>
      <w:proofErr w:type="spellStart"/>
      <w:r w:rsidRPr="008825E6">
        <w:rPr>
          <w:rFonts w:ascii="Times New Roman" w:hAnsi="Times New Roman" w:cs="Times New Roman"/>
          <w:sz w:val="28"/>
          <w:szCs w:val="28"/>
        </w:rPr>
        <w:t>ожива</w:t>
      </w:r>
      <w:proofErr w:type="spellEnd"/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І повертає до душі світлиці.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Читець 3</w:t>
      </w:r>
      <w:r w:rsidRPr="008825E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825E6">
        <w:rPr>
          <w:rFonts w:ascii="Times New Roman" w:hAnsi="Times New Roman" w:cs="Times New Roman"/>
          <w:sz w:val="28"/>
          <w:szCs w:val="28"/>
        </w:rPr>
        <w:t>ерез віки так само сонце світить,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Лише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25E6">
        <w:rPr>
          <w:rFonts w:ascii="Times New Roman" w:hAnsi="Times New Roman" w:cs="Times New Roman"/>
          <w:sz w:val="28"/>
          <w:szCs w:val="28"/>
        </w:rPr>
        <w:t xml:space="preserve"> хіба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25E6">
        <w:rPr>
          <w:rFonts w:ascii="Times New Roman" w:hAnsi="Times New Roman" w:cs="Times New Roman"/>
          <w:sz w:val="28"/>
          <w:szCs w:val="28"/>
        </w:rPr>
        <w:t xml:space="preserve"> що пил із себе струшують літа,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 xml:space="preserve">Та не дає в безпам’ятство упасти і зомліти 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Любов  - найбільша Божа чеснота.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Читець 1</w:t>
      </w:r>
      <w:r w:rsidRPr="008825E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25E6">
        <w:rPr>
          <w:rFonts w:ascii="Times New Roman" w:hAnsi="Times New Roman" w:cs="Times New Roman"/>
          <w:sz w:val="28"/>
          <w:szCs w:val="28"/>
        </w:rPr>
        <w:t>Як симфонія потребує кожної ноти,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Як книжки потребують кожного слова,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Читець  2</w:t>
      </w:r>
      <w:r w:rsidRPr="008825E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</w:t>
      </w:r>
      <w:r w:rsidRPr="008825E6">
        <w:rPr>
          <w:rFonts w:ascii="Times New Roman" w:hAnsi="Times New Roman" w:cs="Times New Roman"/>
          <w:sz w:val="28"/>
          <w:szCs w:val="28"/>
        </w:rPr>
        <w:t>Як будинки потребують кожної цегли,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к океани потребують кожної крапл</w:t>
      </w:r>
      <w:r w:rsidRPr="008825E6">
        <w:rPr>
          <w:rFonts w:ascii="Times New Roman" w:hAnsi="Times New Roman" w:cs="Times New Roman"/>
          <w:sz w:val="28"/>
          <w:szCs w:val="28"/>
        </w:rPr>
        <w:t xml:space="preserve">і води, 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Читець 3</w:t>
      </w:r>
      <w:r w:rsidRPr="008825E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5E6">
        <w:rPr>
          <w:rFonts w:ascii="Times New Roman" w:hAnsi="Times New Roman" w:cs="Times New Roman"/>
          <w:sz w:val="28"/>
          <w:szCs w:val="28"/>
        </w:rPr>
        <w:t xml:space="preserve">Як жнива потребують кожної зернини, 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 xml:space="preserve">Так все людство потребує тебе – 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</w:t>
      </w:r>
      <w:r w:rsidRPr="008825E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25E6">
        <w:rPr>
          <w:rFonts w:ascii="Times New Roman" w:hAnsi="Times New Roman" w:cs="Times New Roman"/>
          <w:sz w:val="28"/>
          <w:szCs w:val="28"/>
        </w:rPr>
        <w:t>Любове вічна і незнана, таємнича, неповторна;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Легка й непомітна, як вуаль,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Але сильна,як граніт!</w:t>
      </w:r>
    </w:p>
    <w:p w:rsidR="002D4FFC" w:rsidRPr="008825E6" w:rsidRDefault="00195468" w:rsidP="0019546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2D4FFC">
        <w:rPr>
          <w:rFonts w:ascii="Times New Roman" w:hAnsi="Times New Roman" w:cs="Times New Roman"/>
          <w:i/>
          <w:sz w:val="28"/>
          <w:szCs w:val="28"/>
        </w:rPr>
        <w:t>Під музику виходять чесноти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 xml:space="preserve">Любов: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8825E6">
        <w:rPr>
          <w:rFonts w:ascii="Times New Roman" w:hAnsi="Times New Roman" w:cs="Times New Roman"/>
          <w:sz w:val="28"/>
          <w:szCs w:val="28"/>
        </w:rPr>
        <w:t>Уміть</w:t>
      </w:r>
      <w:proofErr w:type="spellEnd"/>
      <w:r w:rsidRPr="008825E6">
        <w:rPr>
          <w:rFonts w:ascii="Times New Roman" w:hAnsi="Times New Roman" w:cs="Times New Roman"/>
          <w:sz w:val="28"/>
          <w:szCs w:val="28"/>
        </w:rPr>
        <w:t xml:space="preserve"> любити – це наука,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Її сягнути – треба труду,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 xml:space="preserve">Це неповторно ніжна мука, 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Яка не терпить крихти бруду.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Любить безмежно тим судилось,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Хто від природи не лукавий.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 xml:space="preserve">Любов палка – довічна щирість 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Їй </w:t>
      </w:r>
      <w:r w:rsidRPr="008825E6">
        <w:rPr>
          <w:rFonts w:ascii="Times New Roman" w:hAnsi="Times New Roman" w:cs="Times New Roman"/>
          <w:sz w:val="28"/>
          <w:szCs w:val="28"/>
        </w:rPr>
        <w:t>дар від Бога людям 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FFC" w:rsidRDefault="002D4FFC" w:rsidP="00195468">
      <w:pPr>
        <w:tabs>
          <w:tab w:val="left" w:pos="1418"/>
        </w:tabs>
        <w:spacing w:after="0" w:line="36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 xml:space="preserve">Ведучий: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25E6">
        <w:rPr>
          <w:rFonts w:ascii="Times New Roman" w:hAnsi="Times New Roman" w:cs="Times New Roman"/>
          <w:sz w:val="28"/>
          <w:szCs w:val="28"/>
        </w:rPr>
        <w:t xml:space="preserve">Сьогодні ми прагнемо знову опоетизувати любов, вказати на безмежну глибину її таїнства. Любов – велика таємниця. Треба повернути любові її правдиве місце, її правдиві виміри. Правдиве і єдине місце любові – це серце людини і серце історії світу. Любов – це сила, це суттєва енергія, без якої людина і світ не могли б </w:t>
      </w:r>
    </w:p>
    <w:p w:rsidR="002D4FFC" w:rsidRPr="008825E6" w:rsidRDefault="002D4FFC" w:rsidP="00195468">
      <w:pPr>
        <w:tabs>
          <w:tab w:val="left" w:pos="1418"/>
        </w:tabs>
        <w:spacing w:after="0" w:line="36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гармонійно розвиватися і дійти до щастя. Правдиві її виміри - безконечні. Любов перевищує любов, бо вона походить від Бога, який є любов’ю.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 xml:space="preserve">Любов: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Спасибі вам любі друзі, що сьогодні згадали і славите мене! Але 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прийшла до вас всіх не одна, а із своїми сестрами – чеснотами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людським і духовними цінностями, аби нагадати про найсвятіше на 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25E6">
        <w:rPr>
          <w:rFonts w:ascii="Times New Roman" w:hAnsi="Times New Roman" w:cs="Times New Roman"/>
          <w:sz w:val="28"/>
          <w:szCs w:val="28"/>
        </w:rPr>
        <w:t>землі.</w:t>
      </w:r>
    </w:p>
    <w:p w:rsidR="002D4FFC" w:rsidRPr="008825E6" w:rsidRDefault="00195468" w:rsidP="0019546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D4FFC">
        <w:rPr>
          <w:rFonts w:ascii="Times New Roman" w:hAnsi="Times New Roman" w:cs="Times New Roman"/>
          <w:i/>
          <w:sz w:val="28"/>
          <w:szCs w:val="28"/>
        </w:rPr>
        <w:t>Пісня «Тому хто біля тебе»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 xml:space="preserve">Ведучий: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25E6">
        <w:rPr>
          <w:rFonts w:ascii="Times New Roman" w:hAnsi="Times New Roman" w:cs="Times New Roman"/>
          <w:sz w:val="28"/>
          <w:szCs w:val="28"/>
        </w:rPr>
        <w:t xml:space="preserve">Це справді,люди! Любов – початок всього на землі. Мати з батьком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5E6">
        <w:rPr>
          <w:rFonts w:ascii="Times New Roman" w:hAnsi="Times New Roman" w:cs="Times New Roman"/>
          <w:sz w:val="28"/>
          <w:szCs w:val="28"/>
        </w:rPr>
        <w:t xml:space="preserve">любові дають початок новому життю. І вже відразу там, у лоні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матері, зароджується Добро, Віра, Надія. Та зло не спить і хоче 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25E6">
        <w:rPr>
          <w:rFonts w:ascii="Times New Roman" w:hAnsi="Times New Roman" w:cs="Times New Roman"/>
          <w:sz w:val="28"/>
          <w:szCs w:val="28"/>
        </w:rPr>
        <w:t>приспати вас, чесноти Божі! Будьте пильні!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>Любов:</w:t>
      </w:r>
      <w:r w:rsidRPr="0088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Скажи, моє любе Добро! Що болить тебе сьогодні? Як тобі 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25E6">
        <w:rPr>
          <w:rFonts w:ascii="Times New Roman" w:hAnsi="Times New Roman" w:cs="Times New Roman"/>
          <w:sz w:val="28"/>
          <w:szCs w:val="28"/>
        </w:rPr>
        <w:t>допомогти?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>Добро:</w:t>
      </w:r>
      <w:r w:rsidRPr="0088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Нелегко </w:t>
      </w:r>
      <w:proofErr w:type="spellStart"/>
      <w:r w:rsidRPr="008825E6">
        <w:rPr>
          <w:rFonts w:ascii="Times New Roman" w:hAnsi="Times New Roman" w:cs="Times New Roman"/>
          <w:sz w:val="28"/>
          <w:szCs w:val="28"/>
        </w:rPr>
        <w:t>буть</w:t>
      </w:r>
      <w:proofErr w:type="spellEnd"/>
      <w:r w:rsidRPr="008825E6">
        <w:rPr>
          <w:rFonts w:ascii="Times New Roman" w:hAnsi="Times New Roman" w:cs="Times New Roman"/>
          <w:sz w:val="28"/>
          <w:szCs w:val="28"/>
        </w:rPr>
        <w:t xml:space="preserve"> довірливим і щирим,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 xml:space="preserve">Нелегко давні кривди </w:t>
      </w:r>
      <w:proofErr w:type="spellStart"/>
      <w:r w:rsidRPr="008825E6">
        <w:rPr>
          <w:rFonts w:ascii="Times New Roman" w:hAnsi="Times New Roman" w:cs="Times New Roman"/>
          <w:sz w:val="28"/>
          <w:szCs w:val="28"/>
        </w:rPr>
        <w:t>призабуть</w:t>
      </w:r>
      <w:proofErr w:type="spellEnd"/>
      <w:r w:rsidRPr="008825E6">
        <w:rPr>
          <w:rFonts w:ascii="Times New Roman" w:hAnsi="Times New Roman" w:cs="Times New Roman"/>
          <w:sz w:val="28"/>
          <w:szCs w:val="28"/>
        </w:rPr>
        <w:t>.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lastRenderedPageBreak/>
        <w:t>Вони в тобі тяжать подібно гирям,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Любити й вірить серцю не дають.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Нелегко бути добрим, хоч не треба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Нам дармової манни з того неба,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Ні успіхів легких, ні скидок, ні удач,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Ні вирішених іншими задач.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Ні тих похвал, що легко роздаються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Товаришами в свято за столом,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Ні пліток тих, що, мов гадюки, в’ються,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Подихуючи заздрістю і злом.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Все те минає, ніби дим хвилинний,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І злість, і біль, і всяка дрібнота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Лишається важливе і глибинне,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І найсвятіше в серці – доброта.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>Ведучий:</w:t>
      </w:r>
      <w:r w:rsidRPr="0088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Не залишайте своїх друзів наодинці із горем і бідою. Будьте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доброзичливими і уважними. Хай день при дні доброта щиро 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25E6">
        <w:rPr>
          <w:rFonts w:ascii="Times New Roman" w:hAnsi="Times New Roman" w:cs="Times New Roman"/>
          <w:sz w:val="28"/>
          <w:szCs w:val="28"/>
        </w:rPr>
        <w:t>зігріває усіх нас.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</w:t>
      </w:r>
      <w:r w:rsidRPr="008825E6">
        <w:rPr>
          <w:rFonts w:ascii="Times New Roman" w:hAnsi="Times New Roman" w:cs="Times New Roman"/>
          <w:b/>
          <w:sz w:val="28"/>
          <w:szCs w:val="28"/>
        </w:rPr>
        <w:t>:</w:t>
      </w:r>
      <w:r w:rsidRPr="0088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25E6">
        <w:rPr>
          <w:rFonts w:ascii="Times New Roman" w:hAnsi="Times New Roman" w:cs="Times New Roman"/>
          <w:sz w:val="28"/>
          <w:szCs w:val="28"/>
        </w:rPr>
        <w:t>В доброті, а не в злості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Бачу істини суть</w:t>
      </w:r>
      <w:r w:rsidRPr="008825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С</w:t>
      </w:r>
      <w:r w:rsidRPr="008825E6">
        <w:rPr>
          <w:rFonts w:ascii="Times New Roman" w:hAnsi="Times New Roman" w:cs="Times New Roman"/>
          <w:sz w:val="28"/>
          <w:szCs w:val="28"/>
        </w:rPr>
        <w:t>ерця промені й досі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Веселково цвітуть.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Злість похмурістю ночі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Не засвітить вікно,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Тільки тіло покорчить,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Наче трутне вино.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Зло погляне спесиво,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Нам не вродить зерна.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Доброта для посіву</w:t>
      </w:r>
    </w:p>
    <w:p w:rsidR="002D4FFC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Від батьків нам дана.</w:t>
      </w:r>
    </w:p>
    <w:p w:rsidR="002D4FFC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>Любов: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25E6">
        <w:rPr>
          <w:rFonts w:ascii="Times New Roman" w:hAnsi="Times New Roman" w:cs="Times New Roman"/>
          <w:sz w:val="28"/>
          <w:szCs w:val="28"/>
        </w:rPr>
        <w:t>А ти, Милосердя? Де ти сьогодні?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>Милосердя:</w:t>
      </w:r>
      <w:r w:rsidRPr="008825E6">
        <w:rPr>
          <w:rFonts w:ascii="Times New Roman" w:hAnsi="Times New Roman" w:cs="Times New Roman"/>
          <w:sz w:val="28"/>
          <w:szCs w:val="28"/>
        </w:rPr>
        <w:t xml:space="preserve"> Моє миле серце торкає кожного, та тільки того торкає моя сила, в </w:t>
      </w:r>
    </w:p>
    <w:p w:rsidR="002D4FFC" w:rsidRPr="008825E6" w:rsidRDefault="002D4FFC" w:rsidP="00195468">
      <w:pPr>
        <w:spacing w:after="0" w:line="36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25E6">
        <w:rPr>
          <w:rFonts w:ascii="Times New Roman" w:hAnsi="Times New Roman" w:cs="Times New Roman"/>
          <w:sz w:val="28"/>
          <w:szCs w:val="28"/>
        </w:rPr>
        <w:t>кого добра душа. В кого є Бог у серці. Адже лікування добротою потребують не тільки хворі й самотні, а й цілком благополучні, здорові люди, в яких душа черства й глуха до чужого горя. Лікування милосердям потрібне й тим, хто не бачить і не чує кривди й болю, несправедливості, горя. Із такими сліпими, глухими треба терпеливо говорити, будити їх словом життєлюбним і проникливим.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>Ведучий:</w:t>
      </w:r>
      <w:r w:rsidRPr="0088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Т</w:t>
      </w:r>
      <w:r w:rsidRPr="008825E6">
        <w:rPr>
          <w:rFonts w:ascii="Times New Roman" w:hAnsi="Times New Roman" w:cs="Times New Roman"/>
          <w:sz w:val="28"/>
          <w:szCs w:val="28"/>
        </w:rPr>
        <w:t xml:space="preserve">реба, щоб за дверима кожної задоволеної, щасливої людини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стояв хто – не будь з молотком і постійно нагадував би стуком, що 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є нещасні?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>Добро:</w:t>
      </w:r>
      <w:r w:rsidRPr="0088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25E6">
        <w:rPr>
          <w:rFonts w:ascii="Times New Roman" w:hAnsi="Times New Roman" w:cs="Times New Roman"/>
          <w:sz w:val="28"/>
          <w:szCs w:val="28"/>
        </w:rPr>
        <w:t>Не нарікай на глухість душ людських,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І не гостри в злобі на них зубів.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А ти що людям доброго зробив,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Що вимагаєш доброти від них?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>Милосердя:</w:t>
      </w:r>
      <w:r w:rsidRPr="008825E6">
        <w:rPr>
          <w:rFonts w:ascii="Times New Roman" w:hAnsi="Times New Roman" w:cs="Times New Roman"/>
          <w:sz w:val="28"/>
          <w:szCs w:val="28"/>
        </w:rPr>
        <w:t xml:space="preserve"> Не говори про доброту,</w:t>
      </w:r>
    </w:p>
    <w:p w:rsidR="002D4FFC" w:rsidRPr="008825E6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Коли ти нею сам не сяєш,</w:t>
      </w:r>
    </w:p>
    <w:p w:rsidR="002D4FFC" w:rsidRPr="008825E6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Коли у радощах витаєш,</w:t>
      </w:r>
    </w:p>
    <w:p w:rsidR="002D4FFC" w:rsidRPr="008825E6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Забудеш про чужу біду.</w:t>
      </w:r>
    </w:p>
    <w:p w:rsidR="002D4FFC" w:rsidRPr="008825E6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Бо доброта не тільки те,</w:t>
      </w:r>
    </w:p>
    <w:p w:rsidR="002D4FFC" w:rsidRPr="008825E6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Що обіймає тепле слово,</w:t>
      </w:r>
    </w:p>
    <w:p w:rsidR="002D4FFC" w:rsidRPr="008825E6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В цім почутті така основа,</w:t>
      </w:r>
    </w:p>
    <w:p w:rsidR="002D4FFC" w:rsidRPr="008825E6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Яка з глибин душі росте.</w:t>
      </w:r>
    </w:p>
    <w:p w:rsidR="002D4FFC" w:rsidRPr="008825E6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Коли її не маєш ти,</w:t>
      </w:r>
    </w:p>
    <w:p w:rsidR="002D4FFC" w:rsidRPr="008825E6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То раниш людяне в людині.</w:t>
      </w:r>
    </w:p>
    <w:p w:rsidR="002D4FFC" w:rsidRPr="008825E6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Немає вищої святині,</w:t>
      </w:r>
    </w:p>
    <w:p w:rsidR="002D4FFC" w:rsidRPr="008825E6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Ніж чисте сяйво доброти.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Любов</w:t>
      </w:r>
      <w:r w:rsidRPr="008825E6">
        <w:rPr>
          <w:rFonts w:ascii="Times New Roman" w:hAnsi="Times New Roman" w:cs="Times New Roman"/>
          <w:b/>
          <w:sz w:val="28"/>
          <w:szCs w:val="28"/>
        </w:rPr>
        <w:t>:</w:t>
      </w:r>
      <w:r w:rsidRPr="0088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25E6">
        <w:rPr>
          <w:rFonts w:ascii="Times New Roman" w:hAnsi="Times New Roman" w:cs="Times New Roman"/>
          <w:sz w:val="28"/>
          <w:szCs w:val="28"/>
        </w:rPr>
        <w:t>Доброта і милосердя – багатоликі.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lastRenderedPageBreak/>
        <w:t>Потреба в них повсякчас.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Навіть тоді, коли нема біди.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пам’ятай, до</w:t>
      </w:r>
      <w:r w:rsidRPr="008825E6">
        <w:rPr>
          <w:rFonts w:ascii="Times New Roman" w:hAnsi="Times New Roman" w:cs="Times New Roman"/>
          <w:sz w:val="28"/>
          <w:szCs w:val="28"/>
        </w:rPr>
        <w:t>рого, їх сліди,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За ними – чистота, така пресвітла,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Що можна бігти всій малечі світу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Босоніж, не питаючи води.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пам’ятай, до</w:t>
      </w:r>
      <w:r w:rsidRPr="008825E6">
        <w:rPr>
          <w:rFonts w:ascii="Times New Roman" w:hAnsi="Times New Roman" w:cs="Times New Roman"/>
          <w:sz w:val="28"/>
          <w:szCs w:val="28"/>
        </w:rPr>
        <w:t>рого, їх сліди.</w:t>
      </w:r>
    </w:p>
    <w:p w:rsidR="002D4FFC" w:rsidRPr="008825E6" w:rsidRDefault="00195468" w:rsidP="00195468">
      <w:pPr>
        <w:spacing w:after="0" w:line="360" w:lineRule="auto"/>
        <w:ind w:firstLine="15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D4FFC">
        <w:rPr>
          <w:rFonts w:ascii="Times New Roman" w:hAnsi="Times New Roman" w:cs="Times New Roman"/>
          <w:i/>
          <w:sz w:val="28"/>
          <w:szCs w:val="28"/>
        </w:rPr>
        <w:t>П</w:t>
      </w:r>
      <w:r w:rsidR="002D4FFC" w:rsidRPr="008825E6">
        <w:rPr>
          <w:rFonts w:ascii="Times New Roman" w:hAnsi="Times New Roman" w:cs="Times New Roman"/>
          <w:i/>
          <w:sz w:val="28"/>
          <w:szCs w:val="28"/>
        </w:rPr>
        <w:t>існя «І</w:t>
      </w:r>
      <w:r w:rsidR="002D4FFC">
        <w:rPr>
          <w:rFonts w:ascii="Times New Roman" w:hAnsi="Times New Roman" w:cs="Times New Roman"/>
          <w:i/>
          <w:sz w:val="28"/>
          <w:szCs w:val="28"/>
        </w:rPr>
        <w:t>сусе мій,</w:t>
      </w:r>
      <w:r w:rsidR="002D4FFC" w:rsidRPr="008825E6">
        <w:rPr>
          <w:rFonts w:ascii="Times New Roman" w:hAnsi="Times New Roman" w:cs="Times New Roman"/>
          <w:i/>
          <w:sz w:val="28"/>
          <w:szCs w:val="28"/>
        </w:rPr>
        <w:t>Учителю</w:t>
      </w:r>
      <w:r w:rsidR="002D4FFC">
        <w:rPr>
          <w:rFonts w:ascii="Times New Roman" w:hAnsi="Times New Roman" w:cs="Times New Roman"/>
          <w:i/>
          <w:sz w:val="28"/>
          <w:szCs w:val="28"/>
        </w:rPr>
        <w:t xml:space="preserve"> ласкавий»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 xml:space="preserve">Ведучий: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825E6">
        <w:rPr>
          <w:rFonts w:ascii="Times New Roman" w:hAnsi="Times New Roman" w:cs="Times New Roman"/>
          <w:sz w:val="28"/>
          <w:szCs w:val="28"/>
        </w:rPr>
        <w:t xml:space="preserve">ути добрим і милосердним нелегко було в усі часи. А в наші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дні </w:t>
      </w:r>
      <w:r>
        <w:rPr>
          <w:rFonts w:ascii="Times New Roman" w:hAnsi="Times New Roman" w:cs="Times New Roman"/>
          <w:sz w:val="28"/>
          <w:szCs w:val="28"/>
        </w:rPr>
        <w:t xml:space="preserve">– особливо. </w:t>
      </w:r>
      <w:r w:rsidRPr="008825E6">
        <w:rPr>
          <w:rFonts w:ascii="Times New Roman" w:hAnsi="Times New Roman" w:cs="Times New Roman"/>
          <w:sz w:val="28"/>
          <w:szCs w:val="28"/>
        </w:rPr>
        <w:t>В житті</w:t>
      </w:r>
      <w:r>
        <w:rPr>
          <w:rFonts w:ascii="Times New Roman" w:hAnsi="Times New Roman" w:cs="Times New Roman"/>
          <w:sz w:val="28"/>
          <w:szCs w:val="28"/>
        </w:rPr>
        <w:t xml:space="preserve"> люди</w:t>
      </w:r>
      <w:r w:rsidRPr="008825E6">
        <w:rPr>
          <w:rFonts w:ascii="Times New Roman" w:hAnsi="Times New Roman" w:cs="Times New Roman"/>
          <w:sz w:val="28"/>
          <w:szCs w:val="28"/>
        </w:rPr>
        <w:t xml:space="preserve"> досить часто обтяжені бурхливими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турботами, прагненнями досягнути благополуччя тільки для себе, і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при цьому будь – якою ціною. Ми повинні навчитись з вами вміти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помічати і розуміти несправедливість, жорстокість, брехню. Та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4FFC" w:rsidRPr="00195468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25E6">
        <w:rPr>
          <w:rFonts w:ascii="Times New Roman" w:hAnsi="Times New Roman" w:cs="Times New Roman"/>
          <w:sz w:val="28"/>
          <w:szCs w:val="28"/>
        </w:rPr>
        <w:t>головне : чинити опір їм.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 xml:space="preserve">Совість: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37C4C">
        <w:rPr>
          <w:rFonts w:ascii="Times New Roman" w:hAnsi="Times New Roman" w:cs="Times New Roman"/>
          <w:sz w:val="28"/>
          <w:szCs w:val="28"/>
        </w:rPr>
        <w:t>Я</w:t>
      </w:r>
      <w:r w:rsidRPr="008825E6">
        <w:rPr>
          <w:rFonts w:ascii="Times New Roman" w:hAnsi="Times New Roman" w:cs="Times New Roman"/>
          <w:sz w:val="28"/>
          <w:szCs w:val="28"/>
        </w:rPr>
        <w:t xml:space="preserve"> ваша совість.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Ні, не вигадуйте для себе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Закон всепрощення гріхів.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І лицемірити не треба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Під поглядом прийдешніх днів.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 xml:space="preserve">Людської </w:t>
      </w:r>
      <w:proofErr w:type="spellStart"/>
      <w:r w:rsidRPr="008825E6">
        <w:rPr>
          <w:rFonts w:ascii="Times New Roman" w:hAnsi="Times New Roman" w:cs="Times New Roman"/>
          <w:sz w:val="28"/>
          <w:szCs w:val="28"/>
        </w:rPr>
        <w:t>низості</w:t>
      </w:r>
      <w:proofErr w:type="spellEnd"/>
      <w:r w:rsidRPr="008825E6">
        <w:rPr>
          <w:rFonts w:ascii="Times New Roman" w:hAnsi="Times New Roman" w:cs="Times New Roman"/>
          <w:sz w:val="28"/>
          <w:szCs w:val="28"/>
        </w:rPr>
        <w:t xml:space="preserve"> личину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Пізнає час крізь сльози й сміх,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Хоч і придумано причину,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Хоч й замасковано той гріх.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Тож будьте чесні і відверті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В ділах великих і простих,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Щоб від народження до смерті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За все, що є, відповісти.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За все, що є, за все, що буде,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За все, що діти понесуть.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 xml:space="preserve">Щоб неспожиті чесні будні 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lastRenderedPageBreak/>
        <w:t>Ввібрали в себе вашу суть.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Бо ваша суть – то ваша совість,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Яка не плавиться в огні.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Мої знамена пурпурові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Не знають кольору брехні.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 xml:space="preserve">Ведучий: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Молитва. Добра щира молитва. Саме вона очищує нашу совість,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наближає нас до Господа. Бо під час молитви ми спілкуємося з 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25E6">
        <w:rPr>
          <w:rFonts w:ascii="Times New Roman" w:hAnsi="Times New Roman" w:cs="Times New Roman"/>
          <w:sz w:val="28"/>
          <w:szCs w:val="28"/>
        </w:rPr>
        <w:t>Богом. Молитва – це наша розмова з Богом.</w:t>
      </w:r>
    </w:p>
    <w:p w:rsidR="002D4FFC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Найчастіше ми прибігаємо до молитви під час випробувань чи невдач. У важкі хвилини свого життя ми звертаємося до Бога, просимо розради і допомоги. А коли у нас все гаразд, то ми забуваємо про молитву, забуваємо подякувати Господові. А Він терпляче чекає, коли ми знайдемо для Нього декілька хвилин.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Молитва</w:t>
      </w:r>
      <w:r w:rsidRPr="00FB4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Молись в день радісного щастя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 в час важких незгод –молись.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Молись,коли грозять нещастя,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Як маєш сумніви –молись.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Молись,коли ти кривду знаєш,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Як в небезпеці ти - молись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Молись,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молись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аж до могили,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 йдеш, чи їдеш ти кудись.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Молися ревно в час спокуси,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Як 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переможеш-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дякуй ти.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Молись,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молись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без вагання</w:t>
      </w:r>
    </w:p>
    <w:p w:rsidR="002D4FFC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Іди в молитві до мети.</w:t>
      </w:r>
    </w:p>
    <w:p w:rsidR="002D4FFC" w:rsidRPr="00FB4C8F" w:rsidRDefault="00195468" w:rsidP="0019546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D4FFC" w:rsidRPr="00FB4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Пісня «Як шукати маю Бога»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D4FFC" w:rsidRPr="00FB4C8F" w:rsidRDefault="002D4FFC" w:rsidP="0019546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Дякуймо Богові за все і завжди,приймаючи все,що Він нам дає. Дякуймо і пам’ятаймо, що Бог є любов, а любов не може бути джерелом зла. Тому все, що посилає нам Господь,є для нас добрим і корисним, хоча 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деколи нам неприємним. Тож дякуймо Богові за все,а особливо за те що він завжди з нами.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Читець4:</w:t>
      </w:r>
      <w:r w:rsidRPr="00FB4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Молюся Господи,за все,що посилаєш, 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Що в круговерті буднів бережеш. </w:t>
      </w:r>
    </w:p>
    <w:p w:rsidR="002D4FFC" w:rsidRPr="00FB4C8F" w:rsidRDefault="002D4FFC" w:rsidP="00195468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те, що безліч істин відкриваєш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І за страждання я молюся теж. 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Молюсь за те,що у безсонні ночі,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думки кружляють,мов птахи,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 на все Ти відкриваєш очі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І кажеш,до якої йти мети.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Читець5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Молюся я за всю свою родину, 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Їй прошу прощення усіх гріхів.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щоб прожита кожна днина 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була тягарем впродовж років.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Молюся, руки зносячи до неба: 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 мої помилки і чужі.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 нічого більшого не треба,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ти Господи,в душі.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Любов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4FFC" w:rsidRPr="00FB4C8F" w:rsidRDefault="002D4FFC" w:rsidP="0019546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Справжня любов-це означає жити не для себе,а для інших,це виконувати чиюсь волю,а не свою. Все терпеливо зносити і прощати.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Прийми поклін, Ісусе милий за доброту твою до нас.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 те,що ти даєш нам силу не впасти у нелегкий час. 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 те,щоби могли ми жити,ти був прибитий до хреста, 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Ти – Бог! Ти – правди ясне світло, Ти – незглибима доброта!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Милосердя: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2D4FFC" w:rsidRPr="00FB4C8F" w:rsidRDefault="002D4FFC" w:rsidP="00195468">
      <w:pPr>
        <w:spacing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смерть зборов своїм терпінням,</w:t>
      </w:r>
    </w:p>
    <w:p w:rsidR="002D4FFC" w:rsidRPr="00FB4C8F" w:rsidRDefault="002D4FFC" w:rsidP="00195468">
      <w:pPr>
        <w:spacing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шлях вказавши до Творця,</w:t>
      </w:r>
    </w:p>
    <w:p w:rsidR="002D4FFC" w:rsidRPr="00FB4C8F" w:rsidRDefault="002D4FFC" w:rsidP="00195468">
      <w:pPr>
        <w:spacing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Любові і добра спасіння</w:t>
      </w:r>
    </w:p>
    <w:p w:rsidR="002D4FFC" w:rsidRPr="00FB4C8F" w:rsidRDefault="002D4FFC" w:rsidP="00195468">
      <w:pPr>
        <w:spacing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 сієш в душі і серця.</w:t>
      </w:r>
    </w:p>
    <w:p w:rsidR="002D4FFC" w:rsidRPr="00FB4C8F" w:rsidRDefault="00195468" w:rsidP="0019546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="002D4FFC" w:rsidRPr="00FB4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Пісня «Хочу я з тобою»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Пам’яте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чого ж ти мовчиш? Чи завжди в пам’яті       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людській Любов і святість поважали?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Пам'ять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так! Було у нас всіляке!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 є, на жаль, достатньо, бруду, зла,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Візьмімось,браття всі за руки,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 обнімімо Україну –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Невичерпне життя Любові.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Відчуйте серцем 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тії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болі,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Які століттями терпіла.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 їй тих мук було доволі.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Візьмімось браття,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Всі за руки і 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пригорнім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її,єдину.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Нам Бог послав її,любиму.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Тож не втрачаймо Україну.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не окраїна, я не руїна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Україна, я – Україна!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Навік обрала собі дорогу: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Іду до Бога, іду до Бога.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Мій шлях 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ізмірить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єдина міра –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християнська Віра.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знаю, хто там у центрі світу,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 в центрі світла, і в серці світло.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Кличу Вас, люди, зліва і справа,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святу Державу, в мою Державу.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країну сонця, добра й свободи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Рушай мій вкраїнський народе!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порятує від зла і крові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 любові, голос любові.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Вже час позбутись лиха-сваволі,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Плекаймо волю, шануймо волю!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служити Богу одному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більше нікому, більше нікому!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 перед Богом я на колінах,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Україна, я – Україна!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Читець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Горнусь до тебе,Україно,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Як син до матері,горнусь,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тебе, рідна і єдина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Щодня я Богові молюсь.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Щоби послав щасливу долю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Тобі 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–народу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моєму,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Щоб освятив жадану волю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Що дарував тепер йому.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 де це пісня наша рідна?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 ж сила наша і снага,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 наша окраса земна?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Пісня:        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 вами,друзі! Ще від часів,коли тільки з’явилась мамина колискова,та переспівами донесла мене Маруся 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Чураївна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часів легендарного Володі Івасюка й до Сьогодення. І у тій пісні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вічні Любов,Добро,Милосердя, Пам'ять,і ти,Україно!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Тому будуємо ізнову: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Державу,мову,храм і рід..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 ми прийшли на Божий світ,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Щоб не коритися нікому.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Душа тоді лишень стиха,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 гармонія панує.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 щиро,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щиро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 любов взаємну чує.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 мене увись 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 на крилах понад світом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 щастя більшого нема –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Україну бачу в квітах. </w:t>
      </w:r>
    </w:p>
    <w:p w:rsidR="002D4FFC" w:rsidRPr="00FB4C8F" w:rsidRDefault="00195468" w:rsidP="0019546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D4FFC" w:rsidRPr="00FB4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Пісня «Квітуча Україна»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Читець 7: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Чим зміряю свою любов до тебе?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верховіттям зоряного неба?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глибиною моря-океану?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 шириною сонячного лану?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 на світі ще такої міри.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зміряти могли криницю віри.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І вірності джерельної святіші.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І горя у малесенькій сльозині.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стверджую - собою і тобою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 лиш можна зміряти Любов’ю! 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Вчитель: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Дорогу до Бога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Кожен проходить сам,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 сліпий інвалід,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 людина без ніг,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приходить пора,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приходить до Бога вона.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до храму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 проходить сам,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 смішний атеїст,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 страшний егоїст,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дорога ця ясна й проста -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душу проходить вона.</w:t>
      </w:r>
    </w:p>
    <w:p w:rsidR="002D4FFC" w:rsidRPr="00FB4C8F" w:rsidRDefault="00195468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D4FFC" w:rsidRPr="00FB4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Пісня «Любов Божа»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розгубіть скарбів душі,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І не зречіться маминої мови.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все життя 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–то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лише обмови,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Є в ньому біль і терни на межі.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Добро: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Благослови нас,Отче Превеликий,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 на щодень нам хліба освяти,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Милосердя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: Щоб всяк служив Тобі навіки,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Й любов’ю кожного до себе надихни.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Совість: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Пошли нам всім порозуміння,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Собор єдиний наш народ збери.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Молитва: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 в нас усіх Твоє коріння -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Христова Віра назавжди.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Пам'ять 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Благослови нас, Всемогутній Боже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 сили дай,щоб волю боронить.</w:t>
      </w: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 тільки Ти навчити можеш,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Як треба отчий край любить.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Пісня: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 осіни премудрістю своєю –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Пречиста хай прийме під свій покров.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Щоб жили ми єдиною 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сімєю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 Ти – між нами, і – Твоя любов.</w:t>
      </w:r>
    </w:p>
    <w:p w:rsidR="002D4FFC" w:rsidRPr="00FB4C8F" w:rsidRDefault="00195468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D4FFC" w:rsidRPr="00FB4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Пісня «Боже дякую тобі»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2D4FFC" w:rsidRPr="008825E6" w:rsidRDefault="002D4FFC" w:rsidP="002D4FFC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E728E2" w:rsidRDefault="00E728E2"/>
    <w:sectPr w:rsidR="00E728E2" w:rsidSect="00697979">
      <w:footerReference w:type="default" r:id="rId8"/>
      <w:pgSz w:w="11906" w:h="16838"/>
      <w:pgMar w:top="850" w:right="850" w:bottom="850" w:left="1417" w:header="708" w:footer="708" w:gutter="0"/>
      <w:pgBorders w:display="firstPage"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04" w:rsidRDefault="00D60604">
      <w:pPr>
        <w:spacing w:after="0" w:line="240" w:lineRule="auto"/>
      </w:pPr>
      <w:r>
        <w:separator/>
      </w:r>
    </w:p>
  </w:endnote>
  <w:endnote w:type="continuationSeparator" w:id="0">
    <w:p w:rsidR="00D60604" w:rsidRDefault="00D6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79" w:rsidRDefault="00D60604">
    <w:pPr>
      <w:pStyle w:val="a3"/>
      <w:jc w:val="center"/>
    </w:pPr>
  </w:p>
  <w:p w:rsidR="00697979" w:rsidRDefault="00D606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04" w:rsidRDefault="00D60604">
      <w:pPr>
        <w:spacing w:after="0" w:line="240" w:lineRule="auto"/>
      </w:pPr>
      <w:r>
        <w:separator/>
      </w:r>
    </w:p>
  </w:footnote>
  <w:footnote w:type="continuationSeparator" w:id="0">
    <w:p w:rsidR="00D60604" w:rsidRDefault="00D60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72FF3"/>
    <w:multiLevelType w:val="hybridMultilevel"/>
    <w:tmpl w:val="80F22DBA"/>
    <w:lvl w:ilvl="0" w:tplc="6868BE8A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FC"/>
    <w:rsid w:val="00103A09"/>
    <w:rsid w:val="00140106"/>
    <w:rsid w:val="00195468"/>
    <w:rsid w:val="002D4FFC"/>
    <w:rsid w:val="00846DEC"/>
    <w:rsid w:val="008C355A"/>
    <w:rsid w:val="00977941"/>
    <w:rsid w:val="00A10FDA"/>
    <w:rsid w:val="00C41861"/>
    <w:rsid w:val="00D60604"/>
    <w:rsid w:val="00E7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4F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D4FFC"/>
  </w:style>
  <w:style w:type="paragraph" w:styleId="a5">
    <w:name w:val="Balloon Text"/>
    <w:basedOn w:val="a"/>
    <w:link w:val="a6"/>
    <w:uiPriority w:val="99"/>
    <w:semiHidden/>
    <w:unhideWhenUsed/>
    <w:rsid w:val="002D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F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7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4F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D4FFC"/>
  </w:style>
  <w:style w:type="paragraph" w:styleId="a5">
    <w:name w:val="Balloon Text"/>
    <w:basedOn w:val="a"/>
    <w:link w:val="a6"/>
    <w:uiPriority w:val="99"/>
    <w:semiHidden/>
    <w:unhideWhenUsed/>
    <w:rsid w:val="002D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F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7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7915</Words>
  <Characters>4513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</dc:creator>
  <cp:lastModifiedBy>micha</cp:lastModifiedBy>
  <cp:revision>6</cp:revision>
  <cp:lastPrinted>2014-01-11T18:42:00Z</cp:lastPrinted>
  <dcterms:created xsi:type="dcterms:W3CDTF">2014-01-11T18:34:00Z</dcterms:created>
  <dcterms:modified xsi:type="dcterms:W3CDTF">2014-02-11T20:20:00Z</dcterms:modified>
</cp:coreProperties>
</file>