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4"/>
      </w:tblGrid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5D4546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Без верби і калини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5D4546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нема України.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957150" w:rsidRPr="00B36AF5" w:rsidRDefault="005D4546" w:rsidP="00352F4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Яка пшениця,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5D4546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така й паляниця.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5D4546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Гречана каша – то матір наша,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5D4546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а хліб житній – то батько рідний.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662B7C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lastRenderedPageBreak/>
              <w:t xml:space="preserve">Не радій великому </w:t>
            </w:r>
            <w:r w:rsidR="007B535A">
              <w:rPr>
                <w:rFonts w:eastAsia="Calibri"/>
                <w:b/>
                <w:sz w:val="56"/>
                <w:szCs w:val="56"/>
                <w:lang w:val="uk-UA" w:eastAsia="en-US"/>
              </w:rPr>
              <w:t>посіву,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а радій гарному врожаю.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Ягідки калини – символ України,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це краса дівоча ніжна й непорочна.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7B535A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Немає України без білої хати і чорнобривців,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які милують око до сивих морозів.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lastRenderedPageBreak/>
              <w:t>Зелений наряд,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 xml:space="preserve">радує будь-який погляд. 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Обід без овочів -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що свято без музики.</w:t>
            </w:r>
          </w:p>
        </w:tc>
      </w:tr>
      <w:tr w:rsidR="00A42E6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A42E6A" w:rsidRPr="00B36AF5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 xml:space="preserve">Рослина - </w:t>
            </w:r>
          </w:p>
        </w:tc>
      </w:tr>
      <w:tr w:rsidR="007B535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7B535A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землі  краса.</w:t>
            </w:r>
          </w:p>
        </w:tc>
      </w:tr>
      <w:tr w:rsidR="007B535A" w:rsidRPr="00A42E6A" w:rsidTr="00A42E6A">
        <w:trPr>
          <w:trHeight w:val="1701"/>
        </w:trPr>
        <w:tc>
          <w:tcPr>
            <w:tcW w:w="15194" w:type="dxa"/>
            <w:vAlign w:val="center"/>
          </w:tcPr>
          <w:p w:rsidR="007B535A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lastRenderedPageBreak/>
              <w:t>З природою живи в дружбі,</w:t>
            </w:r>
          </w:p>
          <w:p w:rsidR="007B535A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</w:p>
        </w:tc>
      </w:tr>
      <w:tr w:rsidR="007B535A" w:rsidRPr="007B535A" w:rsidTr="00A42E6A">
        <w:trPr>
          <w:trHeight w:val="1701"/>
        </w:trPr>
        <w:tc>
          <w:tcPr>
            <w:tcW w:w="15194" w:type="dxa"/>
            <w:vAlign w:val="center"/>
          </w:tcPr>
          <w:p w:rsidR="007B535A" w:rsidRDefault="007B535A" w:rsidP="00A42E6A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56"/>
                <w:szCs w:val="56"/>
                <w:lang w:val="uk-UA" w:eastAsia="en-US"/>
              </w:rPr>
            </w:pPr>
            <w:r>
              <w:rPr>
                <w:rFonts w:eastAsia="Calibri"/>
                <w:b/>
                <w:sz w:val="56"/>
                <w:szCs w:val="56"/>
                <w:lang w:val="uk-UA" w:eastAsia="en-US"/>
              </w:rPr>
              <w:t>то буде вона тобі в службі.</w:t>
            </w:r>
          </w:p>
        </w:tc>
        <w:bookmarkStart w:id="0" w:name="_GoBack"/>
        <w:bookmarkEnd w:id="0"/>
      </w:tr>
    </w:tbl>
    <w:p w:rsidR="00906955" w:rsidRPr="00A42E6A" w:rsidRDefault="00906955" w:rsidP="00A42E6A">
      <w:pPr>
        <w:rPr>
          <w:lang w:val="uk-UA"/>
        </w:rPr>
      </w:pPr>
    </w:p>
    <w:sectPr w:rsidR="00906955" w:rsidRPr="00A42E6A" w:rsidSect="00A42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6A"/>
    <w:rsid w:val="00352F4B"/>
    <w:rsid w:val="004202D7"/>
    <w:rsid w:val="005D4546"/>
    <w:rsid w:val="005E70ED"/>
    <w:rsid w:val="00662B7C"/>
    <w:rsid w:val="00711722"/>
    <w:rsid w:val="007B535A"/>
    <w:rsid w:val="00906955"/>
    <w:rsid w:val="00957150"/>
    <w:rsid w:val="00A42E6A"/>
    <w:rsid w:val="00B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D47F"/>
  <w15:docId w15:val="{B049BE06-FB9A-4C6D-AF9C-30AEF28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320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Адмін</cp:lastModifiedBy>
  <cp:revision>8</cp:revision>
  <dcterms:created xsi:type="dcterms:W3CDTF">2020-01-20T17:09:00Z</dcterms:created>
  <dcterms:modified xsi:type="dcterms:W3CDTF">2021-04-21T06:06:00Z</dcterms:modified>
</cp:coreProperties>
</file>