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BC" w:rsidRPr="006B43A9" w:rsidRDefault="00FE4355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="003417BC"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Уроки за оповіданням А. Чехова «Хамелеон»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Тема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Антон Павлович Чехов. Висміюван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 моральної нікчемності та негідного ставлення до людей в оповіданні «Ха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мелеон»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ознайомити учнів із короткими відомостями про життя А. П. Чехова; показати майстерність митця у ство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ренні характерів та ви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сміюванні вад: людини в оповіданні «Хамеле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он»; надати поняття про оповідання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як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жанр лі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тератури, види комічно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го; вчити учнів викорис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товувати знання з біо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логії (про хамелеона) на уроці зарубіжної літе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ратури для порівняння й зіставлення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л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глиб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шого розуміння психо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логії поведінки літера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турного героя; навчити розуміти підтекст твору; розвивати навички ана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лізу художнього твору, творче мислення, усне та писемне мовлення, вміння давати оцінку літературним персона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жам; виховувати високі моральні якості учнів, прищеплювати інтерес до класичної літерату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ри, формувати читацьку культуру.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Обладнання: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портрет А. П. Чехова, аль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бом «Життя і творчість А. П. Чехова», ілюстрації до оповідання «Хамелеон», ілюстрований матеріал з біології (зо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браження хамелеона, його будова); та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блиця «Види комічного», виставка книг А. П. Чехова; на дошці записане про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блемне запитання уроку: «Бути люди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ною гідною — що це означає?».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Тип уроку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засвоєння нових знань і розви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тку на їх основі вмінь та навичок.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Форма уроку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інтегрований урок (зарубіж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на література та біологія).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Ніхто до нього не вмів так безжалісно правдиво намалювати людям безсоромну і жалюгідну картину їхнього життя.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::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Максим Горький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ХІД УРОКУ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І. Вступне слово вчителя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Письменник, творчість якого ми сьогодні починаємо вивчати,—людина дуже проста і разом з тим велична, мудра, яка розуміла всі тонкощі людського характеру, вміла 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мічати дрібні деталі життя і показати, 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скільки вони важливі. На кількох сторінках тексту умів висміяти усі вади суспільства, драматизм існування людей на межі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 Характер цього письменника, його особистість найкраще розкриває фрагмент із його листа до одного з друзів (А. Плеще-єва): «Я ненавижу ложь и насилие во всех их видах... Моє святое-святьіх — зто здо-ровье, разум, талант, вдохновение, любовь и... свобода от насилия и лжи». Хто ж цей письменник?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ІІ. Оголошення теми і мети уроку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Коментар для учителя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Знайомлячи учнів із завданнями уроку, учи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тель нагадує, що жоден навчальний пред-1 мет, у тому числі й зарубіжна література, не ) існує відокремлено, він обов'язково пев- І ною мірою пов'язаний з іншими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науками. | Так зарубіжна література тісно пов'язана | з історією, музикою, образотворчим мис-) тецтвом, українською літературою, гео-1 графією тощо. А сьогоднішній урок буде} пов'язаний з предметом «Біологія». Оскіль- { ки в 6-му класі учні ще не вивчають біоло-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\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гію, а лише природознавство, доцільно за-1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просити на урок учителя біології.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B43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Ознайомлення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&amp;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новим матеріалом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Розповідь учителем біографії А. П. Чехова |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дошці записуються назви відомих збі-1 рок Чехова: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1884 р. — «Казки Мельпомени»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1886 р. — «Строкаті оповідання»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1888 р. — «У сутінках»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1893-1894 рр. — книга «Острів Саха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лін»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Демонстрація виставки книг А. Чехова, короткий коментар учителя</w:t>
      </w:r>
    </w:p>
    <w:p w:rsidR="003417BC" w:rsidRPr="006B43A9" w:rsidRDefault="003417BC" w:rsidP="006B43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Як ми вже переконалися, творча спад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щина письменника дуже велика. Сюжети його творів найрізноманітніші. Якось Чехова спитали: «Звідки ви берете стільки сюже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тів для своїх оповідань?» Той посміхнувся і сказав: «Це так просто. Бачите, у вас на плащі теліпається ґудзик, я зараз же про нього можу написати цілу історію». Отож, його історії із самого життя. Про що ж він пише і хто є головними героями його тво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рів? А. Чехов дуже любив простих, «непоміт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них», «маленьких», щирих людей, які чес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ною працею заробляли свій шматок хліба. Він думав про цих людей, жив їх страждан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нями, вони — улюблені герої його оповідань. Але писав Чехов і про інших людей — гор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довитих чиновників, неуків, що плазують перед сильнішими, а до слабших ставлять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 зверхньо, зневажливо.</w:t>
      </w:r>
    </w:p>
    <w:p w:rsidR="003417BC" w:rsidRPr="006B43A9" w:rsidRDefault="003417BC" w:rsidP="006B43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Ми на уроці повинні з'ясувати, якими ж є герої оповідання «Хамелеон», але спо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чатку слід засвоїти нове поняття з теорії літератури.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Словникова робота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Оповідання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невеликий прозовий твір, сюжет якого заснований на одному епізо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ді з життя одного якогось персонажа (іно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ді кількох). Оповідання вимагає нерозгалуженого, однолінійного, чіткого за будовою сюжету. Описи стислі, лаконічні. Важливу роль відіграє художня деталь.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Аналіз оповідання «Хамелеон»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 мали випереджувальне завдання: са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мостійно прочитати оповідання «Хамеле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он» вдома.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Бесіда за змістом твору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   Назвіть героїв оповідання «Хамелеон».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{Городовик, поліцейський наглядач Очумелов, золотар Хрюкін, генеральський кухар Прохор, собака, натовп)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Твір побудовано навколо одного незна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чного епізоду. Якого саме?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(Золотаря Хрюкіна вкусив за палець собака.)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Де відбувається дія оповідання?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(На ба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зарній площі)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Яким є життя громадян міста?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(На ба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зарній площі жодної людини; навколо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тиша, навіть «відчинені двері крамниць і шинків дивляться на світ Божий похму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ро», біля них немає навіть жебраків. Не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наче місто завмерло, нічого цікавого не відбувається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все навколо сіре й нудне.)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Що порушує цю мертву тишу?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(Крик Хрюкіна та собаче скавчання)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Інсценування фрагменту оповідання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«Суд над собакою»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6.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Бесіда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Яке враження у вас залишилося від ге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роїв побаченого?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Що вас насторожило в поведінці Очумелова? Чому він весь час змінював свої рішення щодо собаки?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(Не знає, чий со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бака, тому боїться винести неправильний вирок, щоб самому не постраждати.)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Учитель. Отож, Очумелов пристосовуєть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 до обставин, як це робить у природному середовищі ящірка хамелеон.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7.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Виступ учителя біології, який надає вичерпну інформацію про хамелеона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Демонстрація ілюстративного матеріа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лу із зображенням хамелеона;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розповідь про його будову;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коментар про здатність до пристосу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вання в природному середовищі.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8.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Слово вчителя про використання А. Чеховим засобів комічного для розкриття характеру героїв та їх вад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Демонстрація таблиці «Засоби комічного»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Тоска, </w:t>
      </w:r>
      <w:r w:rsidRPr="006B43A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val="uk-UA"/>
        </w:rPr>
        <w:t xml:space="preserve">дожди,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туман и слякоть, Глубокой осени пора. Как будто мир пришли оплакать Кричащие вполяхветра.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С. Орлов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►   Гумор   Ч-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►   Іронія   Ч-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►  Сатира Ч-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► Сарказм Ч-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9.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Словникова робота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Засоби комічного: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гумор, іронія, сати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ра, сарказм.</w:t>
      </w:r>
    </w:p>
    <w:p w:rsidR="003417BC" w:rsidRPr="006B43A9" w:rsidRDefault="003417BC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10.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</w:t>
      </w:r>
    </w:p>
    <w:p w:rsidR="005C245E" w:rsidRPr="006B43A9" w:rsidRDefault="003417BC" w:rsidP="006B43A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Подумайте, який із засобів комічного використав Чехов у оповіданні «Хаме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леон»?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(Гумор та сатиру)</w:t>
      </w:r>
    </w:p>
    <w:p w:rsidR="005C245E" w:rsidRPr="006B43A9" w:rsidRDefault="005C245E" w:rsidP="006B43A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  Які вади Очумелова розкриваються за допомогою сатири?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(Лицемірство, підлабузництво, чиношанування, зверх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ність у ставленні до простої людини, бо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ягузтво)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В яких саме епізодах викривається боя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гузтво Очумелова?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(В епізодах, коли він то знімав, то надягав пальто.)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ч и т є л ь. Отже, зі страху Очумелова кида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ло то в жар, то в холод. Таким неоднознач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ним змінам стану його організму є наукове пояснення з точки зору біології.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11.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Розповідь учителя біології про фермент страху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адреналін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Напевно, усім вам  дово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дилося чути слово «адрена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лін». Це один із гормонів, який виробляється зало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зами внутрішньої секреції ендокринної системи, яку ми будемо вивчати в 9-му класі. Підсилене виділен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 адреналіну в кров спо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стерігається при психічно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му збудженні. При гніві, страхові, переживаннях, як у випадку з Очумеловим, різко збільшується утворення адреналіну і ве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лика кількість його 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трапляє у кров. І оскіль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ки він викликає звуження кровоносних судин і кров з поверхні тіла приливає до внутрішніх органів, то шкіра блідне, зіниці роз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ширюються, піднімаєть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 волосся, тіло починає труситися, серце частіше б'ється.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12.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Завдання: опис юрби в оповіданні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Якою змальована юрба в оповіданні?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Чи є описи їхніх облич, очей?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•, Яке ставлення натовпу до подій у творі: співпереживають чи...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{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Змальовуючи натовп у творі, Чехов не на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дає опису ні облич людей, ні очей, ні поста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ви. Люди — безлика, сонна сіра маса. Юрба не співчуває Хрюкіну, вона просто розважа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ється, навіть наприкінці твору Хрюкіну ніхто не співчуває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всі з нього сміються. Життя людей таке, як зазначено в епіграфі,— «без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соромне», «жалюгідне».)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Учитель.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Аналізуючи поведінку юрби, головних персонажів, ми не помітили, що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тільки одні очі виділяються серед того сі-1 рого, безликого натовпу — очі собаки, що 1 дивилися «сльозно» на людей із виразом ; «туги й жаху».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Творах багатьох письменників у центрі | подій чи навіть ключовими персонажами є собаки: М. Булгаков «Собаче серце»,! Дж. Лондон «Біле ікло», В. Троєпольський  «Білий Бім Чорне Вухо», Е. С. Томпсон [ «Оповідання про тварин» та багато інших. ЦІ собаки є у творах самостіййими цілісними персонажами, мають свій характер, | звички, свої погляди на людей і розуміння і людських характерів.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13.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Творча робота з проблемним завданням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— Уівіть, про що думає собака, оточений | натовпом в оповіданні «Хамелеон», якими • він бачить Очумелова, Хрюкіна та інших, | і напишіть міні-твір за темою «Думки не- І щасного собаки про людей».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14.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Зачитування учнями своїх робіт, оцінювання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proofErr w:type="gramStart"/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Підбиття</w:t>
      </w:r>
      <w:proofErr w:type="gramEnd"/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підсумків уроку, робота | над проблемним запитанням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Ми сьогодні з вами на уроці проаналі-1 зувалі* вчинки, риси характеру персона- І жів оповідання А. П. Чехова «Хамелеон». І Простежили, які вади лкщини викривають-1 ся письменником. Скажіть, якими якостями, на вашу думку повинна володіти | справжня людина? Що означає бути людиною гідною?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Умотивоване оцінювання учнів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Домашнє завдання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1-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 група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застосувавши прийом «гронування», записати риси характеру Очумелова.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2-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 група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записати інтерв'ю з одним із | гфоїв оповідання.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B43A9" w:rsidRDefault="006B43A9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B43A9" w:rsidRDefault="006B43A9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B43A9" w:rsidRDefault="006B43A9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B43A9" w:rsidRDefault="006B43A9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B43A9" w:rsidRPr="006B43A9" w:rsidRDefault="006B43A9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УРОК 2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Тема.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 П. Чехов. Оповідання «Хамелеон». Висміювання хамелеонства і під- і лабузництва</w:t>
      </w:r>
    </w:p>
    <w:p w:rsidR="005C245E" w:rsidRPr="006B43A9" w:rsidRDefault="005C245E" w:rsidP="006B43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надати короткі відомості про жит-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\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тя та творчість А. П. Чехова; розвивати | навички переказу і аналізу художньо-1 го твору з використанням цитат; вихо- ! вувати в учнів негативне ставлення до | певних явищ у.суспільстві: допомагати | розкривати соціальність явища </w:t>
      </w:r>
      <w:r w:rsidR="00A549F2"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хамеле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</w:t>
      </w:r>
      <w:r w:rsidR="00A549F2"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ства\ </w:t>
      </w:r>
      <w:r w:rsidR="00A549F2"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виховувати щирість у вираження особ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истої думки.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Обладнання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портрет А. П. Чехова, вистав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ка різних видань його творів, прави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ла роботи в малих групах (для кожної з трьох груп), мультфільм за оповіда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нням «Хамелеон» (створений дітьми).</w:t>
      </w:r>
    </w:p>
    <w:p w:rsidR="005C245E" w:rsidRPr="006B43A9" w:rsidRDefault="006B43A9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>Ти</w:t>
      </w:r>
      <w:r w:rsidR="005C245E" w:rsidRPr="006B43A9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 xml:space="preserve">п </w:t>
      </w:r>
      <w:r w:rsidR="005C245E"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уроку: </w:t>
      </w:r>
      <w:r w:rsidR="005C245E"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засвоєння нових знань та фор</w:t>
      </w:r>
      <w:r w:rsidR="005C245E"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мування на їх основі вмінь і навичок.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ХІД УРОКУ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 заздалегідь поділений на групи: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I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дослідники;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B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літературознавці;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3A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B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художники-мультиплікатори.</w:t>
      </w:r>
      <w:proofErr w:type="gramEnd"/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Підготовка до сприйняття нового матеріалу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Презентація нового розділу підручника «Література і моральне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вдосконалення людини»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Учитель.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Життя людини часто порівню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ють зі шляхом. А на шляху, як відомо, є без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ліч перехресть. Тож людина, хоче вона того чи ні, весь час опиняється перед необхідніс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тю вибору: куди йти далі? Що може вплину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 на її рішення? І що робити, коли обрано неправильний шлях? Надто ж якщо помил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ка сталася на найголовніших життєвих пе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рехрестях, де довелося обирати між добром і злом, вірністю і зрадою, мужністю і боя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гузтвом, порядністю і підлістю, чистотою і брудом? І часто в цій ситуації найпершим помічником є художнє слово. Воно може не лише розрадити, а й показати стежку від манівців до широкого шляху.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Ця унікальна здатність Слова, тобто ху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дожньої літератури, відома з давніх-давен. Кажуть: «Скажи, хто твій друг, і я скажу — хто ти». Цей вислів можна перефразувати:</w:t>
      </w:r>
    </w:p>
    <w:p w:rsidR="005C245E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45E"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«Скажи, які книжки ти читаєш, і я скажу — яка ти людина». Література прокладає нам шлях до скарбниці одвічних чеснот.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Отже, сьогодні на уроці ми подивимось у дзеркало людських характерів, народже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них уявою російського майстра слова — Антона Павловича Чехова. І в цьому нам допоможуть підручник і комп'ютер. Звер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немо увагу на слова А.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П. Чехова: «Тоді лю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дина стане кращою, коли ви покажете їй, якою вона є насправді»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(Презентація слай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да № 1 «Література і моральне вдосконален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ня людини»).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Учитель. Які ж вони, одвічні чесноти? Ось невеликий словничок. Слова, які наведені тут, вам відомі. Ви вивчали їх на уроці ети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ки. Це «вдосконалення», «мораль», «мо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ральне вдосконалення».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Презентація слайда № 2)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Людина має бути доброю, чесною, поряд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ною. Перші моральні настанови можемо зна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йти ще у Біблії, зокрема у заповідях Мой-сея, у Соломонових заповідях. Одна з них: «Стався до інших так, як би ти хотів, щоб ставилися до тебе».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Оголошення теми та мети уроку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Робота над новою темою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Презентація слайда № 3)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Учитель. Російський письменник А П. Че-хов, з творчістю якого ми познайомилися, теж залишив своєрідні заповіді. Одна з них: «Надо бьіть умственно чистьім, нравствен-но здоровьім и опрятньїм физически».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 П. Чехов, лікар за професією, був авто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ром багатьох чудових творів. Його оповідан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ня, повісті, п'єси користуються популярніс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тю читачів і глядачів у всьому світі.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Слайди № 1 і № 2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Тоді людина стане кращою, коли ви покажете їй, якою вона є насправді.., А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П. Чехов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Скарбниця одвічних чеснот:</w:t>
      </w:r>
    </w:p>
    <w:p w:rsidR="005C245E" w:rsidRPr="006B43A9" w:rsidRDefault="005C245E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Вдосконалення — розвиток найкращих рис та якостей.</w:t>
      </w:r>
    </w:p>
    <w:p w:rsidR="005C245E" w:rsidRPr="006B43A9" w:rsidRDefault="005C245E" w:rsidP="006B43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Мораль — сукупність правил і норм поведінки людей як у ставленні одне до одного, так і до суспільства, в якому вони живуть. Моральне вдосконалення — це вироблення найкращих рис та якостей людини у ставленні до інших людей і до суспільства.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Слайди № 3 і № 4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Великий майстер маленьких оповідань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Будиночок у Таганрозі,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якому народився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письменник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>(1860-1904)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Навчався в Московському університеті на медичному факультеті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Отримав звання повітового лікаря, боровся з епідемією холери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Виступи групи дослідників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Лідер групи. До уроку наша група до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слідників дібрала ра систематизувала мате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ріали, і хочемо всіх присутніх ознайомити з результатами роботи. Ми вивчили життя А. П. Чехова, а також зв'язок письменни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ка з Україною. Не судіть нас надто суворо, адже у групи дослідників сьогодні прем'є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ра. А на прем'єрі навіть знамениті Артисти переживають. У добру путь!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Народився письменник у невеличкому місті Таганрозі на березі Азовського моря.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Если бьі лица людей соответствовали натуре, то битцевский Пичушкин вьіглядел бьі не как человек, а как чу-жой из фильма ужасов — чешуя, три ряда акульих зубов и липкие слюни. И любители телевизионньїх уродств и крови вьіглядели бьі примерно так же. Они чужие. И только пря-чутся под человеческой внешностью. Прячутся, пока не станут боль-шинством.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Кастрировать маньяков, расстреливать, рубить руки-ноги... Все зто можно, но сперва надо поймать. А начинают их ловить после того, как появляются жертвьі (часто — десятки жертв). Пичушкина искали 14 лет, 48 трупов (он утверждает, что 61, ему лучше знать).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Маньяков требуют жестоко наказьівать. А производят маньяков безна-казанно. Если зкспертьі психологи докопаются, что очередной живо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дер стал маньяком (стартовал) после телепередачи, которая «расшири-ла его опит», то кастрировать следовало бьі и авторов, и (обязательно) директора канала. Если так сделать хотя бьі один раз, произойдет рез-кое (в тот же вечер) изменение программ.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Если же ТВ не изменится, если будет все глубже лезть в запретньїе зоньї... Впрочем, оно, похоже, уже запрограммировало наше буду-щее. Мьі его скоро увидим. Мьі его уже видим.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Його батько тримав невелику крамницю, де Чехову разом із братами доводилось го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динами обслуговувати покупців, у той час як однолітки бавились на вулиці. Хлопчик відчував себе в'язнем нецікавого дорослого життя. Замість дитячих ігор — нудне спосте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реження за відвідувачами батькової крам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ниці. Зґадуючи ці роки, він напише: «У ди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тинстві в мене не було дитинства». Та він не втрачав оптимізму. Знаходив час на дотеп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 витівки, жарти, розиграші.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 16 років хлопчик жив один: батько, збанкрутувавши, забрав сім'ю до Москви. Антон залишився, щоб завершити навчання в гімназії. На життя йому доводилося заро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бляти самому в основному репетиторством. Але він завжди був веселим, життєлюбним, здатним розсмішити будь-кого. Учитель словесності прозвав його «Антоша Чехон-те». Уся місцева інтелігенція залюбки чи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тала фейлетони гімназиста Чехова.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У19 років майбутній письменник ще до Мо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скви і вступає до Московського універси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тету вивчати медицину.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Презентація слайда № 4)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Сім'я бідувала, і юному студенту довелося забезпечувати матір, батька, 4 молодших братів і сестру. Він заробляє на життя літе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ратурною діяльністю.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Учитель. Так студент-медик стає відомим письменником, а написані ним короткі іс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торії і нині для читачів є своєрідними лі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ками душі.</w:t>
      </w:r>
    </w:p>
    <w:p w:rsidR="00A549F2" w:rsidRPr="006B43A9" w:rsidRDefault="00A549F2" w:rsidP="006B43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Після закінчення університету Чехов роз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почав працювати повітовим лікарем. Робо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та була тяжкою. Він був готовий у будь-яку хвилину, вдень і вночі, у холод і в спеку, їха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 по бездоріжжю в глухе селр до хворого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Слайди  5 і № 6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Таємниця особистості письменника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«Читати про себе якість подробиці, а тим більше писати для преси — для мене справжня мука»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ш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скромний і талановитий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ш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чесний і життєлюб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ш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безкорисливий і меценат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т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мудра людина і чудовий гуморист</w:t>
      </w:r>
    </w:p>
    <w:p w:rsidR="006B43A9" w:rsidRDefault="006B43A9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Галерея літературних творів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«Товстий і тонкий»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«Хамелеон»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лікар Антон Павлович отриму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вав незначну платню, але був справжнім ря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тівником, єдиною надією незаможних се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лян і міщан. Як лікар брав активну участь у боротьбі з епідемією холери. Один обслу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говував 25 сіл. Спеціалісти стверджують, що саме в ті роки були закладені основи росій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ської санітарної медицини.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Учитель. Чехов відвідав острів Сахалін — жахливий острів, на який відправляли не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виправних злочинців та тих, хто виступав проти влади царя. Подорож була небез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печною. Та ніщо не злякало письменни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ка: ні бездоріжжя, ні непередбачувана 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ведінка каторжан, ані тяжка хвороба. Він відвідав кожну в'язницю, зайшов до кож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ного бараку, не минув жодної хати, зробив повний перепис населення острова. А зго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дом написав документальний твір «Ост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рів Сахалін».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 П. Чехов близький українській літера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турі, народові. Знав і любив наш фольклор, мріяв купити хутір на Полтавщині й осе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литися у ньому. Декілька років поспіль він відпочивав у селі Лука на Сумщині, в сади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бі поміщиків Лінтварьових. Запросив у цю подорож своїх друзів. «Мені хочеться, щоб ви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відчули, як пахне український сінокіс». Хотів познайомитися з українським 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родом, його звичаями, побутом. У черв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 1888 року письменник уперше відвідав Полтавщину. Побував у Сорочинцах, де народився М. Гоголь, подорожував Мир-городщиною. Враження від поїздки виклав у листі до друзів: «Що за місця на Полтав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щині! Я зачарований. На моє щастя, пого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да весь час стояла чудова, тепла. Проїхав я 400 верст. Побував у багатьох місцях... Все, що бачив і чув,— таке нове, хороше і здо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рове, що всю дорогу мене не залишала ча-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рівна думка — осісти в якому-небудь селі на березі Псла».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1897 р. через хворобу Чехов змушений був переїхати до Криму, в Ялту. Там він 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садив чудовий сад. Працював над своїми оповіданнями та п'єсами. Зустрічався з,ар-тистами МХАТу, які приїздили до Ялти про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відати хворого драматурга.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«Україна дорога і близька моєму серцю. Я люблю її літературу, музику і чудову піс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ню. Люблю народ, який дав світові такого титана, як Тарас Шевченко»,— так писав Антон Павлович про нашу країну.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Твори письменника з'явилися на сторінках українських видань у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половині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своє коротке життя встиг він дуже бага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то: збудував 4 сільські школи, шосейну до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рогу та бібліотеку в рідному місті. А також посадив ліс та чудовий сад у Ялті. До бібліо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теки він передав понад 2 тисячі томів влас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них книг. У заповіті написав: «Допомагай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те бідним». Але найголовніше — це кілька десятків томів чудової прози.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Перед вами таємниця особис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тості письменника. Зверніть увагула риси характеру Чехова.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Презентація слайда № 5)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Подорожуючи літературними стежками України, ми потрапили до Ялти. Тут знахо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дяться музей письменника та скульптурна композиція: А. П. Чехов і його героїня — Дама з собачкою.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Письменника називали великим майстром маленьких оповідань. Зверніть увагу на нашу книжкову полицю.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Ось виставка його творів. Це книги для дітей і для дорослих. 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Слайди № 7 і № 8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Літературні куточки планети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Скульптурна композиція: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 П. Чехов і його героїня —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Дама з собачкою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Музей Чехова в Ялті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Презентація оповідання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Хамелеон. 1. Різновид невеликої ящірки, яка має здатність змінювати своє забарвлення під впливом зовнішніх причин.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перен., розм. — Безпринципна людина, яка залежно від обставин часто змінює свої погляди, думки, уподобання.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багаті і бідні, школярі і студенти, селяни і міщани, інтелігенти і нахаби, хабарники і чесні люди, закохані та егоїсти.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Антон Чехов створював оповідання легко, невимушено, часто на несподівані теми: «Хі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рургія», «Коняче прізвище», «Шило в мішку», «Спати хочеться», «Ванька», «Попільниця», «Товстий і тонкий». Таких маленьких, 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віть крихітних, оповідань він написав близь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 тисячі. І в кожному з них ось уже понад 100 років живе його нестримний сміх.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Презентація слайдів № 6 і 7)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НІ. Презентація слайда № 8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Учитель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(презентуючи слайд).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слай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ді зашифроване слово. Прочитайте і ді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знаєтесь, яка тварина «сховалася» у ребу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сі.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(Хамелеон)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/>
        </w:rPr>
        <w:t>т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Пояснення першого значення слова.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Виразне читання вчителем оповідання «Хамелеон».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Словникова робота.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дошці написані незрозумілі слова з тексту.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Городовик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нижчий чин, посада в поліцей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ській охороні міста.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Конфіскований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відібраний.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Лягаві —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порода мисливських собак.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Мировий —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суддя, який встановлює мир між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сторонами,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сперечаються.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Хортеня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цуценя мисливської породи.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Аналіз оповідання «Хамелеон»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Слово вчителя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Оповідання нагадує театральну п'єсу; в якій 1 є діалог і немає авторської оцінки того, що [ відбувається. Чехов писав: «Я цілком роз- ] раховую на читача». Він умів змусити чи- І тача домислювати.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Отже, почнемо аналізувати текст, адопомо- І же нам у цьому група літературознавців.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Виступ групи дослідників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Наша група досконало вивчила та проана-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\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лізувала текст. А тепер ми хочемо пересвід- [ читися, чи зрозуміли його 2 інші групи. Ми | готові до співпраці. Будьте уважними, актив і ними, і Фортуна вам усім посміхнеться.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Увага, запитання!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3 якої нагоди зібралася юрба людей?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(Золотаря Хрюкіна вкусило цуценя.)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   Яка пора року на дворі?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(Літо, тому що в </w:t>
      </w:r>
      <w:r w:rsidRPr="006B4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руках у городовика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конфіскований аґрус) \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Скільки разів Очумєлов змінює своє) ставлення до цуценяти?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(6 разів)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Зна-1 йдіть підтвердження в тексті.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Чому Хрюкін вірить, що може виграти справу у суді?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(Тому, що брат у нього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[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жандарм.)</w:t>
      </w:r>
    </w:p>
    <w:p w:rsidR="00A549F2" w:rsidRPr="006B43A9" w:rsidRDefault="00A549F2" w:rsidP="006B43A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Чому так важко прийняти якесь рішен- { ня Очумєлову?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(Він не знає, чий цуцик. Ставлення його до нижчих і вищих від ньо- \ го за соціальним статусом людей різне.) </w:t>
      </w:r>
    </w:p>
    <w:p w:rsidR="00A549F2" w:rsidRPr="006B43A9" w:rsidRDefault="00A549F2" w:rsidP="006B43A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співчуваєте ви Хрюкіну? Чи можна назвати його потерпілим? Аргументуй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те свою думку.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 Чехов ставиться до своїх персона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жів?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(Він їх висміює. Про це свідчать їхні прізвища: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Хрюкін —                 Очумєлов —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свинська             від рос. слова «очу-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поведінка         меть» 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«очманіти»)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Чи цікавить Очумєлова справжній ви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нуватець суперечки?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(Не цікавить. Він прагне тільки догодити генералу, якщо це його собака, і принижує простих людей.)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А як змінюється мова Очумєлова?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(Одні слова для вищих від нього за посадою, а інші — для нижчих. Здається, що роз-мовляют ь 2 різні людини.)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Оповідання закінчується словами: «На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товп сміється з Хшокіна». А чому не з Очумєлова? Хіба він не смішний, коли роздягається — одягається, змінює думку про цуценя?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(Очумєлов смішний теж, але люди бояться сміятися з нього, тому що він поліцейський наглядач і може їм нашкоди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ти. Натовп теж поводиться, як хамелеон.)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Запитання від учителя: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Яке ще одне значення має слово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хаме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леон? (Людина, яка часто і безпричинно змінює свої погляди і поведінку залежно від обставин.)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Хто, на вашу думку, у творі є хамелео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ном?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(Очумєлов, тому що змінює свою думку, коли дізнається, чий цуцик.)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Виступ групи художників-мультиплікаторів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Ми, діти, дуже любимо дивитися різні мульт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фільми. На попередньому уроці ми отримали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— скласти план до твору «Хамеле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он», і замислилися: що б цікавого зробити ще? План ми написали і простий, і цитат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ний. А потім створили діафільм, який на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звали «Хамелеон».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Оцініть нашу роботу! Хоч ми не знамениті ху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дожники і роботи дітей нашої групи вистав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ляють не у виставкових залах великих міст, а тільки в класі, нам здається, що фільм спо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добається однокласникам, а може, й учням інших 6-х класів. Ми так старалися!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proofErr w:type="gramStart"/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Підбиття</w:t>
      </w:r>
      <w:proofErr w:type="gramEnd"/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підсумків уроку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своєму творі А. П. Чехов висміює такі негативні явища, як малодушність, чино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шанування, підлабузництво, самоприни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ження. Він засуджує внутрішнє рабство і вчить нас бути щирими у вираженні влас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ної думки.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Оцінка діяльності окремих учнів і мікрогруп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6B4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B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Домашнє завдання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Розкрити у міні-творі таємницю вашої осо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бистості (охарактеризувати себе);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«літературознавцям» — опрацювати 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няття: 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комічне, гумор, сатира, іронія,'опо</w:t>
      </w:r>
      <w:r w:rsidRPr="006B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відання;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«театралам» — підготувати в ролях зустріч Товстого і Тонкого;</w:t>
      </w:r>
    </w:p>
    <w:p w:rsidR="00A549F2" w:rsidRPr="006B43A9" w:rsidRDefault="00A549F2" w:rsidP="006B43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«репортерам» — написати статтю про по</w:t>
      </w:r>
      <w:r w:rsidRPr="006B4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дії на ринку (у вигляді інтерв'ю із Хрюкіним).</w:t>
      </w:r>
    </w:p>
    <w:sectPr w:rsidR="00A549F2" w:rsidRPr="006B43A9" w:rsidSect="0029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7BC"/>
    <w:rsid w:val="00293248"/>
    <w:rsid w:val="003417BC"/>
    <w:rsid w:val="005C245E"/>
    <w:rsid w:val="005E5CDE"/>
    <w:rsid w:val="006B43A9"/>
    <w:rsid w:val="00A549F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2004-12-31T22:40:00Z</cp:lastPrinted>
  <dcterms:created xsi:type="dcterms:W3CDTF">2004-12-31T22:08:00Z</dcterms:created>
  <dcterms:modified xsi:type="dcterms:W3CDTF">2020-01-16T13:20:00Z</dcterms:modified>
</cp:coreProperties>
</file>