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753EA" w14:textId="255D480C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>Задача</w:t>
      </w:r>
      <w:r w:rsidR="00E04700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B634CD5" w14:textId="061080BE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4700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 N</w:t>
      </w:r>
      <w:r w:rsidR="00E04700">
        <w:rPr>
          <w:rFonts w:ascii="Times New Roman" w:hAnsi="Times New Roman" w:cs="Times New Roman"/>
          <w:sz w:val="28"/>
          <w:szCs w:val="28"/>
        </w:rPr>
        <w:t>1</w:t>
      </w:r>
      <w:r w:rsidRPr="00E047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E90731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4700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5B2E7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 V,V0,t:integer;</w:t>
      </w:r>
    </w:p>
    <w:p w14:paraId="526D0210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 a:Real; </w:t>
      </w:r>
    </w:p>
    <w:p w14:paraId="62D55071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4700">
        <w:rPr>
          <w:rFonts w:ascii="Times New Roman" w:hAnsi="Times New Roman" w:cs="Times New Roman"/>
          <w:sz w:val="28"/>
          <w:szCs w:val="28"/>
        </w:rPr>
        <w:t>Begin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BEE9F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('введіть початкову швидкість автомобіля'); </w:t>
      </w:r>
    </w:p>
    <w:p w14:paraId="297E0EFF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(V0); </w:t>
      </w:r>
    </w:p>
    <w:p w14:paraId="6412202E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('введіть швидкість, якої набув автомобіль'); </w:t>
      </w:r>
    </w:p>
    <w:p w14:paraId="266972DB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(V); </w:t>
      </w:r>
    </w:p>
    <w:p w14:paraId="366815D9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('введіть час руху автомобіля'); </w:t>
      </w:r>
    </w:p>
    <w:p w14:paraId="521AFAF3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(t); </w:t>
      </w:r>
    </w:p>
    <w:p w14:paraId="701A234D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a:=(V-V0)/t; </w:t>
      </w:r>
    </w:p>
    <w:p w14:paraId="346EF1A7" w14:textId="58176ED4" w:rsidR="00F830B7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>('автомобіль рухається із прискоренням ',a:2:2,' м/с');</w:t>
      </w:r>
    </w:p>
    <w:p w14:paraId="1603AE68" w14:textId="26469B22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</w:p>
    <w:p w14:paraId="7DBA2889" w14:textId="69B21105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</w:p>
    <w:p w14:paraId="6F43D364" w14:textId="1FF2C54F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>Задача 2</w:t>
      </w:r>
    </w:p>
    <w:p w14:paraId="46BC7695" w14:textId="14AD9980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4700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 N</w:t>
      </w:r>
      <w:r w:rsidR="00E04700">
        <w:rPr>
          <w:rFonts w:ascii="Times New Roman" w:hAnsi="Times New Roman" w:cs="Times New Roman"/>
          <w:sz w:val="28"/>
          <w:szCs w:val="28"/>
        </w:rPr>
        <w:t>2</w:t>
      </w:r>
      <w:r w:rsidRPr="00E047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199F9B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4700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0CE7A2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 V,V0,t,i,a:integer; </w:t>
      </w:r>
    </w:p>
    <w:p w14:paraId="436A0BF3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4700">
        <w:rPr>
          <w:rFonts w:ascii="Times New Roman" w:hAnsi="Times New Roman" w:cs="Times New Roman"/>
          <w:sz w:val="28"/>
          <w:szCs w:val="28"/>
        </w:rPr>
        <w:t>Begin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953E6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('введіть початкову швидкість кульки'); </w:t>
      </w:r>
    </w:p>
    <w:p w14:paraId="3BF48A9A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(V0); </w:t>
      </w:r>
    </w:p>
    <w:p w14:paraId="2F760CF0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('введіть прискорення кульки'); </w:t>
      </w:r>
    </w:p>
    <w:p w14:paraId="5EDB289B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18B19ED9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t:=2; </w:t>
      </w:r>
    </w:p>
    <w:p w14:paraId="7127AAD1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 t&lt;=10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118C7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begin</w:t>
      </w:r>
      <w:proofErr w:type="spellEnd"/>
    </w:p>
    <w:p w14:paraId="05B03FB9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v:=v0+a*t;</w:t>
      </w:r>
    </w:p>
    <w:p w14:paraId="55893CE0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('швидкість руху кульки через ',t,' с рівна ',v,' м/с'); </w:t>
      </w:r>
    </w:p>
    <w:p w14:paraId="0CF13EB6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lastRenderedPageBreak/>
        <w:t xml:space="preserve">  t:=t+8; </w:t>
      </w:r>
    </w:p>
    <w:p w14:paraId="1DFF7DB9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88188E" w14:textId="438C9991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4700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>.</w:t>
      </w:r>
    </w:p>
    <w:p w14:paraId="03EC2C37" w14:textId="1668F9F9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</w:p>
    <w:p w14:paraId="6DFF7A9F" w14:textId="07230FED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>Задача 3</w:t>
      </w:r>
    </w:p>
    <w:p w14:paraId="7CD4DBE9" w14:textId="538A0672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4700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 N</w:t>
      </w:r>
      <w:r w:rsidR="00E04700">
        <w:rPr>
          <w:rFonts w:ascii="Times New Roman" w:hAnsi="Times New Roman" w:cs="Times New Roman"/>
          <w:sz w:val="28"/>
          <w:szCs w:val="28"/>
        </w:rPr>
        <w:t>3</w:t>
      </w:r>
      <w:r w:rsidRPr="00E047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ADD336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4700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C70D3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V,t:integer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D0F698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v0,a:real;</w:t>
      </w:r>
    </w:p>
    <w:p w14:paraId="08C4EE1F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4700">
        <w:rPr>
          <w:rFonts w:ascii="Times New Roman" w:hAnsi="Times New Roman" w:cs="Times New Roman"/>
          <w:sz w:val="28"/>
          <w:szCs w:val="28"/>
        </w:rPr>
        <w:t>Begin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FDD2E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('введіть швидкість велосипедиста'); </w:t>
      </w:r>
    </w:p>
    <w:p w14:paraId="5E04F269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(V); </w:t>
      </w:r>
    </w:p>
    <w:p w14:paraId="7ED48661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('введіть прискорення'); </w:t>
      </w:r>
    </w:p>
    <w:p w14:paraId="3A342130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7CEA0247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('введіть час руху'); </w:t>
      </w:r>
    </w:p>
    <w:p w14:paraId="386667D0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 xml:space="preserve">(t); </w:t>
      </w:r>
    </w:p>
    <w:p w14:paraId="4BA96084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v0:=v-a*t;</w:t>
      </w:r>
    </w:p>
    <w:p w14:paraId="544A7D94" w14:textId="6726AB78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E04700">
        <w:rPr>
          <w:rFonts w:ascii="Times New Roman" w:hAnsi="Times New Roman" w:cs="Times New Roman"/>
          <w:sz w:val="28"/>
          <w:szCs w:val="28"/>
        </w:rPr>
        <w:t>('початкова швидкість руху велосипедиста рівна ',v0:2:0,' м/с');</w:t>
      </w:r>
    </w:p>
    <w:p w14:paraId="518D1986" w14:textId="2BBDD873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4700">
        <w:rPr>
          <w:rFonts w:ascii="Times New Roman" w:hAnsi="Times New Roman" w:cs="Times New Roman"/>
          <w:sz w:val="28"/>
          <w:szCs w:val="28"/>
          <w:lang w:val="en-US"/>
        </w:rPr>
        <w:t>End.</w:t>
      </w:r>
    </w:p>
    <w:p w14:paraId="2D257C29" w14:textId="1218F635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2AA0367" w14:textId="5CAFA7FB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  <w:r w:rsidRPr="00E04700">
        <w:rPr>
          <w:rFonts w:ascii="Times New Roman" w:hAnsi="Times New Roman" w:cs="Times New Roman"/>
          <w:sz w:val="28"/>
          <w:szCs w:val="28"/>
        </w:rPr>
        <w:t>Задача 4</w:t>
      </w:r>
    </w:p>
    <w:p w14:paraId="10BC7D63" w14:textId="08B71D7E" w:rsidR="00E04700" w:rsidRPr="00E04700" w:rsidRDefault="00E04700" w:rsidP="00E047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4700">
        <w:rPr>
          <w:rFonts w:ascii="Times New Roman" w:hAnsi="Times New Roman" w:cs="Times New Roman"/>
          <w:sz w:val="28"/>
          <w:szCs w:val="28"/>
          <w:lang w:val="en-US"/>
        </w:rPr>
        <w:t>Program N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2A22E8DA" w14:textId="77777777" w:rsidR="00E04700" w:rsidRPr="00E04700" w:rsidRDefault="00E04700" w:rsidP="00E047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4700">
        <w:rPr>
          <w:rFonts w:ascii="Times New Roman" w:hAnsi="Times New Roman" w:cs="Times New Roman"/>
          <w:sz w:val="28"/>
          <w:szCs w:val="28"/>
          <w:lang w:val="en-US"/>
        </w:rPr>
        <w:t>const a=9.8;</w:t>
      </w:r>
    </w:p>
    <w:p w14:paraId="184BBB47" w14:textId="77777777" w:rsidR="00E04700" w:rsidRPr="00E04700" w:rsidRDefault="00E04700" w:rsidP="00E047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Var </w:t>
      </w:r>
    </w:p>
    <w:p w14:paraId="2C5C6298" w14:textId="77777777" w:rsidR="00E04700" w:rsidRPr="00E04700" w:rsidRDefault="00E04700" w:rsidP="00E047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E04700">
        <w:rPr>
          <w:rFonts w:ascii="Times New Roman" w:hAnsi="Times New Roman" w:cs="Times New Roman"/>
          <w:sz w:val="28"/>
          <w:szCs w:val="28"/>
          <w:lang w:val="en-US"/>
        </w:rPr>
        <w:t>h,V</w:t>
      </w:r>
      <w:proofErr w:type="gramEnd"/>
      <w:r w:rsidRPr="00E04700">
        <w:rPr>
          <w:rFonts w:ascii="Times New Roman" w:hAnsi="Times New Roman" w:cs="Times New Roman"/>
          <w:sz w:val="28"/>
          <w:szCs w:val="28"/>
          <w:lang w:val="en-US"/>
        </w:rPr>
        <w:t>0:integer;</w:t>
      </w:r>
    </w:p>
    <w:p w14:paraId="6F3F25DA" w14:textId="77777777" w:rsidR="00E04700" w:rsidRPr="00E04700" w:rsidRDefault="00E04700" w:rsidP="00E047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E04700">
        <w:rPr>
          <w:rFonts w:ascii="Times New Roman" w:hAnsi="Times New Roman" w:cs="Times New Roman"/>
          <w:sz w:val="28"/>
          <w:szCs w:val="28"/>
          <w:lang w:val="en-US"/>
        </w:rPr>
        <w:t>t:Real</w:t>
      </w:r>
      <w:proofErr w:type="gramEnd"/>
      <w:r w:rsidRPr="00E0470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49C04B8" w14:textId="77777777" w:rsidR="00E04700" w:rsidRPr="00E04700" w:rsidRDefault="00E04700" w:rsidP="00E047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Begin </w:t>
      </w:r>
    </w:p>
    <w:p w14:paraId="506DEFAB" w14:textId="77777777" w:rsidR="00E04700" w:rsidRPr="00E04700" w:rsidRDefault="00E04700" w:rsidP="00E047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E04700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E0470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04700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 w:rsidRPr="00E04700">
        <w:rPr>
          <w:rFonts w:ascii="Times New Roman" w:hAnsi="Times New Roman" w:cs="Times New Roman"/>
          <w:sz w:val="28"/>
          <w:szCs w:val="28"/>
          <w:lang w:val="ru-RU"/>
        </w:rPr>
        <w:t>введіть</w:t>
      </w:r>
      <w:proofErr w:type="spellEnd"/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4700">
        <w:rPr>
          <w:rFonts w:ascii="Times New Roman" w:hAnsi="Times New Roman" w:cs="Times New Roman"/>
          <w:sz w:val="28"/>
          <w:szCs w:val="28"/>
          <w:lang w:val="ru-RU"/>
        </w:rPr>
        <w:t>висоту</w:t>
      </w:r>
      <w:proofErr w:type="spellEnd"/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'); </w:t>
      </w:r>
    </w:p>
    <w:p w14:paraId="24905162" w14:textId="77777777" w:rsidR="00E04700" w:rsidRPr="00E04700" w:rsidRDefault="00E04700" w:rsidP="00E047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(h); </w:t>
      </w:r>
    </w:p>
    <w:p w14:paraId="4F8EE368" w14:textId="77777777" w:rsidR="00E04700" w:rsidRPr="00E04700" w:rsidRDefault="00E04700" w:rsidP="00E047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E04700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E0470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04700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 w:rsidRPr="00E04700">
        <w:rPr>
          <w:rFonts w:ascii="Times New Roman" w:hAnsi="Times New Roman" w:cs="Times New Roman"/>
          <w:sz w:val="28"/>
          <w:szCs w:val="28"/>
          <w:lang w:val="ru-RU"/>
        </w:rPr>
        <w:t>введіть</w:t>
      </w:r>
      <w:proofErr w:type="spellEnd"/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4700">
        <w:rPr>
          <w:rFonts w:ascii="Times New Roman" w:hAnsi="Times New Roman" w:cs="Times New Roman"/>
          <w:sz w:val="28"/>
          <w:szCs w:val="28"/>
          <w:lang w:val="ru-RU"/>
        </w:rPr>
        <w:t>початкову</w:t>
      </w:r>
      <w:proofErr w:type="spellEnd"/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4700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'); </w:t>
      </w:r>
    </w:p>
    <w:p w14:paraId="37B6FF92" w14:textId="77777777" w:rsidR="00E04700" w:rsidRPr="00E04700" w:rsidRDefault="00E04700" w:rsidP="00E047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470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</w:t>
      </w:r>
      <w:proofErr w:type="spellStart"/>
      <w:r w:rsidRPr="00E04700">
        <w:rPr>
          <w:rFonts w:ascii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(V0); </w:t>
      </w:r>
    </w:p>
    <w:p w14:paraId="0277685F" w14:textId="77777777" w:rsidR="00E04700" w:rsidRPr="00E04700" w:rsidRDefault="00E04700" w:rsidP="00E047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04700">
        <w:rPr>
          <w:rFonts w:ascii="Times New Roman" w:hAnsi="Times New Roman" w:cs="Times New Roman"/>
          <w:sz w:val="28"/>
          <w:szCs w:val="28"/>
          <w:lang w:val="en-US"/>
        </w:rPr>
        <w:t>t:=</w:t>
      </w:r>
      <w:proofErr w:type="gramEnd"/>
      <w:r w:rsidRPr="00E04700">
        <w:rPr>
          <w:rFonts w:ascii="Times New Roman" w:hAnsi="Times New Roman" w:cs="Times New Roman"/>
          <w:sz w:val="28"/>
          <w:szCs w:val="28"/>
          <w:lang w:val="en-US"/>
        </w:rPr>
        <w:t>sqrt(2*h/a);</w:t>
      </w:r>
    </w:p>
    <w:p w14:paraId="39EBC04E" w14:textId="77777777" w:rsidR="00E04700" w:rsidRPr="00E04700" w:rsidRDefault="00E04700" w:rsidP="00E047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E04700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E0470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04700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E04700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4700">
        <w:rPr>
          <w:rFonts w:ascii="Times New Roman" w:hAnsi="Times New Roman" w:cs="Times New Roman"/>
          <w:sz w:val="28"/>
          <w:szCs w:val="28"/>
          <w:lang w:val="ru-RU"/>
        </w:rPr>
        <w:t>падіння</w:t>
      </w:r>
      <w:proofErr w:type="spellEnd"/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4700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4700">
        <w:rPr>
          <w:rFonts w:ascii="Times New Roman" w:hAnsi="Times New Roman" w:cs="Times New Roman"/>
          <w:sz w:val="28"/>
          <w:szCs w:val="28"/>
          <w:lang w:val="ru-RU"/>
        </w:rPr>
        <w:t>рівний</w:t>
      </w:r>
      <w:proofErr w:type="spellEnd"/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 ',t:2:0,' </w:t>
      </w:r>
      <w:r w:rsidRPr="00E0470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04700">
        <w:rPr>
          <w:rFonts w:ascii="Times New Roman" w:hAnsi="Times New Roman" w:cs="Times New Roman"/>
          <w:sz w:val="28"/>
          <w:szCs w:val="28"/>
          <w:lang w:val="en-US"/>
        </w:rPr>
        <w:t xml:space="preserve">'); </w:t>
      </w:r>
    </w:p>
    <w:p w14:paraId="243D483B" w14:textId="77777777" w:rsidR="00E04700" w:rsidRPr="00E04700" w:rsidRDefault="00E04700" w:rsidP="00E047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4700">
        <w:rPr>
          <w:rFonts w:ascii="Times New Roman" w:hAnsi="Times New Roman" w:cs="Times New Roman"/>
          <w:sz w:val="28"/>
          <w:szCs w:val="28"/>
          <w:lang w:val="en-US"/>
        </w:rPr>
        <w:t>end.</w:t>
      </w:r>
    </w:p>
    <w:p w14:paraId="59CC40D1" w14:textId="77777777" w:rsidR="008F1389" w:rsidRPr="00E04700" w:rsidRDefault="008F1389" w:rsidP="00E04700">
      <w:pPr>
        <w:rPr>
          <w:rFonts w:ascii="Times New Roman" w:hAnsi="Times New Roman" w:cs="Times New Roman"/>
          <w:sz w:val="28"/>
          <w:szCs w:val="28"/>
        </w:rPr>
      </w:pPr>
    </w:p>
    <w:sectPr w:rsidR="008F1389" w:rsidRPr="00E04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85"/>
    <w:rsid w:val="0028060C"/>
    <w:rsid w:val="003944B9"/>
    <w:rsid w:val="00397985"/>
    <w:rsid w:val="00536AC6"/>
    <w:rsid w:val="008D6B93"/>
    <w:rsid w:val="008F1389"/>
    <w:rsid w:val="00B4170E"/>
    <w:rsid w:val="00E0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DD57"/>
  <w15:chartTrackingRefBased/>
  <w15:docId w15:val="{9F9885DE-4EF5-4CC5-84FF-20999D70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047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047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</cp:revision>
  <dcterms:created xsi:type="dcterms:W3CDTF">2020-02-06T07:52:00Z</dcterms:created>
  <dcterms:modified xsi:type="dcterms:W3CDTF">2020-02-06T07:52:00Z</dcterms:modified>
</cp:coreProperties>
</file>